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DB4C3" w14:textId="77777777" w:rsidR="0010262A" w:rsidRPr="0010262A" w:rsidRDefault="0010262A" w:rsidP="0064644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0262A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38DB3DA" wp14:editId="4E399028">
            <wp:extent cx="685800" cy="685800"/>
            <wp:effectExtent l="0" t="0" r="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C4035" w14:textId="77777777" w:rsidR="0010262A" w:rsidRPr="0010262A" w:rsidRDefault="0010262A" w:rsidP="0010262A">
      <w:pPr>
        <w:spacing w:after="0" w:line="240" w:lineRule="auto"/>
        <w:jc w:val="center"/>
        <w:rPr>
          <w:rFonts w:ascii="Arial" w:eastAsia="Times New Roman" w:hAnsi="Arial" w:cs="Times New Roman"/>
          <w:color w:val="000000"/>
          <w:sz w:val="16"/>
          <w:szCs w:val="16"/>
        </w:rPr>
      </w:pPr>
    </w:p>
    <w:p w14:paraId="4B4800E7" w14:textId="77777777" w:rsidR="0010262A" w:rsidRPr="0010262A" w:rsidRDefault="0010262A" w:rsidP="0010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4577AFB" w14:textId="77777777" w:rsidR="0010262A" w:rsidRPr="0010262A" w:rsidRDefault="0010262A" w:rsidP="00102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262A">
        <w:rPr>
          <w:rFonts w:ascii="Times New Roman" w:eastAsia="Times New Roman" w:hAnsi="Times New Roman" w:cs="Times New Roman"/>
          <w:sz w:val="28"/>
          <w:szCs w:val="28"/>
        </w:rPr>
        <w:t>АДМИНИСТРАЦИЯ НИЖНЕИНГАШСКОГО РАЙОНА</w:t>
      </w:r>
    </w:p>
    <w:p w14:paraId="4B15B996" w14:textId="77777777" w:rsidR="0010262A" w:rsidRPr="0010262A" w:rsidRDefault="0010262A" w:rsidP="00102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262A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14:paraId="1B7D977F" w14:textId="77777777" w:rsidR="0010262A" w:rsidRPr="0010262A" w:rsidRDefault="0010262A" w:rsidP="00102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C299B1C" w14:textId="77777777" w:rsidR="0010262A" w:rsidRPr="0010262A" w:rsidRDefault="0010262A" w:rsidP="0010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10262A">
        <w:rPr>
          <w:rFonts w:ascii="Times New Roman" w:eastAsia="Times New Roman" w:hAnsi="Times New Roman" w:cs="Times New Roman"/>
          <w:b/>
          <w:sz w:val="48"/>
          <w:szCs w:val="48"/>
        </w:rPr>
        <w:t>ПОСТАНОВЛЕНИЕ</w:t>
      </w:r>
    </w:p>
    <w:p w14:paraId="23304EF3" w14:textId="77777777" w:rsidR="00BE588C" w:rsidRDefault="00BE588C" w:rsidP="00BE588C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14:paraId="0F518896" w14:textId="16B9CA7D" w:rsidR="005C5461" w:rsidRDefault="00145BFD" w:rsidP="00145BFD">
      <w:pPr>
        <w:tabs>
          <w:tab w:val="center" w:pos="4819"/>
          <w:tab w:val="left" w:pos="89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10.01.2022</w:t>
      </w:r>
      <w:r>
        <w:rPr>
          <w:rFonts w:ascii="Times New Roman" w:hAnsi="Times New Roman"/>
          <w:sz w:val="28"/>
          <w:szCs w:val="28"/>
        </w:rPr>
        <w:tab/>
        <w:t xml:space="preserve">     </w:t>
      </w:r>
      <w:proofErr w:type="spellStart"/>
      <w:r w:rsidR="005C5461">
        <w:rPr>
          <w:rFonts w:ascii="Times New Roman" w:hAnsi="Times New Roman"/>
          <w:sz w:val="28"/>
          <w:szCs w:val="28"/>
        </w:rPr>
        <w:t>пгт</w:t>
      </w:r>
      <w:proofErr w:type="spellEnd"/>
      <w:r w:rsidR="005C5461">
        <w:rPr>
          <w:rFonts w:ascii="Times New Roman" w:hAnsi="Times New Roman"/>
          <w:sz w:val="28"/>
          <w:szCs w:val="28"/>
        </w:rPr>
        <w:t xml:space="preserve"> Нижний Ингаш</w:t>
      </w:r>
      <w:r>
        <w:rPr>
          <w:rFonts w:ascii="Times New Roman" w:hAnsi="Times New Roman"/>
          <w:sz w:val="28"/>
          <w:szCs w:val="28"/>
        </w:rPr>
        <w:tab/>
        <w:t xml:space="preserve"> № 03</w:t>
      </w:r>
    </w:p>
    <w:p w14:paraId="45F1A0D5" w14:textId="77777777" w:rsidR="006B0E37" w:rsidRDefault="006B0E37" w:rsidP="00073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B3EA03" w14:textId="77777777" w:rsidR="005C5461" w:rsidRDefault="005C5461" w:rsidP="00073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FD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76459">
        <w:rPr>
          <w:rFonts w:ascii="Times New Roman" w:hAnsi="Times New Roman" w:cs="Times New Roman"/>
          <w:sz w:val="28"/>
          <w:szCs w:val="28"/>
        </w:rPr>
        <w:t>муниципальную</w:t>
      </w:r>
      <w:r w:rsidR="008339CC">
        <w:rPr>
          <w:rFonts w:ascii="Times New Roman" w:hAnsi="Times New Roman" w:cs="Times New Roman"/>
          <w:sz w:val="28"/>
          <w:szCs w:val="28"/>
        </w:rPr>
        <w:t xml:space="preserve"> </w:t>
      </w:r>
      <w:r w:rsidR="00976459">
        <w:rPr>
          <w:rFonts w:ascii="Times New Roman" w:hAnsi="Times New Roman" w:cs="Times New Roman"/>
          <w:sz w:val="28"/>
          <w:szCs w:val="28"/>
        </w:rPr>
        <w:t>программу</w:t>
      </w:r>
      <w:r w:rsidRPr="003A45FD">
        <w:rPr>
          <w:rFonts w:ascii="Times New Roman" w:hAnsi="Times New Roman" w:cs="Times New Roman"/>
          <w:sz w:val="28"/>
          <w:szCs w:val="28"/>
        </w:rPr>
        <w:t xml:space="preserve"> «</w:t>
      </w:r>
      <w:r w:rsidR="00E67891">
        <w:rPr>
          <w:rFonts w:ascii="Times New Roman" w:hAnsi="Times New Roman" w:cs="Times New Roman"/>
          <w:sz w:val="28"/>
          <w:szCs w:val="28"/>
        </w:rPr>
        <w:t xml:space="preserve">Развитие транспортной системы в </w:t>
      </w:r>
      <w:proofErr w:type="spellStart"/>
      <w:r w:rsidR="00E67891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E67891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AC60E4" w:rsidRPr="003A45FD">
        <w:rPr>
          <w:rFonts w:ascii="Times New Roman" w:hAnsi="Times New Roman" w:cs="Times New Roman"/>
          <w:sz w:val="28"/>
          <w:szCs w:val="28"/>
        </w:rPr>
        <w:t>»</w:t>
      </w:r>
      <w:r w:rsidR="00976459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</w:t>
      </w:r>
      <w:r w:rsidR="00E67891">
        <w:rPr>
          <w:rFonts w:ascii="Times New Roman" w:hAnsi="Times New Roman" w:cs="Times New Roman"/>
          <w:sz w:val="28"/>
          <w:szCs w:val="28"/>
        </w:rPr>
        <w:t>ации района от 29.10.2013 № 1282</w:t>
      </w:r>
      <w:r w:rsidR="00603D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255EBD" w14:textId="77777777" w:rsidR="000E4D66" w:rsidRPr="003A45FD" w:rsidRDefault="000E4D66" w:rsidP="00073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B056D9" w14:textId="77777777" w:rsidR="00720B21" w:rsidRPr="00BC7DB7" w:rsidRDefault="00720B21" w:rsidP="00720B21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Главы Нижнеингашского района от 27.11.2015 № 880 «Об утверждении Порядка принятия решений о разработке, формировании и реализации муниципальных программ Нижнеингашского района»</w:t>
      </w:r>
      <w:r w:rsidRPr="00AD2DE1">
        <w:rPr>
          <w:rFonts w:ascii="Times New Roman" w:hAnsi="Times New Roman" w:cs="Times New Roman"/>
          <w:color w:val="000000"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19107A">
        <w:rPr>
          <w:rFonts w:ascii="Times New Roman" w:hAnsi="Times New Roman" w:cs="Times New Roman"/>
          <w:sz w:val="28"/>
          <w:szCs w:val="28"/>
        </w:rPr>
        <w:t xml:space="preserve"> руководствуясь статьей 22</w:t>
      </w:r>
      <w:r w:rsidR="00224514">
        <w:rPr>
          <w:rFonts w:ascii="Times New Roman" w:hAnsi="Times New Roman" w:cs="Times New Roman"/>
          <w:sz w:val="28"/>
          <w:szCs w:val="28"/>
        </w:rPr>
        <w:t>, 39</w:t>
      </w:r>
      <w:r w:rsidRPr="00BC7DB7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Нижнеингашский район Красноярского края, ПОСТАНОВЛЯЮ:</w:t>
      </w:r>
    </w:p>
    <w:p w14:paraId="2A0082AC" w14:textId="77777777" w:rsidR="005C5461" w:rsidRPr="00B33333" w:rsidRDefault="005C5461" w:rsidP="00B3333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33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76459" w:rsidRPr="00B33333">
        <w:rPr>
          <w:rFonts w:ascii="Times New Roman" w:hAnsi="Times New Roman" w:cs="Times New Roman"/>
          <w:sz w:val="28"/>
          <w:szCs w:val="28"/>
        </w:rPr>
        <w:t>муниципальную программу «</w:t>
      </w:r>
      <w:r w:rsidR="00E67891" w:rsidRPr="00B33333">
        <w:rPr>
          <w:rFonts w:ascii="Times New Roman" w:hAnsi="Times New Roman" w:cs="Times New Roman"/>
          <w:sz w:val="28"/>
          <w:szCs w:val="28"/>
        </w:rPr>
        <w:t xml:space="preserve">Развитие транспортной системы </w:t>
      </w:r>
      <w:r w:rsidR="00976459" w:rsidRPr="00B3333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76459" w:rsidRPr="00B33333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976459" w:rsidRPr="00B33333">
        <w:rPr>
          <w:rFonts w:ascii="Times New Roman" w:hAnsi="Times New Roman" w:cs="Times New Roman"/>
          <w:sz w:val="28"/>
          <w:szCs w:val="28"/>
        </w:rPr>
        <w:t xml:space="preserve"> районе», утвержденную постановлением администр</w:t>
      </w:r>
      <w:r w:rsidR="00E67891" w:rsidRPr="00B33333">
        <w:rPr>
          <w:rFonts w:ascii="Times New Roman" w:hAnsi="Times New Roman" w:cs="Times New Roman"/>
          <w:sz w:val="28"/>
          <w:szCs w:val="28"/>
        </w:rPr>
        <w:t>ации района от 29.10.2013 № 1282</w:t>
      </w:r>
      <w:r w:rsidR="00B33333" w:rsidRPr="00B33333">
        <w:rPr>
          <w:rFonts w:ascii="Times New Roman" w:hAnsi="Times New Roman" w:cs="Times New Roman"/>
          <w:sz w:val="28"/>
          <w:szCs w:val="28"/>
        </w:rPr>
        <w:t xml:space="preserve"> </w:t>
      </w:r>
      <w:r w:rsidRPr="00B3333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4C565B" w:rsidRPr="00B33333">
        <w:rPr>
          <w:rFonts w:ascii="Times New Roman" w:hAnsi="Times New Roman" w:cs="Times New Roman"/>
          <w:sz w:val="28"/>
          <w:szCs w:val="28"/>
        </w:rPr>
        <w:t>Программа</w:t>
      </w:r>
      <w:r w:rsidRPr="00B33333">
        <w:rPr>
          <w:rFonts w:ascii="Times New Roman" w:hAnsi="Times New Roman" w:cs="Times New Roman"/>
          <w:sz w:val="28"/>
          <w:szCs w:val="28"/>
        </w:rPr>
        <w:t xml:space="preserve">), </w:t>
      </w:r>
      <w:r w:rsidR="0019107A" w:rsidRPr="00B33333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B3333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0A1D108" w14:textId="77777777" w:rsidR="00570166" w:rsidRDefault="00570166" w:rsidP="00570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паспорте Программы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строку</w:t>
      </w:r>
      <w:r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EE4C4D" w:rsidRPr="00EE4C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Ресурсное </w:t>
      </w:r>
      <w:r w:rsidR="00562EFF" w:rsidRPr="00EE4C4D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муниципальной</w:t>
      </w:r>
      <w:r w:rsidR="00EE4C4D" w:rsidRPr="00EE4C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программы</w:t>
      </w:r>
      <w:r w:rsidRPr="0092783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следующей редакции</w:t>
      </w:r>
      <w:r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0ADD03DD" w14:textId="77777777" w:rsidR="003519DE" w:rsidRPr="004B286D" w:rsidRDefault="003519DE" w:rsidP="00351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462"/>
        <w:gridCol w:w="7058"/>
      </w:tblGrid>
      <w:tr w:rsidR="008F4C4D" w14:paraId="15CCB7DA" w14:textId="77777777" w:rsidTr="0064644B">
        <w:tc>
          <w:tcPr>
            <w:tcW w:w="2518" w:type="dxa"/>
          </w:tcPr>
          <w:p w14:paraId="5BE9F4BF" w14:textId="77777777" w:rsidR="00570166" w:rsidRDefault="00EE4C4D" w:rsidP="00087D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4C4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Ресурсное </w:t>
            </w:r>
            <w:proofErr w:type="gramStart"/>
            <w:r w:rsidRPr="00EE4C4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обеспечение  муниципальной</w:t>
            </w:r>
            <w:proofErr w:type="gramEnd"/>
            <w:r w:rsidRPr="00EE4C4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программы</w:t>
            </w:r>
            <w:r w:rsidR="00570166" w:rsidRPr="009C5F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830" w:type="dxa"/>
          </w:tcPr>
          <w:p w14:paraId="395F3DD2" w14:textId="77777777" w:rsidR="00780B4A" w:rsidRPr="00780B4A" w:rsidRDefault="00780B4A" w:rsidP="00780B4A">
            <w:pPr>
              <w:suppressAutoHyphens/>
              <w:ind w:firstLine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8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Общий объем финансирования Программы составляет: </w:t>
            </w:r>
            <w:r w:rsidR="00657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325</w:t>
            </w:r>
            <w:r w:rsidR="00237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 700,3</w:t>
            </w:r>
            <w:r w:rsidRPr="0078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тыс. руб., средства краевого</w:t>
            </w:r>
            <w:r w:rsidR="006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бюджета </w:t>
            </w:r>
            <w:r w:rsidR="00225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230 947,1</w:t>
            </w:r>
            <w:r w:rsidR="006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тыс. руб.</w:t>
            </w:r>
            <w:r w:rsidRPr="0078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и </w:t>
            </w:r>
            <w:r w:rsidR="006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средства </w:t>
            </w:r>
            <w:r w:rsidRPr="0078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районного бюджета</w:t>
            </w:r>
            <w:r w:rsidR="006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DC3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94</w:t>
            </w:r>
            <w:r w:rsidR="00237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 753,2</w:t>
            </w:r>
            <w:r w:rsidR="006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тыс. руб.</w:t>
            </w:r>
            <w:r w:rsidRPr="0078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 в том числе:</w:t>
            </w:r>
          </w:p>
          <w:p w14:paraId="15D3737D" w14:textId="77777777" w:rsidR="00780B4A" w:rsidRPr="00780B4A" w:rsidRDefault="00780B4A" w:rsidP="00780B4A">
            <w:pPr>
              <w:suppressAutoHyphens/>
              <w:ind w:firstLine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8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2014 год – 4 096,8 тыс. руб.:</w:t>
            </w:r>
            <w:r w:rsidRPr="0078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ab/>
            </w:r>
          </w:p>
          <w:p w14:paraId="6C023FD9" w14:textId="77777777" w:rsidR="00780B4A" w:rsidRPr="00780B4A" w:rsidRDefault="00780B4A" w:rsidP="00780B4A">
            <w:pPr>
              <w:suppressAutoHyphens/>
              <w:ind w:firstLine="4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8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- краевой бюджет 585,2 тыс. руб. </w:t>
            </w:r>
          </w:p>
          <w:p w14:paraId="2D5865F0" w14:textId="77777777" w:rsidR="00780B4A" w:rsidRPr="00780B4A" w:rsidRDefault="00780B4A" w:rsidP="00780B4A">
            <w:pPr>
              <w:suppressAutoHyphens/>
              <w:ind w:firstLine="4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8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-районный бюджет 3 511,6 тыс. руб.</w:t>
            </w:r>
          </w:p>
          <w:p w14:paraId="334B76A3" w14:textId="77777777" w:rsidR="00780B4A" w:rsidRPr="00780B4A" w:rsidRDefault="00780B4A" w:rsidP="00780B4A">
            <w:pPr>
              <w:suppressAutoHyphens/>
              <w:ind w:firstLine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8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2015 год – 25 836,5 тыс. руб.:</w:t>
            </w:r>
            <w:r w:rsidRPr="0078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ab/>
            </w:r>
          </w:p>
          <w:p w14:paraId="71132BDF" w14:textId="77777777" w:rsidR="00780B4A" w:rsidRPr="00780B4A" w:rsidRDefault="00780B4A" w:rsidP="00780B4A">
            <w:pPr>
              <w:suppressAutoHyphens/>
              <w:ind w:firstLine="4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8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-краевой бюджет 21 001,8 тыс. руб. </w:t>
            </w:r>
          </w:p>
          <w:p w14:paraId="0786EFFE" w14:textId="77777777" w:rsidR="00780B4A" w:rsidRPr="00780B4A" w:rsidRDefault="00780B4A" w:rsidP="00780B4A">
            <w:pPr>
              <w:suppressAutoHyphens/>
              <w:ind w:firstLine="4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8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-районный бюджет 4 834,7 тыс. руб.</w:t>
            </w:r>
          </w:p>
          <w:p w14:paraId="5EB19EFD" w14:textId="77777777" w:rsidR="00780B4A" w:rsidRPr="00780B4A" w:rsidRDefault="00780B4A" w:rsidP="00780B4A">
            <w:pPr>
              <w:suppressAutoHyphens/>
              <w:ind w:firstLine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8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2016 год – 31 089,1 тыс. руб.:</w:t>
            </w:r>
          </w:p>
          <w:p w14:paraId="5F2D4732" w14:textId="77777777" w:rsidR="00780B4A" w:rsidRPr="00780B4A" w:rsidRDefault="00780B4A" w:rsidP="00780B4A">
            <w:pPr>
              <w:suppressAutoHyphens/>
              <w:ind w:firstLine="4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8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-краевой бюджет 26 089,7 тыс. руб.</w:t>
            </w:r>
          </w:p>
          <w:p w14:paraId="67112998" w14:textId="77777777" w:rsidR="00780B4A" w:rsidRPr="00780B4A" w:rsidRDefault="00780B4A" w:rsidP="00780B4A">
            <w:pPr>
              <w:suppressAutoHyphens/>
              <w:ind w:firstLine="4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8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-районный бюджет 4 999,4 тыс. руб.</w:t>
            </w:r>
          </w:p>
          <w:p w14:paraId="1875A3A8" w14:textId="77777777" w:rsidR="00780B4A" w:rsidRPr="00780B4A" w:rsidRDefault="00780B4A" w:rsidP="00780B4A">
            <w:pPr>
              <w:suppressAutoHyphens/>
              <w:ind w:firstLine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8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2017 год – 38 </w:t>
            </w:r>
            <w:r w:rsidR="008F4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0</w:t>
            </w:r>
            <w:r w:rsidRPr="0078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98,4 тыс. руб.:</w:t>
            </w:r>
          </w:p>
          <w:p w14:paraId="74142C09" w14:textId="77777777" w:rsidR="00780B4A" w:rsidRPr="00780B4A" w:rsidRDefault="00780B4A" w:rsidP="00780B4A">
            <w:pPr>
              <w:suppressAutoHyphens/>
              <w:ind w:firstLine="4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8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 краевой бюджет 30 636,0 тыс. руб.</w:t>
            </w:r>
          </w:p>
          <w:p w14:paraId="44EA4477" w14:textId="77777777" w:rsidR="00780B4A" w:rsidRPr="00780B4A" w:rsidRDefault="00780B4A" w:rsidP="00780B4A">
            <w:pPr>
              <w:suppressAutoHyphens/>
              <w:ind w:firstLine="4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8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-районный бюджет 7 462,4 тыс. руб.</w:t>
            </w:r>
          </w:p>
          <w:p w14:paraId="6A5151FC" w14:textId="77777777" w:rsidR="00780B4A" w:rsidRPr="00780B4A" w:rsidRDefault="00780B4A" w:rsidP="00780B4A">
            <w:pPr>
              <w:suppressAutoHyphens/>
              <w:ind w:firstLine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8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2018 год – 36 588,0 тыс. руб.:</w:t>
            </w:r>
          </w:p>
          <w:p w14:paraId="4CC318B2" w14:textId="77777777" w:rsidR="00780B4A" w:rsidRPr="00780B4A" w:rsidRDefault="00780B4A" w:rsidP="00780B4A">
            <w:pPr>
              <w:suppressAutoHyphens/>
              <w:ind w:firstLine="4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8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 краевой бюджет 28 967,8тыс. руб.</w:t>
            </w:r>
          </w:p>
          <w:p w14:paraId="739750EF" w14:textId="77777777" w:rsidR="00780B4A" w:rsidRPr="00780B4A" w:rsidRDefault="00780B4A" w:rsidP="00780B4A">
            <w:pPr>
              <w:suppressAutoHyphens/>
              <w:ind w:firstLine="4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8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-районный бюджет 7 620,2 тыс. руб.</w:t>
            </w:r>
          </w:p>
          <w:p w14:paraId="0F08CCB9" w14:textId="77777777" w:rsidR="00780B4A" w:rsidRPr="00780B4A" w:rsidRDefault="00780B4A" w:rsidP="00780B4A">
            <w:pPr>
              <w:suppressAutoHyphens/>
              <w:ind w:firstLine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8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2019 год – 30 374,3 тыс. руб.:</w:t>
            </w:r>
          </w:p>
          <w:p w14:paraId="5FA29E43" w14:textId="77777777" w:rsidR="00780B4A" w:rsidRPr="00780B4A" w:rsidRDefault="00780B4A" w:rsidP="00780B4A">
            <w:pPr>
              <w:suppressAutoHyphens/>
              <w:ind w:firstLine="4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8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- краевой бюджет 22 700,4 тыс. руб. </w:t>
            </w:r>
          </w:p>
          <w:p w14:paraId="7C9E4DFF" w14:textId="77777777" w:rsidR="00780B4A" w:rsidRPr="00780B4A" w:rsidRDefault="00780B4A" w:rsidP="00780B4A">
            <w:pPr>
              <w:suppressAutoHyphens/>
              <w:ind w:firstLine="4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8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-районный бюджет 7 673,9 тыс. руб.</w:t>
            </w:r>
          </w:p>
          <w:p w14:paraId="602331C9" w14:textId="77777777" w:rsidR="00780B4A" w:rsidRPr="00780B4A" w:rsidRDefault="00780B4A" w:rsidP="00780B4A">
            <w:pPr>
              <w:suppressAutoHyphens/>
              <w:ind w:firstLine="4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8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2020 год – </w:t>
            </w:r>
            <w:r w:rsidR="00EC5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29 458,4</w:t>
            </w:r>
            <w:r w:rsidRPr="0078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тыс. руб.:</w:t>
            </w:r>
          </w:p>
          <w:p w14:paraId="4139D97D" w14:textId="77777777" w:rsidR="00780B4A" w:rsidRPr="00780B4A" w:rsidRDefault="00780B4A" w:rsidP="008F4C4D">
            <w:pPr>
              <w:suppressAutoHyphens/>
              <w:ind w:firstLine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8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- краевой бюджет </w:t>
            </w:r>
            <w:r w:rsidR="00EC5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17 847,6</w:t>
            </w:r>
            <w:r w:rsidRPr="0078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тыс. руб.</w:t>
            </w:r>
          </w:p>
          <w:p w14:paraId="635978B5" w14:textId="77777777" w:rsidR="00780B4A" w:rsidRPr="00780B4A" w:rsidRDefault="00A43427" w:rsidP="00780B4A">
            <w:pPr>
              <w:suppressAutoHyphens/>
              <w:ind w:firstLine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- районный бюджет </w:t>
            </w:r>
            <w:r w:rsidR="00EC5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11 610,8</w:t>
            </w:r>
            <w:r w:rsidR="00780B4A" w:rsidRPr="0078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тыс. руб.</w:t>
            </w:r>
          </w:p>
          <w:p w14:paraId="7A78B1F5" w14:textId="77777777" w:rsidR="00780B4A" w:rsidRPr="00780B4A" w:rsidRDefault="00780B4A" w:rsidP="00780B4A">
            <w:pPr>
              <w:suppressAutoHyphens/>
              <w:ind w:firstLine="4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8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2021 год – </w:t>
            </w:r>
            <w:r w:rsidR="00452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43</w:t>
            </w:r>
            <w:r w:rsidR="00464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 256,9</w:t>
            </w:r>
            <w:r w:rsidRPr="0078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тыс. руб.:</w:t>
            </w:r>
          </w:p>
          <w:p w14:paraId="03500E07" w14:textId="77777777" w:rsidR="00780B4A" w:rsidRPr="00780B4A" w:rsidRDefault="00780B4A" w:rsidP="00780B4A">
            <w:pPr>
              <w:suppressAutoHyphens/>
              <w:ind w:firstLine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8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- краевой бюджет </w:t>
            </w:r>
            <w:r w:rsidR="00452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27 386,8</w:t>
            </w:r>
            <w:r w:rsidRPr="0078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тыс. руб.</w:t>
            </w:r>
          </w:p>
          <w:p w14:paraId="3136C623" w14:textId="77777777" w:rsidR="00780B4A" w:rsidRPr="00780B4A" w:rsidRDefault="00780B4A" w:rsidP="00780B4A">
            <w:pPr>
              <w:suppressAutoHyphens/>
              <w:ind w:firstLine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8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- районный бюджет </w:t>
            </w:r>
            <w:r w:rsidR="00452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15</w:t>
            </w:r>
            <w:r w:rsidR="00464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 870,1</w:t>
            </w:r>
            <w:r w:rsidRPr="0078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тыс. руб.</w:t>
            </w:r>
          </w:p>
          <w:p w14:paraId="1D5BEAE9" w14:textId="77777777" w:rsidR="00780B4A" w:rsidRPr="00780B4A" w:rsidRDefault="00780B4A" w:rsidP="00780B4A">
            <w:pPr>
              <w:suppressAutoHyphens/>
              <w:ind w:firstLine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8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2022 год – </w:t>
            </w:r>
            <w:r w:rsidR="00452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43 285,3</w:t>
            </w:r>
            <w:r w:rsidRPr="0078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тыс. руб.:</w:t>
            </w:r>
          </w:p>
          <w:p w14:paraId="6A4FADFB" w14:textId="77777777" w:rsidR="00780B4A" w:rsidRPr="00780B4A" w:rsidRDefault="00780B4A" w:rsidP="00780B4A">
            <w:pPr>
              <w:suppressAutoHyphens/>
              <w:ind w:firstLine="4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8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- краевой бюджет </w:t>
            </w:r>
            <w:r w:rsidR="00452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27 702,0</w:t>
            </w:r>
            <w:r w:rsidRPr="0078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тыс. руб.</w:t>
            </w:r>
          </w:p>
          <w:p w14:paraId="0DD25F03" w14:textId="77777777" w:rsidR="00564B36" w:rsidRDefault="00780B4A" w:rsidP="00780B4A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8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- районный бюджет </w:t>
            </w:r>
            <w:r w:rsidR="00452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15 583,3</w:t>
            </w:r>
            <w:r w:rsidRPr="0078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тыс. руб.</w:t>
            </w:r>
          </w:p>
          <w:p w14:paraId="5A93ADFC" w14:textId="77777777" w:rsidR="00EC51F6" w:rsidRPr="00780B4A" w:rsidRDefault="00EC51F6" w:rsidP="00EC51F6">
            <w:pPr>
              <w:suppressAutoHyphens/>
              <w:ind w:firstLine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8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  <w:r w:rsidRPr="0078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год – </w:t>
            </w:r>
            <w:r w:rsidR="00452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43 616,6</w:t>
            </w:r>
            <w:r w:rsidRPr="0078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тыс. руб.:</w:t>
            </w:r>
          </w:p>
          <w:p w14:paraId="6E8689B7" w14:textId="77777777" w:rsidR="00EC51F6" w:rsidRPr="00780B4A" w:rsidRDefault="00EC51F6" w:rsidP="00EC51F6">
            <w:pPr>
              <w:suppressAutoHyphens/>
              <w:ind w:firstLine="4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8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- краевой бюджет </w:t>
            </w:r>
            <w:r w:rsidR="00452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28 029,8</w:t>
            </w:r>
            <w:r w:rsidRPr="0078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тыс. руб.</w:t>
            </w:r>
          </w:p>
          <w:p w14:paraId="3A5E2445" w14:textId="77777777" w:rsidR="00EC51F6" w:rsidRDefault="00EC51F6" w:rsidP="0022590E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8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- районный бюджет </w:t>
            </w:r>
            <w:r w:rsidR="00452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15 587,1</w:t>
            </w:r>
            <w:r w:rsidRPr="0078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тыс. руб.</w:t>
            </w:r>
          </w:p>
          <w:p w14:paraId="48A24F65" w14:textId="77777777" w:rsidR="0022590E" w:rsidRPr="0022590E" w:rsidRDefault="0022590E" w:rsidP="0022590E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14:paraId="69B5D7B8" w14:textId="77777777" w:rsidR="00033090" w:rsidRDefault="003519DE" w:rsidP="003519D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»,</w:t>
      </w:r>
    </w:p>
    <w:p w14:paraId="0021B086" w14:textId="31A4421F" w:rsidR="00570166" w:rsidRPr="004B286D" w:rsidRDefault="00C36AB9" w:rsidP="00570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</w:t>
      </w:r>
      <w:r w:rsidR="00101091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A54BAD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570166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Программе изложить в новой редакции согласно </w:t>
      </w:r>
      <w:r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приложению </w:t>
      </w:r>
      <w:r w:rsidR="00101091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570166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</w:t>
      </w:r>
      <w:r w:rsidR="00145BFD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настоящему</w:t>
      </w:r>
      <w:r w:rsidR="00570166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постановлению;</w:t>
      </w:r>
    </w:p>
    <w:p w14:paraId="277DAFC4" w14:textId="7155B4AB" w:rsidR="00570166" w:rsidRDefault="00C36AB9" w:rsidP="00570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</w:t>
      </w:r>
      <w:r w:rsidR="00101091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A54BAD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1A52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</w:t>
      </w:r>
      <w:r w:rsidR="00570166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Программе изложить в новой редакции согласно </w:t>
      </w:r>
      <w:r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приложению </w:t>
      </w:r>
      <w:r w:rsidR="00101091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570166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</w:t>
      </w:r>
      <w:r w:rsidR="00145BFD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настоящему</w:t>
      </w:r>
      <w:r w:rsidR="00570166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постановлению;</w:t>
      </w:r>
    </w:p>
    <w:p w14:paraId="1BCCB6B1" w14:textId="77777777" w:rsidR="009254C8" w:rsidRDefault="009254C8" w:rsidP="009254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паспорте</w:t>
      </w:r>
      <w:r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приложени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 №4</w:t>
      </w:r>
      <w:r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Программе «Подпрограмма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 «</w:t>
      </w:r>
      <w:r w:rsidRPr="009254C8">
        <w:rPr>
          <w:rFonts w:ascii="Times New Roman" w:eastAsia="Calibri" w:hAnsi="Times New Roman" w:cs="Times New Roman"/>
          <w:sz w:val="28"/>
          <w:szCs w:val="28"/>
          <w:lang w:eastAsia="en-US"/>
        </w:rPr>
        <w:t>Транспортное обслуживание населения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>строк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Pr="00FC1A40">
        <w:rPr>
          <w:rFonts w:ascii="Times New Roman" w:eastAsia="Calibri" w:hAnsi="Times New Roman" w:cs="Times New Roman"/>
          <w:sz w:val="28"/>
          <w:szCs w:val="28"/>
          <w:lang w:eastAsia="en-US"/>
        </w:rPr>
        <w:t>Объемы и источники финансирования подпрограммы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 изложить в следующей редакции</w:t>
      </w:r>
      <w:r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178966EA" w14:textId="77777777" w:rsidR="009254C8" w:rsidRDefault="009254C8" w:rsidP="00925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9254C8" w14:paraId="27293C33" w14:textId="77777777" w:rsidTr="00564DCE">
        <w:trPr>
          <w:trHeight w:val="2016"/>
        </w:trPr>
        <w:tc>
          <w:tcPr>
            <w:tcW w:w="2802" w:type="dxa"/>
          </w:tcPr>
          <w:p w14:paraId="0D3DE4D8" w14:textId="77777777" w:rsidR="009254C8" w:rsidRDefault="009254C8" w:rsidP="00145B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81F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Объемы и источники финансирования подпрограммы</w:t>
            </w:r>
          </w:p>
        </w:tc>
        <w:tc>
          <w:tcPr>
            <w:tcW w:w="6769" w:type="dxa"/>
          </w:tcPr>
          <w:p w14:paraId="1A80F109" w14:textId="77777777" w:rsidR="00564DCE" w:rsidRPr="00F126C1" w:rsidRDefault="00564DCE" w:rsidP="00564DC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26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 счет средств районного бюджета составляет 46 261,8 тысяч рублей,</w:t>
            </w:r>
          </w:p>
          <w:p w14:paraId="5FABB372" w14:textId="77777777" w:rsidR="00564DCE" w:rsidRPr="00F126C1" w:rsidRDefault="00564DCE" w:rsidP="00564DC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26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том числе по годам:  </w:t>
            </w:r>
          </w:p>
          <w:p w14:paraId="590FF9B3" w14:textId="77777777" w:rsidR="00564DCE" w:rsidRPr="00F126C1" w:rsidRDefault="00564DCE" w:rsidP="00564DC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2021</w:t>
            </w:r>
            <w:r w:rsidRPr="00F126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15 603,5</w:t>
            </w:r>
            <w:r w:rsidRPr="00F126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рублей;</w:t>
            </w:r>
          </w:p>
          <w:p w14:paraId="54EB2756" w14:textId="77777777" w:rsidR="00564DCE" w:rsidRPr="00F126C1" w:rsidRDefault="00564DCE" w:rsidP="00564DC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26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Pr="00F126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15 420,5</w:t>
            </w:r>
            <w:r w:rsidRPr="00F126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рублей;</w:t>
            </w:r>
          </w:p>
          <w:p w14:paraId="5C50E9E1" w14:textId="77777777" w:rsidR="009254C8" w:rsidRPr="0053424F" w:rsidRDefault="00564DCE" w:rsidP="00564DCE">
            <w:pPr>
              <w:pStyle w:val="ConsPlusNormal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2023</w:t>
            </w:r>
            <w:r w:rsidRPr="00F126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15 420,5</w:t>
            </w:r>
            <w:r w:rsidRPr="00F126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рублей.</w:t>
            </w:r>
          </w:p>
        </w:tc>
      </w:tr>
    </w:tbl>
    <w:p w14:paraId="73F733BC" w14:textId="0001006E" w:rsidR="009254C8" w:rsidRDefault="009254C8" w:rsidP="009254C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145BF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6D88B0E0" w14:textId="195030F7" w:rsidR="00B42DD4" w:rsidRDefault="00B42DD4" w:rsidP="00B42D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 к подпрограмме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C174DA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4166E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C174DA" w:rsidRPr="00C174DA">
        <w:rPr>
          <w:rFonts w:ascii="Times New Roman" w:eastAsia="Calibri" w:hAnsi="Times New Roman" w:cs="Times New Roman"/>
          <w:sz w:val="28"/>
          <w:szCs w:val="28"/>
          <w:lang w:eastAsia="en-US"/>
        </w:rPr>
        <w:t>Транспортное обслуживание населения</w:t>
      </w:r>
      <w:r w:rsidRPr="0094166E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новой редакции согласно прилож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ению №3 к </w:t>
      </w:r>
      <w:r w:rsidR="00145BFD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настоящему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постановлению</w:t>
      </w:r>
      <w:r w:rsidR="00145BF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2FF66BB3" w14:textId="77777777" w:rsidR="00570166" w:rsidRDefault="00570166" w:rsidP="00570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A640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паспорте</w:t>
      </w:r>
      <w:r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приложени</w:t>
      </w:r>
      <w:r w:rsidR="00101091">
        <w:rPr>
          <w:rFonts w:ascii="Times New Roman" w:eastAsia="Calibri" w:hAnsi="Times New Roman" w:cs="Times New Roman"/>
          <w:sz w:val="28"/>
          <w:szCs w:val="28"/>
          <w:lang w:eastAsia="en-US"/>
        </w:rPr>
        <w:t>я №</w:t>
      </w:r>
      <w:r w:rsidR="006A1C18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Программе «Подпрограмма </w:t>
      </w:r>
      <w:r w:rsidR="00FF3F9A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FF3F9A">
        <w:rPr>
          <w:rFonts w:ascii="Times New Roman" w:eastAsia="Calibri" w:hAnsi="Times New Roman" w:cs="Times New Roman"/>
          <w:sz w:val="28"/>
          <w:szCs w:val="28"/>
          <w:lang w:eastAsia="en-US"/>
        </w:rPr>
        <w:t>Дорожное хозяйство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>строк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FC1A40" w:rsidRPr="00FC1A40">
        <w:rPr>
          <w:rFonts w:ascii="Times New Roman" w:eastAsia="Calibri" w:hAnsi="Times New Roman" w:cs="Times New Roman"/>
          <w:sz w:val="28"/>
          <w:szCs w:val="28"/>
          <w:lang w:eastAsia="en-US"/>
        </w:rPr>
        <w:t>Объемы и источники финансирования подпрограммы</w:t>
      </w:r>
      <w:r w:rsidR="00C36AB9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следующей редакции</w:t>
      </w:r>
      <w:r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1B8E8247" w14:textId="77777777" w:rsidR="003519DE" w:rsidRPr="004B286D" w:rsidRDefault="003519DE" w:rsidP="00351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570166" w14:paraId="2903CF60" w14:textId="77777777" w:rsidTr="0022590E">
        <w:trPr>
          <w:trHeight w:val="4951"/>
        </w:trPr>
        <w:tc>
          <w:tcPr>
            <w:tcW w:w="2802" w:type="dxa"/>
          </w:tcPr>
          <w:p w14:paraId="4528A5E0" w14:textId="77777777" w:rsidR="00570166" w:rsidRDefault="00781F07" w:rsidP="00087D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81F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6769" w:type="dxa"/>
          </w:tcPr>
          <w:p w14:paraId="4370522C" w14:textId="77777777" w:rsidR="008652AE" w:rsidRPr="008652AE" w:rsidRDefault="008652AE" w:rsidP="008652AE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7A125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83 714,3</w:t>
            </w:r>
            <w:r w:rsidRPr="00865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 из них: </w:t>
            </w:r>
          </w:p>
          <w:p w14:paraId="470D4CFB" w14:textId="77777777" w:rsidR="008652AE" w:rsidRPr="008652AE" w:rsidRDefault="008652AE" w:rsidP="008652AE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 счет средств краевого бюджета </w:t>
            </w:r>
            <w:r w:rsidR="00CE766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83 118,6</w:t>
            </w:r>
            <w:r w:rsidRPr="00865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рублей; </w:t>
            </w:r>
          </w:p>
          <w:p w14:paraId="644F21B5" w14:textId="77777777" w:rsidR="008A6600" w:rsidRPr="008A6600" w:rsidRDefault="008652AE" w:rsidP="008652AE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 счет средств районн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ого бюджета </w:t>
            </w:r>
            <w:r w:rsidR="00431D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595,7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</w:t>
            </w:r>
            <w:r w:rsidR="008A6600" w:rsidRPr="008A66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том числе по годам:  </w:t>
            </w:r>
          </w:p>
          <w:p w14:paraId="4ACD0581" w14:textId="77777777" w:rsidR="00781F07" w:rsidRDefault="00781F07" w:rsidP="00781F07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78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</w:t>
            </w:r>
            <w:r w:rsidR="002259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Pr="00E678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</w:t>
            </w:r>
            <w:r w:rsidR="00FC5E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– </w:t>
            </w:r>
            <w:r w:rsidR="00AB46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27 653,4 </w:t>
            </w:r>
            <w:r w:rsidR="00FC5E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  <w:r w:rsidRPr="00E678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</w:t>
            </w:r>
          </w:p>
          <w:p w14:paraId="3658FD28" w14:textId="77777777" w:rsidR="00781F07" w:rsidRPr="00E67891" w:rsidRDefault="00781F07" w:rsidP="00781F07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78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краевой бюджет </w:t>
            </w:r>
            <w:r w:rsidR="00AB46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27 386,8</w:t>
            </w:r>
            <w:r w:rsidR="002259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  <w:r w:rsidRPr="00E678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руб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0EF4B276" w14:textId="77777777" w:rsidR="00781F07" w:rsidRPr="00E67891" w:rsidRDefault="00781F07" w:rsidP="00781F07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78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районный бюджет </w:t>
            </w:r>
            <w:r w:rsidR="00AB46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266,6</w:t>
            </w:r>
            <w:r w:rsidRPr="00E678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руб.</w:t>
            </w:r>
          </w:p>
          <w:p w14:paraId="5C6F24EB" w14:textId="77777777" w:rsidR="00781F07" w:rsidRDefault="00781F07" w:rsidP="00781F07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78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</w:t>
            </w:r>
            <w:r w:rsidR="002259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Pr="00E678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</w:t>
            </w:r>
            <w:r w:rsidR="00FC5E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– </w:t>
            </w:r>
            <w:r w:rsidR="00AB46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27 864,8</w:t>
            </w:r>
            <w:r w:rsidR="00FC5E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руб.</w:t>
            </w:r>
            <w:r w:rsidRPr="00E678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</w:t>
            </w:r>
          </w:p>
          <w:p w14:paraId="2EE83339" w14:textId="77777777" w:rsidR="00781F07" w:rsidRPr="00E67891" w:rsidRDefault="00781F07" w:rsidP="00781F07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78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краевой бюджет </w:t>
            </w:r>
            <w:r w:rsidR="00DA33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27 702,0</w:t>
            </w:r>
            <w:r w:rsidRPr="00E678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руб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D01E21C" w14:textId="77777777" w:rsidR="00781F07" w:rsidRPr="00E67891" w:rsidRDefault="00781F07" w:rsidP="00781F07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78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районный бюджет </w:t>
            </w:r>
            <w:r w:rsidR="00DA33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162,8</w:t>
            </w:r>
            <w:r w:rsidRPr="00E678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руб.</w:t>
            </w:r>
          </w:p>
          <w:p w14:paraId="6C4BFBD3" w14:textId="77777777" w:rsidR="00781F07" w:rsidRDefault="00781F07" w:rsidP="00781F07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78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</w:t>
            </w:r>
            <w:r w:rsidR="002259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Pr="00E678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</w:t>
            </w:r>
            <w:r w:rsidR="00FC5E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– </w:t>
            </w:r>
            <w:r w:rsidR="00DA33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28 196,1</w:t>
            </w:r>
            <w:r w:rsidR="00FC5E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руб.</w:t>
            </w:r>
            <w:r w:rsidRPr="00E678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</w:t>
            </w:r>
          </w:p>
          <w:p w14:paraId="3A08BB93" w14:textId="77777777" w:rsidR="00781F07" w:rsidRPr="00E67891" w:rsidRDefault="00781F07" w:rsidP="00781F07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78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краевой бюджет </w:t>
            </w:r>
            <w:r w:rsidR="002259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28 029,8</w:t>
            </w:r>
            <w:r w:rsidRPr="00E678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руб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7C10BBDC" w14:textId="77777777" w:rsidR="00570166" w:rsidRPr="0053424F" w:rsidRDefault="00781F07" w:rsidP="00DA3300">
            <w:pPr>
              <w:pStyle w:val="ConsPlusNormal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8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районный бюджет </w:t>
            </w:r>
            <w:r w:rsidR="00DA33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166,3</w:t>
            </w:r>
            <w:r w:rsidRPr="00E678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руб.</w:t>
            </w:r>
          </w:p>
        </w:tc>
      </w:tr>
    </w:tbl>
    <w:p w14:paraId="12375172" w14:textId="77777777" w:rsidR="00033090" w:rsidRDefault="003519DE" w:rsidP="003519D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»,</w:t>
      </w:r>
    </w:p>
    <w:p w14:paraId="6F3C4566" w14:textId="4513EC2C" w:rsidR="00033090" w:rsidRDefault="00570166" w:rsidP="007D7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</w:t>
      </w:r>
      <w:r w:rsidR="00101091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 к подпрограмме </w:t>
      </w:r>
      <w:r w:rsidR="00101091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6A1C1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4166E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6A1C18">
        <w:rPr>
          <w:rFonts w:ascii="Times New Roman" w:eastAsia="Calibri" w:hAnsi="Times New Roman" w:cs="Times New Roman"/>
          <w:sz w:val="28"/>
          <w:szCs w:val="28"/>
          <w:lang w:eastAsia="en-US"/>
        </w:rPr>
        <w:t>Дорожное хозяйство</w:t>
      </w:r>
      <w:r w:rsidRPr="0094166E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новой редакции согласно </w:t>
      </w:r>
      <w:r w:rsidR="00C7002E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>прилож</w:t>
      </w:r>
      <w:r w:rsidR="00C700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ению </w:t>
      </w:r>
      <w:r w:rsidR="00101091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EE6C4F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</w:t>
      </w:r>
      <w:r w:rsidR="00145BFD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настоящему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постановлению</w:t>
      </w:r>
      <w:r w:rsidR="0010109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63F42BA" w14:textId="28582090" w:rsidR="00570166" w:rsidRDefault="00570166" w:rsidP="00570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0109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Опубликовать постановление в газете «Нижнеингашский вестник»</w:t>
      </w:r>
      <w:r w:rsidR="00145BFD">
        <w:rPr>
          <w:rFonts w:ascii="Times New Roman" w:hAnsi="Times New Roman"/>
          <w:sz w:val="28"/>
          <w:szCs w:val="28"/>
        </w:rPr>
        <w:t>.</w:t>
      </w:r>
    </w:p>
    <w:p w14:paraId="73EFD054" w14:textId="77777777" w:rsidR="00570166" w:rsidRDefault="00570166" w:rsidP="0057016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B4C34">
        <w:rPr>
          <w:rFonts w:ascii="Times New Roman" w:hAnsi="Times New Roman" w:cs="Times New Roman"/>
          <w:sz w:val="28"/>
          <w:szCs w:val="28"/>
        </w:rPr>
        <w:t>.</w:t>
      </w:r>
      <w:r w:rsidR="00101091">
        <w:rPr>
          <w:rFonts w:ascii="Times New Roman" w:hAnsi="Times New Roman" w:cs="Times New Roman"/>
          <w:sz w:val="28"/>
          <w:szCs w:val="28"/>
        </w:rPr>
        <w:t xml:space="preserve"> </w:t>
      </w:r>
      <w:r w:rsidRPr="00CB4C34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CB4C34">
        <w:rPr>
          <w:rFonts w:ascii="Times New Roman" w:hAnsi="Times New Roman" w:cs="Times New Roman"/>
          <w:sz w:val="28"/>
          <w:szCs w:val="28"/>
        </w:rPr>
        <w:t xml:space="preserve">заместителя Главы района </w:t>
      </w:r>
      <w:r>
        <w:rPr>
          <w:rFonts w:ascii="Times New Roman" w:hAnsi="Times New Roman" w:cs="Times New Roman"/>
          <w:sz w:val="28"/>
          <w:szCs w:val="28"/>
        </w:rPr>
        <w:t>Т.В.</w:t>
      </w:r>
      <w:r w:rsidR="00101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Пантелееву</w:t>
      </w:r>
      <w:r w:rsidR="00101091">
        <w:rPr>
          <w:rFonts w:ascii="Times New Roman" w:hAnsi="Times New Roman" w:cs="Times New Roman"/>
          <w:sz w:val="28"/>
          <w:szCs w:val="28"/>
        </w:rPr>
        <w:t>.</w:t>
      </w:r>
    </w:p>
    <w:p w14:paraId="521822F9" w14:textId="77777777" w:rsidR="00570166" w:rsidRDefault="00101091" w:rsidP="00570166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166">
        <w:rPr>
          <w:rFonts w:ascii="Times New Roman" w:hAnsi="Times New Roman" w:cs="Times New Roman"/>
          <w:sz w:val="28"/>
          <w:szCs w:val="28"/>
        </w:rPr>
        <w:t>4</w:t>
      </w:r>
      <w:r w:rsidR="00570166" w:rsidRPr="00CB4C34">
        <w:rPr>
          <w:rFonts w:ascii="Times New Roman" w:hAnsi="Times New Roman" w:cs="Times New Roman"/>
          <w:sz w:val="28"/>
          <w:szCs w:val="28"/>
        </w:rPr>
        <w:t>.</w:t>
      </w:r>
      <w:r w:rsidR="00570166" w:rsidRPr="00CB4C34">
        <w:rPr>
          <w:rFonts w:ascii="Times New Roman" w:hAnsi="Times New Roman"/>
          <w:sz w:val="28"/>
          <w:szCs w:val="28"/>
        </w:rPr>
        <w:t xml:space="preserve"> </w:t>
      </w:r>
      <w:r w:rsidR="003E756E" w:rsidRPr="003E756E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14:paraId="03027910" w14:textId="77777777" w:rsidR="000F759E" w:rsidRDefault="000F759E" w:rsidP="00C62FB9">
      <w:pPr>
        <w:pStyle w:val="a3"/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14:paraId="10EAFCAF" w14:textId="77777777" w:rsidR="000F759E" w:rsidRDefault="000F759E" w:rsidP="00C62FB9">
      <w:pPr>
        <w:pStyle w:val="a3"/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14:paraId="21EC7CF3" w14:textId="77777777" w:rsidR="00026267" w:rsidRDefault="00600D1C" w:rsidP="004E54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4C34">
        <w:rPr>
          <w:rFonts w:ascii="Times New Roman" w:hAnsi="Times New Roman" w:cs="Times New Roman"/>
          <w:sz w:val="28"/>
          <w:szCs w:val="28"/>
        </w:rPr>
        <w:t>Глава района</w:t>
      </w:r>
      <w:r w:rsidR="007F13EE" w:rsidRPr="00CB4C3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96A4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03034">
        <w:rPr>
          <w:rFonts w:ascii="Times New Roman" w:hAnsi="Times New Roman" w:cs="Times New Roman"/>
          <w:sz w:val="28"/>
          <w:szCs w:val="28"/>
        </w:rPr>
        <w:t xml:space="preserve"> </w:t>
      </w:r>
      <w:r w:rsidR="0010109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03034">
        <w:rPr>
          <w:rFonts w:ascii="Times New Roman" w:hAnsi="Times New Roman" w:cs="Times New Roman"/>
          <w:sz w:val="28"/>
          <w:szCs w:val="28"/>
        </w:rPr>
        <w:t xml:space="preserve"> П.А.</w:t>
      </w:r>
      <w:r w:rsidR="00101091">
        <w:rPr>
          <w:rFonts w:ascii="Times New Roman" w:hAnsi="Times New Roman" w:cs="Times New Roman"/>
          <w:sz w:val="28"/>
          <w:szCs w:val="28"/>
        </w:rPr>
        <w:t xml:space="preserve"> </w:t>
      </w:r>
      <w:r w:rsidR="00C03034">
        <w:rPr>
          <w:rFonts w:ascii="Times New Roman" w:hAnsi="Times New Roman" w:cs="Times New Roman"/>
          <w:sz w:val="28"/>
          <w:szCs w:val="28"/>
        </w:rPr>
        <w:t>Малышки</w:t>
      </w:r>
      <w:r w:rsidR="002F4DE2">
        <w:rPr>
          <w:rFonts w:ascii="Times New Roman" w:hAnsi="Times New Roman" w:cs="Times New Roman"/>
          <w:sz w:val="28"/>
          <w:szCs w:val="28"/>
        </w:rPr>
        <w:t>н</w:t>
      </w:r>
    </w:p>
    <w:p w14:paraId="088249AD" w14:textId="77777777" w:rsidR="00796A49" w:rsidRDefault="00796A49" w:rsidP="004E54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9512BB2" w14:textId="77777777" w:rsidR="00B82702" w:rsidRDefault="00B82702" w:rsidP="004E54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A0607D6" w14:textId="77777777" w:rsidR="00580B6E" w:rsidRDefault="00580B6E" w:rsidP="004E54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4674AC0" w14:textId="77777777" w:rsidR="00580B6E" w:rsidRDefault="00580B6E" w:rsidP="004E54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9AB6F75" w14:textId="77777777" w:rsidR="00580B6E" w:rsidRDefault="00580B6E" w:rsidP="004E54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0DFAED3" w14:textId="77777777" w:rsidR="00580B6E" w:rsidRPr="004E5402" w:rsidRDefault="00580B6E" w:rsidP="004E54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580B6E" w:rsidRPr="004E5402" w:rsidSect="00145BFD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876" w:type="dxa"/>
        <w:tblLook w:val="04A0" w:firstRow="1" w:lastRow="0" w:firstColumn="1" w:lastColumn="0" w:noHBand="0" w:noVBand="1"/>
      </w:tblPr>
      <w:tblGrid>
        <w:gridCol w:w="486"/>
        <w:gridCol w:w="2349"/>
        <w:gridCol w:w="2552"/>
        <w:gridCol w:w="2835"/>
        <w:gridCol w:w="709"/>
        <w:gridCol w:w="850"/>
        <w:gridCol w:w="1250"/>
        <w:gridCol w:w="735"/>
        <w:gridCol w:w="850"/>
        <w:gridCol w:w="992"/>
        <w:gridCol w:w="993"/>
        <w:gridCol w:w="1275"/>
      </w:tblGrid>
      <w:tr w:rsidR="004B5275" w:rsidRPr="00145BFD" w14:paraId="0353F466" w14:textId="77777777" w:rsidTr="004B5275">
        <w:trPr>
          <w:trHeight w:val="49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ADE5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EA7A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44AF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9270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BA9C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F067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7151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F85B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9BBE8" w14:textId="77777777" w:rsidR="00145BFD" w:rsidRDefault="004B5275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№1 </w:t>
            </w:r>
          </w:p>
          <w:p w14:paraId="74D66952" w14:textId="77777777" w:rsidR="00145BFD" w:rsidRDefault="004B5275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постановлению администрации </w:t>
            </w:r>
            <w:r w:rsidR="0014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Нижнеингашского </w:t>
            </w:r>
            <w:r w:rsidRPr="0014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района </w:t>
            </w:r>
          </w:p>
          <w:p w14:paraId="141BA349" w14:textId="5553CF21" w:rsidR="004B5275" w:rsidRPr="00145BFD" w:rsidRDefault="004B5275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14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10.01.2022</w:t>
            </w:r>
            <w:r w:rsidR="0053110F" w:rsidRPr="0014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14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</w:tr>
      <w:tr w:rsidR="004B5275" w:rsidRPr="00145BFD" w14:paraId="101B66E8" w14:textId="77777777" w:rsidTr="004B5275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3AE78" w14:textId="77777777" w:rsidR="004B5275" w:rsidRPr="004B5275" w:rsidRDefault="004B5275" w:rsidP="004B5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FB07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0652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5C45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8CCC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3DC3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188A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3089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2E1DC" w14:textId="77777777" w:rsidR="00145BFD" w:rsidRDefault="00145BFD" w:rsidP="004B5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3EDFC6" w14:textId="0B3DFBD5" w:rsidR="004B5275" w:rsidRPr="00145BFD" w:rsidRDefault="004B5275" w:rsidP="004B5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</w:p>
        </w:tc>
      </w:tr>
      <w:tr w:rsidR="004B5275" w:rsidRPr="00145BFD" w14:paraId="6C103BDC" w14:textId="77777777" w:rsidTr="004B5275">
        <w:trPr>
          <w:trHeight w:val="58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779B3" w14:textId="77777777" w:rsidR="004B5275" w:rsidRPr="004B5275" w:rsidRDefault="004B5275" w:rsidP="004B5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69F7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33CC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F7BF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1DAD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2DAB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DF54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43B4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70DFB" w14:textId="77777777" w:rsidR="004B5275" w:rsidRPr="00145BFD" w:rsidRDefault="004B5275" w:rsidP="004B5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муниципальной Программе «Развитие транспортной системы в </w:t>
            </w:r>
            <w:proofErr w:type="spellStart"/>
            <w:r w:rsidRPr="0014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Нижнеингашском</w:t>
            </w:r>
            <w:proofErr w:type="spellEnd"/>
            <w:r w:rsidRPr="0014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районе»</w:t>
            </w:r>
          </w:p>
        </w:tc>
      </w:tr>
      <w:tr w:rsidR="004B5275" w:rsidRPr="004B5275" w14:paraId="23EE0A50" w14:textId="77777777" w:rsidTr="004B5275">
        <w:trPr>
          <w:trHeight w:val="255"/>
        </w:trPr>
        <w:tc>
          <w:tcPr>
            <w:tcW w:w="158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5536B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</w:t>
            </w:r>
          </w:p>
        </w:tc>
      </w:tr>
      <w:tr w:rsidR="004B5275" w:rsidRPr="004B5275" w14:paraId="07E2D9E7" w14:textId="77777777" w:rsidTr="004B5275">
        <w:trPr>
          <w:trHeight w:val="255"/>
        </w:trPr>
        <w:tc>
          <w:tcPr>
            <w:tcW w:w="158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E5BC0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РЕСУРСНОМ ОБЕСПЕЧЕНИИ МУНИЦИПАЛЬНОЙ ПРОГРАММЫ</w:t>
            </w:r>
          </w:p>
        </w:tc>
      </w:tr>
      <w:tr w:rsidR="004B5275" w:rsidRPr="004B5275" w14:paraId="125C111C" w14:textId="77777777" w:rsidTr="004B5275">
        <w:trPr>
          <w:trHeight w:val="255"/>
        </w:trPr>
        <w:tc>
          <w:tcPr>
            <w:tcW w:w="158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E1DDB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НИЖНЕИНГАШСКОГО РАЙОНА ЗА СЧЕТ СРЕДСТВ РАЙОННОГО БЮДЖЕТА,</w:t>
            </w:r>
          </w:p>
        </w:tc>
      </w:tr>
      <w:tr w:rsidR="004B5275" w:rsidRPr="004B5275" w14:paraId="05762C76" w14:textId="77777777" w:rsidTr="004B5275">
        <w:trPr>
          <w:trHeight w:val="255"/>
        </w:trPr>
        <w:tc>
          <w:tcPr>
            <w:tcW w:w="158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91BA3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СРЕДСТВ, ПОСТУПИВШИХ ИЗ БЮДЖЕТОВ ДРУГИХ УРОВНЕЙ</w:t>
            </w:r>
          </w:p>
        </w:tc>
      </w:tr>
      <w:tr w:rsidR="004B5275" w:rsidRPr="004B5275" w14:paraId="5489A0EA" w14:textId="77777777" w:rsidTr="004B5275">
        <w:trPr>
          <w:trHeight w:val="255"/>
        </w:trPr>
        <w:tc>
          <w:tcPr>
            <w:tcW w:w="158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4623E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БЮДЖЕТНОЙ СИСТЕМЫ</w:t>
            </w:r>
          </w:p>
        </w:tc>
      </w:tr>
      <w:tr w:rsidR="004B5275" w:rsidRPr="004B5275" w14:paraId="16DA6513" w14:textId="77777777" w:rsidTr="004B5275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F1A48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1DDC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7BBB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83B0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A6BE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9C84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5776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05BC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DC28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C2B9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0507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1C4DF" w14:textId="77777777" w:rsidR="004B5275" w:rsidRPr="004B5275" w:rsidRDefault="004B5275" w:rsidP="004B5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4B5275" w:rsidRPr="004B5275" w14:paraId="477200C7" w14:textId="77777777" w:rsidTr="004B5275">
        <w:trPr>
          <w:trHeight w:val="57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3702" w14:textId="77777777" w:rsidR="004B5275" w:rsidRPr="004B5275" w:rsidRDefault="004B5275" w:rsidP="004B5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2EE7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 (муниципальная программа Нижнеингашского района, подпрограмма)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3253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муниципальной программы Нижнеингашского района, подпрограммы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9542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EF86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CCC1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0998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BAE6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E99C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на 2021-2023 годы</w:t>
            </w:r>
          </w:p>
        </w:tc>
      </w:tr>
      <w:tr w:rsidR="004B5275" w:rsidRPr="004B5275" w14:paraId="1EC730BB" w14:textId="77777777" w:rsidTr="004B5275">
        <w:trPr>
          <w:trHeight w:val="2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4BCEA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490F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753A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156D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CAE4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73ED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48E7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9EDC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28B3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3F82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27F5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B1A7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5275" w:rsidRPr="004B5275" w14:paraId="0208D2AA" w14:textId="77777777" w:rsidTr="004B5275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4056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0B3F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27DC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F0B3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CB55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6095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12C4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AC8F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F578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B877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65BA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68C4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B5275" w:rsidRPr="004B5275" w14:paraId="6789CBE4" w14:textId="77777777" w:rsidTr="004B5275">
        <w:trPr>
          <w:trHeight w:val="51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84B9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7331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Нижнеингашского района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024E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«Развитие транспортной системы в </w:t>
            </w:r>
            <w:proofErr w:type="spellStart"/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Нижнеингашском</w:t>
            </w:r>
            <w:proofErr w:type="spellEnd"/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4C92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всего расходные обязательства по Программе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358A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A0F6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CF31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4BC3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6430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43 256,9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51F0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43 285,3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4F7C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43 616,6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2614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130 158,8</w:t>
            </w:r>
          </w:p>
        </w:tc>
      </w:tr>
      <w:tr w:rsidR="004B5275" w:rsidRPr="004B5275" w14:paraId="3E88426D" w14:textId="77777777" w:rsidTr="004B5275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FE8FC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9C863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96AB0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AAFE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AFF0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3F9C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3112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3A82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6532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EC15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AEF4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B1DC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B5275" w:rsidRPr="004B5275" w14:paraId="43EC8DFA" w14:textId="77777777" w:rsidTr="004B5275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3308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6ECE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2B7D0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A4BE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управление администрации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E25E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05B7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27F5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99C1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39FC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24 167,4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4D37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27 482,6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3191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27 810,4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4172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79 460,4</w:t>
            </w:r>
          </w:p>
        </w:tc>
      </w:tr>
      <w:tr w:rsidR="004B5275" w:rsidRPr="004B5275" w14:paraId="11586A60" w14:textId="77777777" w:rsidTr="004B5275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884F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2C66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CF588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5041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по имущественным и земельным отношениям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8C07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CE26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46F8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76A8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C759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83A4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EA0B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7C11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B5275" w:rsidRPr="004B5275" w14:paraId="045C10BB" w14:textId="77777777" w:rsidTr="004B5275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A252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0D52A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A100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3079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«Учреждение по строительству, ЖКХ и транспорту»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89FF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AEA9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7DFB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F84C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6DF3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19 089,5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E44F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15 802,7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8D27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15 806,2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04EF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50 698,4</w:t>
            </w:r>
          </w:p>
        </w:tc>
      </w:tr>
      <w:tr w:rsidR="004B5275" w:rsidRPr="004B5275" w14:paraId="36AB8A8D" w14:textId="77777777" w:rsidTr="004B5275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A897C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932B0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5F35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42DB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образования </w:t>
            </w:r>
            <w:proofErr w:type="spellStart"/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администрациирайона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93C9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8A1E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83BB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66E3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F706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4BAA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9239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69E6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B5275" w:rsidRPr="004B5275" w14:paraId="4C5D1A3C" w14:textId="77777777" w:rsidTr="004B5275">
        <w:trPr>
          <w:trHeight w:val="51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0F92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57C4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BA45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«Транспортное обслуживание населения»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A828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всего расходные обязательства по Программе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DE1F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3211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71BF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6F60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7830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15 603,5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99C3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15 420,5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9CE4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15 420,5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A282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46 444,5</w:t>
            </w:r>
          </w:p>
        </w:tc>
      </w:tr>
      <w:tr w:rsidR="004B5275" w:rsidRPr="004B5275" w14:paraId="2D6E42B1" w14:textId="77777777" w:rsidTr="004B5275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54CD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6109E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5691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B1FF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5BC1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C5F8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802E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2A53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5BCF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141A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05AF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D50E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B5275" w:rsidRPr="004B5275" w14:paraId="67F91C33" w14:textId="77777777" w:rsidTr="004B5275">
        <w:trPr>
          <w:trHeight w:val="5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15A83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481B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F8AB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8F30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«Учреждение по строительству, ЖКХ и транспорту»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00D4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7712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ADE8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610090010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51E1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1235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15 603,5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638F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15 420,5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126E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15 420,5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E99E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46 444,5</w:t>
            </w:r>
          </w:p>
        </w:tc>
      </w:tr>
      <w:tr w:rsidR="004B5275" w:rsidRPr="004B5275" w14:paraId="08FE6BC2" w14:textId="77777777" w:rsidTr="004B5275">
        <w:trPr>
          <w:trHeight w:val="51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CD82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CD2A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B567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«Дорожное хозяйство»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EEB0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всего расходные обязательства по Программе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873E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1CEE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B445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A4CB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BE9D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27 653,4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4FBA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27 864,8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5002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28 196,1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5AD6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83 714,3</w:t>
            </w:r>
          </w:p>
        </w:tc>
      </w:tr>
      <w:tr w:rsidR="004B5275" w:rsidRPr="004B5275" w14:paraId="0E42CB0B" w14:textId="77777777" w:rsidTr="004B5275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8A4CE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73692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60AC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73F6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772B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5515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E3C4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A793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9648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26F0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BCC5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CDE0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B5275" w:rsidRPr="004B5275" w14:paraId="528DE4F7" w14:textId="77777777" w:rsidTr="004B5275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40F1B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45BCC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648C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149E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управление администрации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CF5C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CDB8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E8C2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16F1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0BCC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4856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B9B4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EA2F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B5275" w:rsidRPr="004B5275" w14:paraId="42F9EEBF" w14:textId="77777777" w:rsidTr="004B5275">
        <w:trPr>
          <w:trHeight w:val="2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B40B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DB72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68E6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01A25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C813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3114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C49B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620081100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2DEC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98BD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7AF9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AD5F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0CB9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219,0</w:t>
            </w:r>
          </w:p>
        </w:tc>
      </w:tr>
      <w:tr w:rsidR="004B5275" w:rsidRPr="004B5275" w14:paraId="61283EB2" w14:textId="77777777" w:rsidTr="004B5275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F18D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71BC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0605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EE05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0790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FFAC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3397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620075080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F3FC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D300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99A4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8 194,7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FF1F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8 522,5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1A3C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24 596,7</w:t>
            </w:r>
          </w:p>
        </w:tc>
      </w:tr>
      <w:tr w:rsidR="004B5275" w:rsidRPr="004B5275" w14:paraId="4BF12E15" w14:textId="77777777" w:rsidTr="004B5275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16C4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50D2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462E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2DE6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AC92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0129D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E601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620075090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28D73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73DB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16 214,9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74CB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19 214,9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8097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19 214,9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E977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54 644,7</w:t>
            </w:r>
          </w:p>
        </w:tc>
      </w:tr>
      <w:tr w:rsidR="004B5275" w:rsidRPr="004B5275" w14:paraId="11F09412" w14:textId="77777777" w:rsidTr="004B5275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1A9C7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B2271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5194C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670E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«Учреждение по строительству, ЖКХ и транспорту»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540A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2AFD6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AB64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062R310601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BDE8B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2B5A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DFA8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0035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B25F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877,2</w:t>
            </w:r>
          </w:p>
        </w:tc>
      </w:tr>
      <w:tr w:rsidR="004B5275" w:rsidRPr="004B5275" w14:paraId="4FE754DC" w14:textId="77777777" w:rsidTr="004B5275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3ACC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59028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82585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45B18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AA9F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955D4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651A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620075090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99466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F3EF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DA5C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E0A6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295B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4B5275" w:rsidRPr="004B5275" w14:paraId="2083C672" w14:textId="77777777" w:rsidTr="004B5275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5CBA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3F7B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51E2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F4336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4EF9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C96EC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CE4D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620055090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52F66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2436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0262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507A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414C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</w:tr>
      <w:tr w:rsidR="004B5275" w:rsidRPr="004B5275" w14:paraId="4888BFE3" w14:textId="77777777" w:rsidTr="004B5275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0C1FA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E875B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B1DB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30BE2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912D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D4E67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A435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620000100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9301D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9E7B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9546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67F0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1CEF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346,4</w:t>
            </w:r>
          </w:p>
        </w:tc>
      </w:tr>
      <w:tr w:rsidR="004B5275" w:rsidRPr="004B5275" w14:paraId="43A29E3B" w14:textId="77777777" w:rsidTr="004B5275">
        <w:trPr>
          <w:trHeight w:val="51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30BF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DB96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программы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FF48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«Поддержка дорожного предприятия Нижнеингашского района МУП «Альянс»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3550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всего расходные обязательства по Программе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14D5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EFE4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E6BA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52CC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453C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E290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B15D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0AC9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B5275" w:rsidRPr="004B5275" w14:paraId="5F77E517" w14:textId="77777777" w:rsidTr="004B5275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D15C6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2CB0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3B06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1BE9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A578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AEAE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2AFD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2DAF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837D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486D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344B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1204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B5275" w:rsidRPr="004B5275" w14:paraId="61B59158" w14:textId="77777777" w:rsidTr="004B5275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C81B1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3114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9493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89BE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по имущественным и земельным отношениям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1CA9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42AF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EB66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690000080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67E5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CBD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129D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F6B7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90B1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B5275" w:rsidRPr="004B5275" w14:paraId="2BE983E6" w14:textId="77777777" w:rsidTr="004B5275">
        <w:trPr>
          <w:trHeight w:val="51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BBE8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6C14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программы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08F7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карьера по добыче ПЩС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D36E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всего расходные обязательства по Программе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0BC9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FC47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1CF7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FC3C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4EBB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39F8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B75B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1D35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B5275" w:rsidRPr="004B5275" w14:paraId="0949CF3E" w14:textId="77777777" w:rsidTr="004B5275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5DBF5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11D5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CEB54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ABEA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04E8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E40A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3078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4776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2182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2F13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C43E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5E49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B5275" w:rsidRPr="004B5275" w14:paraId="4D3EA459" w14:textId="77777777" w:rsidTr="004B5275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04441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5D6F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53DA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94A8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«Учреждение по строительству, ЖКХ и транспорту»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CF4B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4E0E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58CF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E25A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78C8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3B37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8D6A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F80C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B5275" w:rsidRPr="004B5275" w14:paraId="7D7027B8" w14:textId="77777777" w:rsidTr="004B5275">
        <w:trPr>
          <w:trHeight w:val="51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C8D0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D5A4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программы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B4A5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законопослушного поведения участников дорожного движения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DD08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всего расходные обязательства по Программе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5380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15F0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7A1F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BA3F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EB91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C3A3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1344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EEE2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B5275" w:rsidRPr="004B5275" w14:paraId="539E9D6A" w14:textId="77777777" w:rsidTr="004B5275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0B2F5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E373F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485A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5DB7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1816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DF55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8377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3FED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3CD1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EFF9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F952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C522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B5275" w:rsidRPr="004B5275" w14:paraId="54832046" w14:textId="77777777" w:rsidTr="004B5275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D336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88115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CBA87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93D9" w14:textId="77777777" w:rsidR="004B5275" w:rsidRPr="004B5275" w:rsidRDefault="004B5275" w:rsidP="004B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DE9F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5E18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7A83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CB7C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09FF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4D16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097B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67E8" w14:textId="77777777" w:rsidR="004B5275" w:rsidRPr="004B5275" w:rsidRDefault="004B5275" w:rsidP="004B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4579F3F9" w14:textId="77777777" w:rsidR="002F7492" w:rsidRDefault="002F7492" w:rsidP="001A4FA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6008" w:type="dxa"/>
        <w:tblInd w:w="87" w:type="dxa"/>
        <w:tblLook w:val="04A0" w:firstRow="1" w:lastRow="0" w:firstColumn="1" w:lastColumn="0" w:noHBand="0" w:noVBand="1"/>
      </w:tblPr>
      <w:tblGrid>
        <w:gridCol w:w="513"/>
        <w:gridCol w:w="340"/>
        <w:gridCol w:w="513"/>
        <w:gridCol w:w="2603"/>
        <w:gridCol w:w="497"/>
        <w:gridCol w:w="1471"/>
        <w:gridCol w:w="739"/>
        <w:gridCol w:w="695"/>
        <w:gridCol w:w="115"/>
        <w:gridCol w:w="1091"/>
        <w:gridCol w:w="639"/>
        <w:gridCol w:w="992"/>
        <w:gridCol w:w="304"/>
        <w:gridCol w:w="627"/>
        <w:gridCol w:w="574"/>
        <w:gridCol w:w="357"/>
        <w:gridCol w:w="743"/>
        <w:gridCol w:w="372"/>
        <w:gridCol w:w="888"/>
        <w:gridCol w:w="1540"/>
        <w:gridCol w:w="176"/>
        <w:gridCol w:w="147"/>
        <w:gridCol w:w="89"/>
        <w:gridCol w:w="192"/>
      </w:tblGrid>
      <w:tr w:rsidR="00145BFD" w:rsidRPr="0053110F" w14:paraId="72CD429E" w14:textId="77777777" w:rsidTr="002B31C0">
        <w:trPr>
          <w:gridBefore w:val="2"/>
          <w:gridAfter w:val="2"/>
          <w:wBefore w:w="853" w:type="dxa"/>
          <w:wAfter w:w="281" w:type="dxa"/>
          <w:trHeight w:val="360"/>
        </w:trPr>
        <w:tc>
          <w:tcPr>
            <w:tcW w:w="5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2F19" w14:textId="77777777" w:rsidR="00145BFD" w:rsidRPr="0053110F" w:rsidRDefault="00145BFD" w:rsidP="0014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A1:H56"/>
            <w:bookmarkEnd w:id="0"/>
          </w:p>
        </w:tc>
        <w:tc>
          <w:tcPr>
            <w:tcW w:w="31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CCAA" w14:textId="77777777" w:rsidR="00145BFD" w:rsidRPr="0053110F" w:rsidRDefault="00145BFD" w:rsidP="0014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75E4" w14:textId="77777777" w:rsidR="00145BFD" w:rsidRPr="0053110F" w:rsidRDefault="00145BFD" w:rsidP="0014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8764" w14:textId="77777777" w:rsidR="00145BFD" w:rsidRPr="0053110F" w:rsidRDefault="00145BFD" w:rsidP="0014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EDFD1" w14:textId="23AF2914" w:rsidR="00145BFD" w:rsidRPr="0053110F" w:rsidRDefault="00145BFD" w:rsidP="0014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65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45BFD" w:rsidRPr="0053110F" w14:paraId="02CB99B1" w14:textId="77777777" w:rsidTr="002B31C0">
        <w:trPr>
          <w:gridBefore w:val="2"/>
          <w:gridAfter w:val="2"/>
          <w:wBefore w:w="853" w:type="dxa"/>
          <w:wAfter w:w="281" w:type="dxa"/>
          <w:trHeight w:val="255"/>
        </w:trPr>
        <w:tc>
          <w:tcPr>
            <w:tcW w:w="5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81A49A" w14:textId="77777777" w:rsidR="00145BFD" w:rsidRPr="0053110F" w:rsidRDefault="00145BFD" w:rsidP="0014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9495DD" w14:textId="77777777" w:rsidR="00145BFD" w:rsidRPr="0053110F" w:rsidRDefault="00145BFD" w:rsidP="0014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62B09" w14:textId="77777777" w:rsidR="00145BFD" w:rsidRPr="0053110F" w:rsidRDefault="00145BFD" w:rsidP="0014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EDB363" w14:textId="77777777" w:rsidR="00145BFD" w:rsidRPr="0053110F" w:rsidRDefault="00145BFD" w:rsidP="0014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88B6F" w14:textId="77777777" w:rsidR="00145BFD" w:rsidRDefault="00145BFD" w:rsidP="0014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постановлению администрации </w:t>
            </w:r>
          </w:p>
          <w:p w14:paraId="61F767C8" w14:textId="77777777" w:rsidR="00145BFD" w:rsidRDefault="00145BFD" w:rsidP="0014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Нижнеингашского района</w:t>
            </w:r>
          </w:p>
          <w:p w14:paraId="5607C2DE" w14:textId="2A40E9F2" w:rsidR="00145BFD" w:rsidRPr="0053110F" w:rsidRDefault="00145BFD" w:rsidP="0014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10.01.2022 № 03 </w:t>
            </w:r>
            <w:r w:rsidRPr="00165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3110F" w:rsidRPr="0053110F" w14:paraId="46A21710" w14:textId="77777777" w:rsidTr="002B31C0">
        <w:trPr>
          <w:gridBefore w:val="2"/>
          <w:gridAfter w:val="2"/>
          <w:wBefore w:w="853" w:type="dxa"/>
          <w:wAfter w:w="281" w:type="dxa"/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3C303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2E45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F84A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0606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A9934" w14:textId="77777777" w:rsidR="00145BFD" w:rsidRDefault="00145BFD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EA1F789" w14:textId="3F79A924" w:rsidR="0053110F" w:rsidRPr="00145BFD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3</w:t>
            </w:r>
          </w:p>
        </w:tc>
      </w:tr>
      <w:tr w:rsidR="0053110F" w:rsidRPr="0053110F" w14:paraId="3E7FDBD5" w14:textId="77777777" w:rsidTr="002B31C0">
        <w:trPr>
          <w:gridBefore w:val="2"/>
          <w:gridAfter w:val="2"/>
          <w:wBefore w:w="853" w:type="dxa"/>
          <w:wAfter w:w="281" w:type="dxa"/>
          <w:trHeight w:val="54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BA7EA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9372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7BA4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2CE7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7DEA4" w14:textId="77777777" w:rsidR="002B31C0" w:rsidRDefault="0053110F" w:rsidP="002B31C0">
            <w:pPr>
              <w:tabs>
                <w:tab w:val="left" w:pos="35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муниципальной Программе «Развитие</w:t>
            </w:r>
          </w:p>
          <w:p w14:paraId="785018E7" w14:textId="7E94386E" w:rsidR="002B31C0" w:rsidRDefault="0053110F" w:rsidP="002B31C0">
            <w:pPr>
              <w:spacing w:after="0" w:line="240" w:lineRule="auto"/>
              <w:ind w:left="-63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bookmarkStart w:id="1" w:name="_GoBack"/>
            <w:bookmarkEnd w:id="1"/>
            <w:r w:rsidRPr="0014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нспортной системы в</w:t>
            </w:r>
            <w:r w:rsidR="002B31C0" w:rsidRPr="0014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B31C0" w:rsidRPr="0014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Нижнеингашском</w:t>
            </w:r>
            <w:proofErr w:type="spellEnd"/>
            <w:r w:rsidR="002B31C0" w:rsidRPr="0014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районе»</w:t>
            </w:r>
          </w:p>
          <w:p w14:paraId="6EF16A17" w14:textId="41C5AD00" w:rsidR="0053110F" w:rsidRPr="00145BFD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110F" w:rsidRPr="0053110F" w14:paraId="7AC8841A" w14:textId="77777777" w:rsidTr="002B31C0">
        <w:trPr>
          <w:gridBefore w:val="2"/>
          <w:gridAfter w:val="4"/>
          <w:wBefore w:w="853" w:type="dxa"/>
          <w:wAfter w:w="609" w:type="dxa"/>
          <w:trHeight w:val="300"/>
        </w:trPr>
        <w:tc>
          <w:tcPr>
            <w:tcW w:w="145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14E60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110F" w:rsidRPr="0053110F" w14:paraId="5B8730F4" w14:textId="77777777" w:rsidTr="002B31C0">
        <w:trPr>
          <w:gridBefore w:val="2"/>
          <w:gridAfter w:val="4"/>
          <w:wBefore w:w="853" w:type="dxa"/>
          <w:wAfter w:w="609" w:type="dxa"/>
          <w:trHeight w:val="300"/>
        </w:trPr>
        <w:tc>
          <w:tcPr>
            <w:tcW w:w="145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0C15E" w14:textId="77777777" w:rsidR="0053110F" w:rsidRPr="0053110F" w:rsidRDefault="0053110F" w:rsidP="0053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ИНФОРМАЦИЯ</w:t>
            </w:r>
          </w:p>
        </w:tc>
      </w:tr>
      <w:tr w:rsidR="0053110F" w:rsidRPr="0053110F" w14:paraId="4D40F3E8" w14:textId="77777777" w:rsidTr="002B31C0">
        <w:trPr>
          <w:gridBefore w:val="2"/>
          <w:gridAfter w:val="4"/>
          <w:wBefore w:w="853" w:type="dxa"/>
          <w:wAfter w:w="609" w:type="dxa"/>
          <w:trHeight w:val="315"/>
        </w:trPr>
        <w:tc>
          <w:tcPr>
            <w:tcW w:w="145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DD994" w14:textId="77777777" w:rsidR="0053110F" w:rsidRPr="0053110F" w:rsidRDefault="0053110F" w:rsidP="0053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ОБ ИСТОЧНИКАХ ФИНАНСИРОВАНИЯ ПОДПРОГРАММ, ОТДЕЛЬНЫХ</w:t>
            </w:r>
          </w:p>
        </w:tc>
      </w:tr>
      <w:tr w:rsidR="0053110F" w:rsidRPr="0053110F" w14:paraId="76D5954F" w14:textId="77777777" w:rsidTr="002B31C0">
        <w:trPr>
          <w:gridBefore w:val="2"/>
          <w:gridAfter w:val="4"/>
          <w:wBefore w:w="853" w:type="dxa"/>
          <w:wAfter w:w="609" w:type="dxa"/>
          <w:trHeight w:val="315"/>
        </w:trPr>
        <w:tc>
          <w:tcPr>
            <w:tcW w:w="145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9EFE9" w14:textId="77777777" w:rsidR="0053110F" w:rsidRPr="0053110F" w:rsidRDefault="0053110F" w:rsidP="0053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МЕРОПРИЯТИЙ МУНИЦИПАЛЬНОЙ ПРОГРАММЫ </w:t>
            </w:r>
          </w:p>
        </w:tc>
      </w:tr>
      <w:tr w:rsidR="0053110F" w:rsidRPr="0053110F" w14:paraId="47E90A7B" w14:textId="77777777" w:rsidTr="002B31C0">
        <w:trPr>
          <w:gridBefore w:val="2"/>
          <w:gridAfter w:val="4"/>
          <w:wBefore w:w="853" w:type="dxa"/>
          <w:wAfter w:w="609" w:type="dxa"/>
          <w:trHeight w:val="315"/>
        </w:trPr>
        <w:tc>
          <w:tcPr>
            <w:tcW w:w="145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DE577" w14:textId="77777777" w:rsidR="0053110F" w:rsidRPr="0053110F" w:rsidRDefault="0053110F" w:rsidP="0053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(СРЕДСТВА РАЙОННОГО БЮДЖЕТА, В ТОМ ЧИСЛЕ СРЕДСТВА,</w:t>
            </w:r>
          </w:p>
        </w:tc>
      </w:tr>
      <w:tr w:rsidR="0053110F" w:rsidRPr="0053110F" w14:paraId="1038C2FF" w14:textId="77777777" w:rsidTr="002B31C0">
        <w:trPr>
          <w:gridBefore w:val="2"/>
          <w:gridAfter w:val="4"/>
          <w:wBefore w:w="853" w:type="dxa"/>
          <w:wAfter w:w="609" w:type="dxa"/>
          <w:trHeight w:val="315"/>
        </w:trPr>
        <w:tc>
          <w:tcPr>
            <w:tcW w:w="145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3DB16" w14:textId="77777777" w:rsidR="0053110F" w:rsidRPr="0053110F" w:rsidRDefault="0053110F" w:rsidP="0053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ПОСТУПИВШИЕ ИЗ БЮДЖЕТОВ ДРУГИХ УРОВНЕЙ БЮДЖЕТНОЙ СИСТЕМЫ)</w:t>
            </w:r>
          </w:p>
        </w:tc>
      </w:tr>
      <w:tr w:rsidR="0053110F" w:rsidRPr="0053110F" w14:paraId="558AA91E" w14:textId="77777777" w:rsidTr="002B31C0">
        <w:trPr>
          <w:gridBefore w:val="2"/>
          <w:gridAfter w:val="4"/>
          <w:wBefore w:w="853" w:type="dxa"/>
          <w:wAfter w:w="604" w:type="dxa"/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D689B" w14:textId="77777777" w:rsidR="0053110F" w:rsidRPr="0053110F" w:rsidRDefault="0053110F" w:rsidP="0053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F672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623B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6427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E33D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8868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D12E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48B8E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(тыс. рублей)</w:t>
            </w:r>
          </w:p>
        </w:tc>
      </w:tr>
      <w:tr w:rsidR="0053110F" w:rsidRPr="0053110F" w14:paraId="7D17090B" w14:textId="77777777" w:rsidTr="002B31C0">
        <w:trPr>
          <w:gridBefore w:val="2"/>
          <w:gridAfter w:val="4"/>
          <w:wBefore w:w="853" w:type="dxa"/>
          <w:wAfter w:w="604" w:type="dxa"/>
          <w:trHeight w:val="70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B845" w14:textId="77777777" w:rsidR="0053110F" w:rsidRPr="0053110F" w:rsidRDefault="0053110F" w:rsidP="0053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F6C6" w14:textId="77777777" w:rsidR="0053110F" w:rsidRPr="0053110F" w:rsidRDefault="0053110F" w:rsidP="0053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Статус (муниципальная программа Нижнеингашского района, подпрограмма)</w:t>
            </w:r>
          </w:p>
        </w:tc>
        <w:tc>
          <w:tcPr>
            <w:tcW w:w="30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DD41" w14:textId="77777777" w:rsidR="0053110F" w:rsidRPr="0053110F" w:rsidRDefault="0053110F" w:rsidP="0053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программы, подпрограммы</w:t>
            </w:r>
          </w:p>
        </w:tc>
        <w:tc>
          <w:tcPr>
            <w:tcW w:w="29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B97E" w14:textId="77777777" w:rsidR="0053110F" w:rsidRPr="0053110F" w:rsidRDefault="0053110F" w:rsidP="0053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Уровень бюджетной системы/источники финансирования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D70F" w14:textId="77777777" w:rsidR="0053110F" w:rsidRPr="0053110F" w:rsidRDefault="0053110F" w:rsidP="0053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54CF" w14:textId="77777777" w:rsidR="0053110F" w:rsidRPr="0053110F" w:rsidRDefault="0053110F" w:rsidP="0053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546D" w14:textId="77777777" w:rsidR="0053110F" w:rsidRPr="0053110F" w:rsidRDefault="0053110F" w:rsidP="0053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C186" w14:textId="77777777" w:rsidR="0053110F" w:rsidRPr="0053110F" w:rsidRDefault="0053110F" w:rsidP="0053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Итого на 2021-2023 годы</w:t>
            </w:r>
          </w:p>
        </w:tc>
      </w:tr>
      <w:tr w:rsidR="0053110F" w:rsidRPr="0053110F" w14:paraId="577BFE01" w14:textId="77777777" w:rsidTr="002B31C0">
        <w:trPr>
          <w:gridBefore w:val="2"/>
          <w:gridAfter w:val="4"/>
          <w:wBefore w:w="853" w:type="dxa"/>
          <w:wAfter w:w="604" w:type="dxa"/>
          <w:trHeight w:val="31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E341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22FC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E674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BFDD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6550" w14:textId="77777777" w:rsidR="0053110F" w:rsidRPr="0053110F" w:rsidRDefault="0053110F" w:rsidP="0053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9AB5" w14:textId="77777777" w:rsidR="0053110F" w:rsidRPr="0053110F" w:rsidRDefault="0053110F" w:rsidP="0053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FA20" w14:textId="77777777" w:rsidR="0053110F" w:rsidRPr="0053110F" w:rsidRDefault="0053110F" w:rsidP="0053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F9ECD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3110F" w:rsidRPr="0053110F" w14:paraId="4C0D31C2" w14:textId="77777777" w:rsidTr="002B31C0">
        <w:trPr>
          <w:gridBefore w:val="2"/>
          <w:gridAfter w:val="4"/>
          <w:wBefore w:w="853" w:type="dxa"/>
          <w:wAfter w:w="604" w:type="dxa"/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5CE8" w14:textId="77777777" w:rsidR="0053110F" w:rsidRPr="0053110F" w:rsidRDefault="0053110F" w:rsidP="0053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0361" w14:textId="77777777" w:rsidR="0053110F" w:rsidRPr="0053110F" w:rsidRDefault="0053110F" w:rsidP="0053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6493" w14:textId="77777777" w:rsidR="0053110F" w:rsidRPr="0053110F" w:rsidRDefault="0053110F" w:rsidP="0053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280F" w14:textId="77777777" w:rsidR="0053110F" w:rsidRPr="0053110F" w:rsidRDefault="0053110F" w:rsidP="0053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73F4" w14:textId="77777777" w:rsidR="0053110F" w:rsidRPr="0053110F" w:rsidRDefault="0053110F" w:rsidP="0053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53CC" w14:textId="77777777" w:rsidR="0053110F" w:rsidRPr="0053110F" w:rsidRDefault="0053110F" w:rsidP="0053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9234" w14:textId="77777777" w:rsidR="0053110F" w:rsidRPr="0053110F" w:rsidRDefault="0053110F" w:rsidP="0053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873E" w14:textId="77777777" w:rsidR="0053110F" w:rsidRPr="0053110F" w:rsidRDefault="0053110F" w:rsidP="0053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53110F" w:rsidRPr="0053110F" w14:paraId="6A8713AA" w14:textId="77777777" w:rsidTr="002B31C0">
        <w:trPr>
          <w:gridBefore w:val="2"/>
          <w:gridAfter w:val="4"/>
          <w:wBefore w:w="853" w:type="dxa"/>
          <w:wAfter w:w="604" w:type="dxa"/>
          <w:trHeight w:val="31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D052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A265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Нижнеингашского района</w:t>
            </w:r>
          </w:p>
        </w:tc>
        <w:tc>
          <w:tcPr>
            <w:tcW w:w="302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D6E7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 xml:space="preserve">«Развитие транспортной системы в </w:t>
            </w:r>
            <w:proofErr w:type="spellStart"/>
            <w:r w:rsidRPr="0053110F">
              <w:rPr>
                <w:rFonts w:ascii="Times New Roman" w:eastAsia="Times New Roman" w:hAnsi="Times New Roman" w:cs="Times New Roman"/>
                <w:color w:val="000000"/>
              </w:rPr>
              <w:t>Нижнеингашском</w:t>
            </w:r>
            <w:proofErr w:type="spellEnd"/>
            <w:r w:rsidRPr="0053110F">
              <w:rPr>
                <w:rFonts w:ascii="Times New Roman" w:eastAsia="Times New Roman" w:hAnsi="Times New Roman" w:cs="Times New Roman"/>
                <w:color w:val="000000"/>
              </w:rPr>
              <w:t xml:space="preserve"> районе»</w:t>
            </w:r>
          </w:p>
        </w:tc>
        <w:tc>
          <w:tcPr>
            <w:tcW w:w="2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506F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772F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43 256,9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1D24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43 285,3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CA78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43 616,6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0FA6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130 158,8</w:t>
            </w:r>
          </w:p>
        </w:tc>
      </w:tr>
      <w:tr w:rsidR="0053110F" w:rsidRPr="0053110F" w14:paraId="5E58C61A" w14:textId="77777777" w:rsidTr="002B31C0">
        <w:trPr>
          <w:gridBefore w:val="2"/>
          <w:gridAfter w:val="4"/>
          <w:wBefore w:w="853" w:type="dxa"/>
          <w:wAfter w:w="604" w:type="dxa"/>
          <w:trHeight w:val="31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A6215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1AD1A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A8063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0372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1012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4C57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A297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2D6E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3110F" w:rsidRPr="0053110F" w14:paraId="38C9CEA0" w14:textId="77777777" w:rsidTr="002B31C0">
        <w:trPr>
          <w:gridBefore w:val="2"/>
          <w:gridAfter w:val="4"/>
          <w:wBefore w:w="853" w:type="dxa"/>
          <w:wAfter w:w="604" w:type="dxa"/>
          <w:trHeight w:val="31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B7ED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C8D4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53CAB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22D1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9CB2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1A4E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DA4E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D679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3110F" w:rsidRPr="0053110F" w14:paraId="60633973" w14:textId="77777777" w:rsidTr="002B31C0">
        <w:trPr>
          <w:gridBefore w:val="2"/>
          <w:gridAfter w:val="4"/>
          <w:wBefore w:w="853" w:type="dxa"/>
          <w:wAfter w:w="604" w:type="dxa"/>
          <w:trHeight w:val="31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8B4D4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07A7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854F4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F2D4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краевой бюджет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6EDB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27 386,8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981B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27 702,0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27C3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28 029,8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4985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83 118,6</w:t>
            </w:r>
          </w:p>
        </w:tc>
      </w:tr>
      <w:tr w:rsidR="0053110F" w:rsidRPr="0053110F" w14:paraId="77A00060" w14:textId="77777777" w:rsidTr="002B31C0">
        <w:trPr>
          <w:gridBefore w:val="2"/>
          <w:gridAfter w:val="4"/>
          <w:wBefore w:w="853" w:type="dxa"/>
          <w:wAfter w:w="604" w:type="dxa"/>
          <w:trHeight w:val="31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FCB37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E009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980D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224E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районный бюджет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06A4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15 870,1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A89B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15 583,3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12C8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15 586,8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5FA4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47 040,2</w:t>
            </w:r>
          </w:p>
        </w:tc>
      </w:tr>
      <w:tr w:rsidR="0053110F" w:rsidRPr="0053110F" w14:paraId="26C00F1C" w14:textId="77777777" w:rsidTr="002B31C0">
        <w:trPr>
          <w:gridBefore w:val="2"/>
          <w:gridAfter w:val="4"/>
          <w:wBefore w:w="853" w:type="dxa"/>
          <w:wAfter w:w="604" w:type="dxa"/>
          <w:trHeight w:val="31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4EFF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26AAD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320C1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3E8A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1756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2AF6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0EB7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32CF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3110F" w:rsidRPr="0053110F" w14:paraId="5CBA6111" w14:textId="77777777" w:rsidTr="002B31C0">
        <w:trPr>
          <w:gridBefore w:val="2"/>
          <w:gridAfter w:val="4"/>
          <w:wBefore w:w="853" w:type="dxa"/>
          <w:wAfter w:w="604" w:type="dxa"/>
          <w:trHeight w:val="31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6BD5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588DE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9939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DAC0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 xml:space="preserve">бюджеты поселений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D6AF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D6BC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B800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9956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3110F" w:rsidRPr="0053110F" w14:paraId="50E9E703" w14:textId="77777777" w:rsidTr="002B31C0">
        <w:trPr>
          <w:gridBefore w:val="2"/>
          <w:gridAfter w:val="4"/>
          <w:wBefore w:w="853" w:type="dxa"/>
          <w:wAfter w:w="604" w:type="dxa"/>
          <w:trHeight w:val="31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A76F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1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3A80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Подпрограмма 1</w:t>
            </w:r>
          </w:p>
        </w:tc>
        <w:tc>
          <w:tcPr>
            <w:tcW w:w="302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E6A3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«Транспортное обслуживание населения»</w:t>
            </w:r>
          </w:p>
        </w:tc>
        <w:tc>
          <w:tcPr>
            <w:tcW w:w="2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E684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1C03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15 603,5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7290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15 420,5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BF20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15 420,5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0D09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46 261,8</w:t>
            </w:r>
          </w:p>
        </w:tc>
      </w:tr>
      <w:tr w:rsidR="0053110F" w:rsidRPr="0053110F" w14:paraId="72A237C7" w14:textId="77777777" w:rsidTr="002B31C0">
        <w:trPr>
          <w:gridBefore w:val="2"/>
          <w:gridAfter w:val="4"/>
          <w:wBefore w:w="853" w:type="dxa"/>
          <w:wAfter w:w="604" w:type="dxa"/>
          <w:trHeight w:val="31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48A3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7A4A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36A5C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2077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5549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CC79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4102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B7BA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3110F" w:rsidRPr="0053110F" w14:paraId="0606B9A3" w14:textId="77777777" w:rsidTr="002B31C0">
        <w:trPr>
          <w:gridBefore w:val="2"/>
          <w:gridAfter w:val="4"/>
          <w:wBefore w:w="853" w:type="dxa"/>
          <w:wAfter w:w="604" w:type="dxa"/>
          <w:trHeight w:val="31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CBFF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8D579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42A4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9CEB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A948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F4B1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F35B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C7B9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3110F" w:rsidRPr="0053110F" w14:paraId="630029C8" w14:textId="77777777" w:rsidTr="002B31C0">
        <w:trPr>
          <w:gridBefore w:val="2"/>
          <w:gridAfter w:val="4"/>
          <w:wBefore w:w="853" w:type="dxa"/>
          <w:wAfter w:w="604" w:type="dxa"/>
          <w:trHeight w:val="31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42E2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EB96F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AF4B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8D2A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краевой бюджет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5196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AC5B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CFC3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5F3A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3110F" w:rsidRPr="0053110F" w14:paraId="18306FAB" w14:textId="77777777" w:rsidTr="002B31C0">
        <w:trPr>
          <w:gridBefore w:val="2"/>
          <w:gridAfter w:val="4"/>
          <w:wBefore w:w="853" w:type="dxa"/>
          <w:wAfter w:w="604" w:type="dxa"/>
          <w:trHeight w:val="31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FC536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D5D24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B1494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5E30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районный бюджет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2AFB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15 603,5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CD55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15 420,5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E9CE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15 420,5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58F5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46 444,5</w:t>
            </w:r>
          </w:p>
        </w:tc>
      </w:tr>
      <w:tr w:rsidR="0053110F" w:rsidRPr="0053110F" w14:paraId="6075A6CF" w14:textId="77777777" w:rsidTr="002B31C0">
        <w:trPr>
          <w:gridBefore w:val="2"/>
          <w:gridAfter w:val="4"/>
          <w:wBefore w:w="853" w:type="dxa"/>
          <w:wAfter w:w="604" w:type="dxa"/>
          <w:trHeight w:val="31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8C399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47B35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63B0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430E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7469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B198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D8B4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4BFB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3110F" w:rsidRPr="0053110F" w14:paraId="1FCF4DE6" w14:textId="77777777" w:rsidTr="002B31C0">
        <w:trPr>
          <w:gridBefore w:val="2"/>
          <w:gridAfter w:val="4"/>
          <w:wBefore w:w="853" w:type="dxa"/>
          <w:wAfter w:w="604" w:type="dxa"/>
          <w:trHeight w:val="31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501B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6EDC7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E08E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8BC4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 xml:space="preserve">бюджеты поселений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B26B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B95D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26CA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CC7B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3110F" w:rsidRPr="0053110F" w14:paraId="4ACA2F7C" w14:textId="77777777" w:rsidTr="002B31C0">
        <w:trPr>
          <w:gridBefore w:val="2"/>
          <w:gridAfter w:val="4"/>
          <w:wBefore w:w="853" w:type="dxa"/>
          <w:wAfter w:w="604" w:type="dxa"/>
          <w:trHeight w:val="31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2168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1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7D1A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Подпрограмма 2</w:t>
            </w:r>
          </w:p>
        </w:tc>
        <w:tc>
          <w:tcPr>
            <w:tcW w:w="302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450F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«Дорожное хозяйство»</w:t>
            </w:r>
          </w:p>
        </w:tc>
        <w:tc>
          <w:tcPr>
            <w:tcW w:w="2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189C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C912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27 653,4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C4C8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27 864,8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EF45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28 196,1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EFE7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83 714,3</w:t>
            </w:r>
          </w:p>
        </w:tc>
      </w:tr>
      <w:tr w:rsidR="0053110F" w:rsidRPr="0053110F" w14:paraId="4C97485A" w14:textId="77777777" w:rsidTr="002B31C0">
        <w:trPr>
          <w:gridBefore w:val="2"/>
          <w:gridAfter w:val="4"/>
          <w:wBefore w:w="853" w:type="dxa"/>
          <w:wAfter w:w="604" w:type="dxa"/>
          <w:trHeight w:val="31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C7539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E8FF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3795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2AC5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80A9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BCF8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4D50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BA05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3110F" w:rsidRPr="0053110F" w14:paraId="2435D57B" w14:textId="77777777" w:rsidTr="002B31C0">
        <w:trPr>
          <w:gridBefore w:val="2"/>
          <w:gridAfter w:val="4"/>
          <w:wBefore w:w="853" w:type="dxa"/>
          <w:wAfter w:w="604" w:type="dxa"/>
          <w:trHeight w:val="31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8C52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07A5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2753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6195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8770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CCB2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AFFD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6942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3110F" w:rsidRPr="0053110F" w14:paraId="5101001A" w14:textId="77777777" w:rsidTr="002B31C0">
        <w:trPr>
          <w:gridBefore w:val="2"/>
          <w:gridAfter w:val="4"/>
          <w:wBefore w:w="853" w:type="dxa"/>
          <w:wAfter w:w="604" w:type="dxa"/>
          <w:trHeight w:val="31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949E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14F6F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12D98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D2A6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краевой бюджет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E725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27 386,8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6329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27 702,0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0B3D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28 029,8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F9DA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83 118,6</w:t>
            </w:r>
          </w:p>
        </w:tc>
      </w:tr>
      <w:tr w:rsidR="0053110F" w:rsidRPr="0053110F" w14:paraId="6EBC7594" w14:textId="77777777" w:rsidTr="002B31C0">
        <w:trPr>
          <w:gridBefore w:val="2"/>
          <w:gridAfter w:val="4"/>
          <w:wBefore w:w="853" w:type="dxa"/>
          <w:wAfter w:w="604" w:type="dxa"/>
          <w:trHeight w:val="31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D278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0415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98633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33EF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районный бюджет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36C2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266,6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8FA2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162,8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2DEB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166,3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51B5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595,7</w:t>
            </w:r>
          </w:p>
        </w:tc>
      </w:tr>
      <w:tr w:rsidR="0053110F" w:rsidRPr="0053110F" w14:paraId="5E954710" w14:textId="77777777" w:rsidTr="002B31C0">
        <w:trPr>
          <w:gridBefore w:val="2"/>
          <w:gridAfter w:val="4"/>
          <w:wBefore w:w="853" w:type="dxa"/>
          <w:wAfter w:w="604" w:type="dxa"/>
          <w:trHeight w:val="31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98A4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9862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DA20C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73E9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8B69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05DA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3358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84D3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3110F" w:rsidRPr="0053110F" w14:paraId="59965D10" w14:textId="77777777" w:rsidTr="002B31C0">
        <w:trPr>
          <w:gridBefore w:val="2"/>
          <w:gridAfter w:val="4"/>
          <w:wBefore w:w="853" w:type="dxa"/>
          <w:wAfter w:w="604" w:type="dxa"/>
          <w:trHeight w:val="31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4200C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2575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FBCB8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8FB2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 xml:space="preserve">бюджеты поселений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89FC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7F15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301C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4FCE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3110F" w:rsidRPr="0053110F" w14:paraId="18727A08" w14:textId="77777777" w:rsidTr="002B31C0">
        <w:trPr>
          <w:gridBefore w:val="2"/>
          <w:gridAfter w:val="4"/>
          <w:wBefore w:w="853" w:type="dxa"/>
          <w:wAfter w:w="604" w:type="dxa"/>
          <w:trHeight w:val="31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16BC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1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2806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Мероприятие программы</w:t>
            </w:r>
          </w:p>
        </w:tc>
        <w:tc>
          <w:tcPr>
            <w:tcW w:w="302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6696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Поддержка дорожного предприятия Нижнеингашского района МУП «Альянс»</w:t>
            </w:r>
          </w:p>
        </w:tc>
        <w:tc>
          <w:tcPr>
            <w:tcW w:w="2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84CC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6D23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A831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166C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1709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3110F" w:rsidRPr="0053110F" w14:paraId="5C2CBCBE" w14:textId="77777777" w:rsidTr="002B31C0">
        <w:trPr>
          <w:gridBefore w:val="2"/>
          <w:gridAfter w:val="4"/>
          <w:wBefore w:w="853" w:type="dxa"/>
          <w:wAfter w:w="604" w:type="dxa"/>
          <w:trHeight w:val="31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3C80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DF229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FEBE1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008A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73E3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CFC9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49D5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34F1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3110F" w:rsidRPr="0053110F" w14:paraId="2E39A895" w14:textId="77777777" w:rsidTr="002B31C0">
        <w:trPr>
          <w:gridBefore w:val="2"/>
          <w:gridAfter w:val="4"/>
          <w:wBefore w:w="853" w:type="dxa"/>
          <w:wAfter w:w="604" w:type="dxa"/>
          <w:trHeight w:val="31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B1E5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2751C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819F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916B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9BFF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7595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96FD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5B27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3110F" w:rsidRPr="0053110F" w14:paraId="4C41D9EB" w14:textId="77777777" w:rsidTr="002B31C0">
        <w:trPr>
          <w:gridBefore w:val="2"/>
          <w:gridAfter w:val="4"/>
          <w:wBefore w:w="853" w:type="dxa"/>
          <w:wAfter w:w="604" w:type="dxa"/>
          <w:trHeight w:val="31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5258E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EB916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F6E9C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4CE8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краевой бюджет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523E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1F5E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22F4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C142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3110F" w:rsidRPr="0053110F" w14:paraId="69384F6D" w14:textId="77777777" w:rsidTr="002B31C0">
        <w:trPr>
          <w:gridBefore w:val="2"/>
          <w:gridAfter w:val="4"/>
          <w:wBefore w:w="853" w:type="dxa"/>
          <w:wAfter w:w="604" w:type="dxa"/>
          <w:trHeight w:val="31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D727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B148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90740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F1E5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районный бюджет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E19E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34F4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4437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C814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3110F" w:rsidRPr="0053110F" w14:paraId="68EE1A91" w14:textId="77777777" w:rsidTr="002B31C0">
        <w:trPr>
          <w:gridBefore w:val="2"/>
          <w:gridAfter w:val="4"/>
          <w:wBefore w:w="853" w:type="dxa"/>
          <w:wAfter w:w="604" w:type="dxa"/>
          <w:trHeight w:val="31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BF03A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9C90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222B2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CD2C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E7E6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575F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91CE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71D0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3110F" w:rsidRPr="0053110F" w14:paraId="108D88CB" w14:textId="77777777" w:rsidTr="002B31C0">
        <w:trPr>
          <w:gridBefore w:val="2"/>
          <w:gridAfter w:val="4"/>
          <w:wBefore w:w="853" w:type="dxa"/>
          <w:wAfter w:w="604" w:type="dxa"/>
          <w:trHeight w:val="31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1CFF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B20D4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735B7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7903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 xml:space="preserve">бюджеты поселений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1F29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5523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197A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172B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3110F" w:rsidRPr="0053110F" w14:paraId="359D95FD" w14:textId="77777777" w:rsidTr="002B31C0">
        <w:trPr>
          <w:gridBefore w:val="2"/>
          <w:gridAfter w:val="4"/>
          <w:wBefore w:w="853" w:type="dxa"/>
          <w:wAfter w:w="604" w:type="dxa"/>
          <w:trHeight w:val="31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81C1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1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90D2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Мероприятие программы</w:t>
            </w:r>
          </w:p>
        </w:tc>
        <w:tc>
          <w:tcPr>
            <w:tcW w:w="302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9B9B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Разработка карьера по добыче ПЩС</w:t>
            </w:r>
          </w:p>
        </w:tc>
        <w:tc>
          <w:tcPr>
            <w:tcW w:w="2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88E9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395F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CC8E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0B4C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46CA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3110F" w:rsidRPr="0053110F" w14:paraId="720365B7" w14:textId="77777777" w:rsidTr="002B31C0">
        <w:trPr>
          <w:gridBefore w:val="2"/>
          <w:gridAfter w:val="4"/>
          <w:wBefore w:w="853" w:type="dxa"/>
          <w:wAfter w:w="604" w:type="dxa"/>
          <w:trHeight w:val="31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E63F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E8D6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2D97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B725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F69D" w14:textId="77777777" w:rsidR="0053110F" w:rsidRPr="0053110F" w:rsidRDefault="0053110F" w:rsidP="00531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955C" w14:textId="77777777" w:rsidR="0053110F" w:rsidRPr="0053110F" w:rsidRDefault="0053110F" w:rsidP="00531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F0B1" w14:textId="77777777" w:rsidR="0053110F" w:rsidRPr="0053110F" w:rsidRDefault="0053110F" w:rsidP="00531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A353" w14:textId="77777777" w:rsidR="0053110F" w:rsidRPr="0053110F" w:rsidRDefault="0053110F" w:rsidP="00531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3110F" w:rsidRPr="0053110F" w14:paraId="5F6DBD7F" w14:textId="77777777" w:rsidTr="002B31C0">
        <w:trPr>
          <w:gridBefore w:val="2"/>
          <w:gridAfter w:val="4"/>
          <w:wBefore w:w="853" w:type="dxa"/>
          <w:wAfter w:w="604" w:type="dxa"/>
          <w:trHeight w:val="31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1106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CA40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2E67F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6987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669D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7791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CA0B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F612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3110F" w:rsidRPr="0053110F" w14:paraId="731FC10C" w14:textId="77777777" w:rsidTr="002B31C0">
        <w:trPr>
          <w:gridBefore w:val="2"/>
          <w:gridAfter w:val="4"/>
          <w:wBefore w:w="853" w:type="dxa"/>
          <w:wAfter w:w="604" w:type="dxa"/>
          <w:trHeight w:val="31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B8A61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6B87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EE0A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C0DC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краевой бюджет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9FD8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1F32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B993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1245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3110F" w:rsidRPr="0053110F" w14:paraId="26C25CC1" w14:textId="77777777" w:rsidTr="002B31C0">
        <w:trPr>
          <w:gridBefore w:val="2"/>
          <w:gridAfter w:val="4"/>
          <w:wBefore w:w="853" w:type="dxa"/>
          <w:wAfter w:w="604" w:type="dxa"/>
          <w:trHeight w:val="31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DDD5A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8010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AD2C2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3A84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районный бюджет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8BDB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2958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1E8A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5A7F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3110F" w:rsidRPr="0053110F" w14:paraId="68735B5E" w14:textId="77777777" w:rsidTr="002B31C0">
        <w:trPr>
          <w:gridBefore w:val="2"/>
          <w:gridAfter w:val="4"/>
          <w:wBefore w:w="853" w:type="dxa"/>
          <w:wAfter w:w="604" w:type="dxa"/>
          <w:trHeight w:val="31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2ECF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74BF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08A0B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ACD9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ED67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69D3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A297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33A8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3110F" w:rsidRPr="0053110F" w14:paraId="43A54E03" w14:textId="77777777" w:rsidTr="002B31C0">
        <w:trPr>
          <w:gridBefore w:val="2"/>
          <w:gridAfter w:val="4"/>
          <w:wBefore w:w="853" w:type="dxa"/>
          <w:wAfter w:w="604" w:type="dxa"/>
          <w:trHeight w:val="31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523DB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41F5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80CBA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024D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 xml:space="preserve">бюджеты поселений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2FCB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6745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AAD1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EB5E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3110F" w:rsidRPr="0053110F" w14:paraId="02349BE8" w14:textId="77777777" w:rsidTr="002B31C0">
        <w:trPr>
          <w:gridBefore w:val="2"/>
          <w:gridAfter w:val="4"/>
          <w:wBefore w:w="853" w:type="dxa"/>
          <w:wAfter w:w="604" w:type="dxa"/>
          <w:trHeight w:val="31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B344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1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F9F1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Мероприятие программы </w:t>
            </w:r>
          </w:p>
        </w:tc>
        <w:tc>
          <w:tcPr>
            <w:tcW w:w="302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5BE9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Формирование законопослушного поведения участников дорожного движения</w:t>
            </w:r>
          </w:p>
        </w:tc>
        <w:tc>
          <w:tcPr>
            <w:tcW w:w="2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A674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7B72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8CF1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F329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3E3D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3110F" w:rsidRPr="0053110F" w14:paraId="64EEC37D" w14:textId="77777777" w:rsidTr="002B31C0">
        <w:trPr>
          <w:gridBefore w:val="2"/>
          <w:gridAfter w:val="4"/>
          <w:wBefore w:w="853" w:type="dxa"/>
          <w:wAfter w:w="604" w:type="dxa"/>
          <w:trHeight w:val="31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BC6B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2400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BD749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E9B4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8498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8BC4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C229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5E5C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3110F" w:rsidRPr="0053110F" w14:paraId="783DC1A7" w14:textId="77777777" w:rsidTr="002B31C0">
        <w:trPr>
          <w:gridBefore w:val="2"/>
          <w:gridAfter w:val="4"/>
          <w:wBefore w:w="853" w:type="dxa"/>
          <w:wAfter w:w="604" w:type="dxa"/>
          <w:trHeight w:val="31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8AF8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2FE6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8624B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CBFC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5C3D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53E4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59D3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C135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3110F" w:rsidRPr="0053110F" w14:paraId="73DE9595" w14:textId="77777777" w:rsidTr="002B31C0">
        <w:trPr>
          <w:gridBefore w:val="2"/>
          <w:gridAfter w:val="4"/>
          <w:wBefore w:w="853" w:type="dxa"/>
          <w:wAfter w:w="604" w:type="dxa"/>
          <w:trHeight w:val="31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14BB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4DE3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3ABFE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27C3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краевой бюджет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1A50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4AED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341A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804B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3110F" w:rsidRPr="0053110F" w14:paraId="68E88AC1" w14:textId="77777777" w:rsidTr="002B31C0">
        <w:trPr>
          <w:gridBefore w:val="2"/>
          <w:gridAfter w:val="4"/>
          <w:wBefore w:w="853" w:type="dxa"/>
          <w:wAfter w:w="604" w:type="dxa"/>
          <w:trHeight w:val="31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7B40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E257C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DAB7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8210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районный бюджет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62A6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550B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5F90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E59C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3110F" w:rsidRPr="0053110F" w14:paraId="18E9618B" w14:textId="77777777" w:rsidTr="002B31C0">
        <w:trPr>
          <w:gridBefore w:val="2"/>
          <w:gridAfter w:val="4"/>
          <w:wBefore w:w="853" w:type="dxa"/>
          <w:wAfter w:w="604" w:type="dxa"/>
          <w:trHeight w:val="31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FC55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2A23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51B7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9A86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AD44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F872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193D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FB52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3110F" w:rsidRPr="0053110F" w14:paraId="505C037E" w14:textId="77777777" w:rsidTr="002B31C0">
        <w:trPr>
          <w:gridBefore w:val="2"/>
          <w:gridAfter w:val="4"/>
          <w:wBefore w:w="853" w:type="dxa"/>
          <w:wAfter w:w="604" w:type="dxa"/>
          <w:trHeight w:val="31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C293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5A45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CCE1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95FA" w14:textId="77777777" w:rsidR="0053110F" w:rsidRPr="0053110F" w:rsidRDefault="0053110F" w:rsidP="00531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 xml:space="preserve">бюджеты поселений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612D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CE85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8F9E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8F4B" w14:textId="77777777" w:rsidR="0053110F" w:rsidRPr="0053110F" w:rsidRDefault="0053110F" w:rsidP="00531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1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E1AE0" w:rsidRPr="004E1AE0" w14:paraId="5875D98A" w14:textId="77777777" w:rsidTr="002B31C0">
        <w:trPr>
          <w:gridAfter w:val="1"/>
          <w:wAfter w:w="192" w:type="dxa"/>
          <w:trHeight w:val="82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4FC4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0C44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3C22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BD5E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90E5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818D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C854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0AA4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2466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59497" w14:textId="45F97A34" w:rsidR="00145BFD" w:rsidRDefault="00145BFD" w:rsidP="0014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4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8626895" w14:textId="77777777" w:rsidR="00145BFD" w:rsidRDefault="00145BFD" w:rsidP="0014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постановлению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Нижнеингашского </w:t>
            </w:r>
            <w:r w:rsidRPr="0014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района </w:t>
            </w:r>
          </w:p>
          <w:p w14:paraId="6187FB7A" w14:textId="7A38DAA8" w:rsidR="004E1AE0" w:rsidRDefault="00145BFD" w:rsidP="00145BFD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</w:t>
            </w:r>
            <w:r w:rsidR="002B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14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10.01.2022</w:t>
            </w:r>
            <w:r w:rsidRPr="0014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  <w:p w14:paraId="6F752954" w14:textId="7BD97C71" w:rsidR="00145BFD" w:rsidRPr="004E1AE0" w:rsidRDefault="00145BFD" w:rsidP="0014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F7845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E1AE0" w:rsidRPr="004E1AE0" w14:paraId="7A82F252" w14:textId="77777777" w:rsidTr="002B31C0">
        <w:trPr>
          <w:gridAfter w:val="3"/>
          <w:wAfter w:w="428" w:type="dxa"/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76151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46A1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5F09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C039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3063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0C19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F586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D25F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654B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69D86" w14:textId="77777777" w:rsidR="00145BFD" w:rsidRDefault="00145BFD" w:rsidP="0014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C9E5D5" w14:textId="7D0EFF57" w:rsidR="004E1AE0" w:rsidRPr="00145BFD" w:rsidRDefault="004E1AE0" w:rsidP="0014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</w:p>
        </w:tc>
      </w:tr>
      <w:tr w:rsidR="004E1AE0" w:rsidRPr="004E1AE0" w14:paraId="6E6C28F5" w14:textId="77777777" w:rsidTr="002B31C0">
        <w:trPr>
          <w:gridAfter w:val="3"/>
          <w:wAfter w:w="428" w:type="dxa"/>
          <w:trHeight w:val="51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71ABE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B4AE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3FE4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EF02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1031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1A5E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5793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6A8F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C6B7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4415C" w14:textId="77777777" w:rsidR="004E1AE0" w:rsidRPr="00145BFD" w:rsidRDefault="004E1AE0" w:rsidP="0014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подпрограмме </w:t>
            </w:r>
            <w:proofErr w:type="gramStart"/>
            <w:r w:rsidRPr="0014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 «</w:t>
            </w:r>
            <w:proofErr w:type="gramEnd"/>
            <w:r w:rsidRPr="0014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Транспортное обслуживание населения»</w:t>
            </w:r>
          </w:p>
        </w:tc>
      </w:tr>
      <w:tr w:rsidR="004E1AE0" w:rsidRPr="004E1AE0" w14:paraId="0CBA3F08" w14:textId="77777777" w:rsidTr="002B31C0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C243B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D48F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45B9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8088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AF55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261F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4FB9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4B98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C275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0434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28E9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73C0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E1AE0" w:rsidRPr="004E1AE0" w14:paraId="5E212EB8" w14:textId="77777777" w:rsidTr="002B31C0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0C4CF" w14:textId="77777777" w:rsidR="004E1AE0" w:rsidRPr="004E1AE0" w:rsidRDefault="004E1AE0" w:rsidP="004E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1AE0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2E29" w14:textId="77777777" w:rsidR="004E1AE0" w:rsidRPr="004E1AE0" w:rsidRDefault="004E1AE0" w:rsidP="004E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C97E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9E26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D432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6B71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8966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BC22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5964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2088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B4A7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742A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E1AE0" w:rsidRPr="004E1AE0" w14:paraId="36C3CCFD" w14:textId="77777777" w:rsidTr="002B31C0">
        <w:trPr>
          <w:trHeight w:val="300"/>
        </w:trPr>
        <w:tc>
          <w:tcPr>
            <w:tcW w:w="1600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A4347" w14:textId="77777777" w:rsidR="004E1AE0" w:rsidRPr="004E1AE0" w:rsidRDefault="004E1AE0" w:rsidP="004E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1AE0">
              <w:rPr>
                <w:rFonts w:ascii="Times New Roman" w:eastAsia="Times New Roman" w:hAnsi="Times New Roman" w:cs="Times New Roman"/>
                <w:color w:val="000000"/>
              </w:rPr>
              <w:t>ПЕРЕЧЕНЬ МЕРОПРИЯТИЙ</w:t>
            </w:r>
          </w:p>
        </w:tc>
      </w:tr>
      <w:tr w:rsidR="004E1AE0" w:rsidRPr="004E1AE0" w14:paraId="4861E939" w14:textId="77777777" w:rsidTr="002B31C0">
        <w:trPr>
          <w:trHeight w:val="300"/>
        </w:trPr>
        <w:tc>
          <w:tcPr>
            <w:tcW w:w="1600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BE9B8" w14:textId="77777777" w:rsidR="004E1AE0" w:rsidRPr="004E1AE0" w:rsidRDefault="004E1AE0" w:rsidP="004E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1AE0">
              <w:rPr>
                <w:rFonts w:ascii="Times New Roman" w:eastAsia="Times New Roman" w:hAnsi="Times New Roman" w:cs="Times New Roman"/>
                <w:color w:val="000000"/>
              </w:rPr>
              <w:t>ПОДПРОГРАММЫ «ТРАНСПОРТНОЕ ОБСЛУЖИВАНИЕ НАСЕЛЕНИЯ»</w:t>
            </w:r>
          </w:p>
        </w:tc>
      </w:tr>
      <w:tr w:rsidR="004E1AE0" w:rsidRPr="004E1AE0" w14:paraId="2EBFBEF9" w14:textId="77777777" w:rsidTr="002B31C0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CFE14" w14:textId="77777777" w:rsidR="004E1AE0" w:rsidRPr="004E1AE0" w:rsidRDefault="004E1AE0" w:rsidP="004E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4552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1E9A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BC2F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206F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EF21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B6A8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13A2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2E6E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001C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1D51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A2E3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E1AE0" w:rsidRPr="004E1AE0" w14:paraId="1A49CC2A" w14:textId="77777777" w:rsidTr="002B31C0">
        <w:trPr>
          <w:trHeight w:val="85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2E80" w14:textId="77777777" w:rsidR="004E1AE0" w:rsidRPr="004E1AE0" w:rsidRDefault="004E1AE0" w:rsidP="004E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1AE0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A862" w14:textId="77777777" w:rsidR="004E1AE0" w:rsidRPr="004E1AE0" w:rsidRDefault="004E1AE0" w:rsidP="004E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1AE0">
              <w:rPr>
                <w:rFonts w:ascii="Times New Roman" w:eastAsia="Times New Roman" w:hAnsi="Times New Roman" w:cs="Times New Roman"/>
                <w:color w:val="000000"/>
              </w:rPr>
              <w:t>Цели, задачи, мероприятия подпрограммы</w:t>
            </w:r>
          </w:p>
        </w:tc>
        <w:tc>
          <w:tcPr>
            <w:tcW w:w="1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A72C" w14:textId="77777777" w:rsidR="004E1AE0" w:rsidRPr="004E1AE0" w:rsidRDefault="004E1AE0" w:rsidP="004E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1AE0">
              <w:rPr>
                <w:rFonts w:ascii="Times New Roman" w:eastAsia="Times New Roman" w:hAnsi="Times New Roman" w:cs="Times New Roman"/>
                <w:color w:val="000000"/>
              </w:rPr>
              <w:t>ГРБС</w:t>
            </w:r>
          </w:p>
        </w:tc>
        <w:tc>
          <w:tcPr>
            <w:tcW w:w="3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084B" w14:textId="77777777" w:rsidR="004E1AE0" w:rsidRPr="004E1AE0" w:rsidRDefault="004E1AE0" w:rsidP="004E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1AE0">
              <w:rPr>
                <w:rFonts w:ascii="Times New Roman" w:eastAsia="Times New Roman" w:hAnsi="Times New Roman" w:cs="Times New Roman"/>
                <w:color w:val="000000"/>
              </w:rPr>
              <w:t>Код бюджетной классификации</w:t>
            </w:r>
          </w:p>
        </w:tc>
        <w:tc>
          <w:tcPr>
            <w:tcW w:w="37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FFC3" w14:textId="77777777" w:rsidR="004E1AE0" w:rsidRPr="004E1AE0" w:rsidRDefault="004E1AE0" w:rsidP="004E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1AE0">
              <w:rPr>
                <w:rFonts w:ascii="Times New Roman" w:eastAsia="Times New Roman" w:hAnsi="Times New Roman" w:cs="Times New Roman"/>
                <w:color w:val="000000"/>
              </w:rPr>
              <w:t>Расходы, в том числе по годам реализации муниципальной программы (тыс. руб.)</w:t>
            </w:r>
          </w:p>
        </w:tc>
        <w:tc>
          <w:tcPr>
            <w:tcW w:w="3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E9F81" w14:textId="77777777" w:rsidR="004E1AE0" w:rsidRPr="004E1AE0" w:rsidRDefault="004E1AE0" w:rsidP="004E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1AE0">
              <w:rPr>
                <w:rFonts w:ascii="Times New Roman" w:eastAsia="Times New Roman" w:hAnsi="Times New Roman" w:cs="Times New Roman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E1AE0" w:rsidRPr="004E1AE0" w14:paraId="5EE2687C" w14:textId="77777777" w:rsidTr="002B31C0">
        <w:trPr>
          <w:trHeight w:val="70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A38DB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FBFB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69E87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92C9" w14:textId="77777777" w:rsidR="004E1AE0" w:rsidRPr="004E1AE0" w:rsidRDefault="004E1AE0" w:rsidP="004E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1AE0">
              <w:rPr>
                <w:rFonts w:ascii="Times New Roman" w:eastAsia="Times New Roman" w:hAnsi="Times New Roman" w:cs="Times New Roman"/>
                <w:color w:val="000000"/>
              </w:rPr>
              <w:t>ГРБС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F885" w14:textId="77777777" w:rsidR="004E1AE0" w:rsidRPr="004E1AE0" w:rsidRDefault="004E1AE0" w:rsidP="004E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AE0">
              <w:rPr>
                <w:rFonts w:ascii="Times New Roman" w:eastAsia="Times New Roman" w:hAnsi="Times New Roman" w:cs="Times New Roman"/>
                <w:color w:val="000000"/>
              </w:rPr>
              <w:t>РзПр</w:t>
            </w:r>
            <w:proofErr w:type="spellEnd"/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D570" w14:textId="77777777" w:rsidR="004E1AE0" w:rsidRPr="004E1AE0" w:rsidRDefault="004E1AE0" w:rsidP="004E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1AE0">
              <w:rPr>
                <w:rFonts w:ascii="Times New Roman" w:eastAsia="Times New Roman" w:hAnsi="Times New Roman" w:cs="Times New Roman"/>
                <w:color w:val="000000"/>
              </w:rPr>
              <w:t>КЦСР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22B3" w14:textId="77777777" w:rsidR="004E1AE0" w:rsidRPr="004E1AE0" w:rsidRDefault="004E1AE0" w:rsidP="004E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1AE0">
              <w:rPr>
                <w:rFonts w:ascii="Times New Roman" w:eastAsia="Times New Roman" w:hAnsi="Times New Roman" w:cs="Times New Roman"/>
                <w:color w:val="000000"/>
              </w:rPr>
              <w:t>КВР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EDFF" w14:textId="77777777" w:rsidR="004E1AE0" w:rsidRPr="004E1AE0" w:rsidRDefault="004E1AE0" w:rsidP="004E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1AE0">
              <w:rPr>
                <w:rFonts w:ascii="Times New Roman" w:eastAsia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EF41" w14:textId="77777777" w:rsidR="004E1AE0" w:rsidRPr="004E1AE0" w:rsidRDefault="004E1AE0" w:rsidP="004E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1AE0">
              <w:rPr>
                <w:rFonts w:ascii="Times New Roman" w:eastAsia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837B" w14:textId="77777777" w:rsidR="004E1AE0" w:rsidRPr="004E1AE0" w:rsidRDefault="004E1AE0" w:rsidP="004E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1AE0"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D914" w14:textId="77777777" w:rsidR="004E1AE0" w:rsidRPr="004E1AE0" w:rsidRDefault="004E1AE0" w:rsidP="004E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1AE0">
              <w:rPr>
                <w:rFonts w:ascii="Times New Roman" w:eastAsia="Times New Roman" w:hAnsi="Times New Roman" w:cs="Times New Roman"/>
                <w:color w:val="000000"/>
              </w:rPr>
              <w:t>Итого на 2021-2023 годы</w:t>
            </w:r>
          </w:p>
        </w:tc>
        <w:tc>
          <w:tcPr>
            <w:tcW w:w="30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B479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E1AE0" w:rsidRPr="004E1AE0" w14:paraId="29ECEE19" w14:textId="77777777" w:rsidTr="002B31C0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57DB" w14:textId="77777777" w:rsidR="004E1AE0" w:rsidRPr="004E1AE0" w:rsidRDefault="004E1AE0" w:rsidP="004E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1AE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3B3B" w14:textId="77777777" w:rsidR="004E1AE0" w:rsidRPr="004E1AE0" w:rsidRDefault="004E1AE0" w:rsidP="004E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1AE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3BFE" w14:textId="77777777" w:rsidR="004E1AE0" w:rsidRPr="004E1AE0" w:rsidRDefault="004E1AE0" w:rsidP="004E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1AE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7F41" w14:textId="77777777" w:rsidR="004E1AE0" w:rsidRPr="004E1AE0" w:rsidRDefault="004E1AE0" w:rsidP="004E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1AE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9D62" w14:textId="77777777" w:rsidR="004E1AE0" w:rsidRPr="004E1AE0" w:rsidRDefault="004E1AE0" w:rsidP="004E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1AE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77FE" w14:textId="77777777" w:rsidR="004E1AE0" w:rsidRPr="004E1AE0" w:rsidRDefault="004E1AE0" w:rsidP="004E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1AE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1861" w14:textId="77777777" w:rsidR="004E1AE0" w:rsidRPr="004E1AE0" w:rsidRDefault="004E1AE0" w:rsidP="004E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1AE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F131" w14:textId="77777777" w:rsidR="004E1AE0" w:rsidRPr="004E1AE0" w:rsidRDefault="004E1AE0" w:rsidP="004E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1AE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C83C" w14:textId="77777777" w:rsidR="004E1AE0" w:rsidRPr="004E1AE0" w:rsidRDefault="004E1AE0" w:rsidP="004E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1AE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5AC5" w14:textId="77777777" w:rsidR="004E1AE0" w:rsidRPr="004E1AE0" w:rsidRDefault="004E1AE0" w:rsidP="004E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1AE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2183" w14:textId="77777777" w:rsidR="004E1AE0" w:rsidRPr="004E1AE0" w:rsidRDefault="004E1AE0" w:rsidP="004E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1AE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0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98A6" w14:textId="77777777" w:rsidR="004E1AE0" w:rsidRPr="004E1AE0" w:rsidRDefault="004E1AE0" w:rsidP="004E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1AE0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4E1AE0" w:rsidRPr="004E1AE0" w14:paraId="6360F35F" w14:textId="77777777" w:rsidTr="002B31C0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0E1A" w14:textId="77777777" w:rsidR="004E1AE0" w:rsidRPr="004E1AE0" w:rsidRDefault="004E1AE0" w:rsidP="004E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1AE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49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A6D4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1A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Цель: Обеспечение населения транспортными услугами </w:t>
            </w:r>
          </w:p>
        </w:tc>
      </w:tr>
      <w:tr w:rsidR="004E1AE0" w:rsidRPr="004E1AE0" w14:paraId="03A27ECB" w14:textId="77777777" w:rsidTr="002B31C0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7F72" w14:textId="77777777" w:rsidR="004E1AE0" w:rsidRPr="004E1AE0" w:rsidRDefault="004E1AE0" w:rsidP="004E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1AE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49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FC86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1A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Задача: Организация </w:t>
            </w:r>
            <w:proofErr w:type="spellStart"/>
            <w:r w:rsidRPr="004E1A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межпоселенческих</w:t>
            </w:r>
            <w:proofErr w:type="spellEnd"/>
            <w:r w:rsidRPr="004E1A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автобусных пассажирских перевозок</w:t>
            </w:r>
          </w:p>
        </w:tc>
      </w:tr>
      <w:tr w:rsidR="004E1AE0" w:rsidRPr="004E1AE0" w14:paraId="681AE232" w14:textId="77777777" w:rsidTr="002B31C0">
        <w:trPr>
          <w:trHeight w:val="140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EA9F" w14:textId="77777777" w:rsidR="004E1AE0" w:rsidRPr="004E1AE0" w:rsidRDefault="004E1AE0" w:rsidP="004E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1AE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8412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1AE0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Мероприятие 1. субсидия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 и (или) финансового обеспечения (возмещения) затрат, возникающих в связи с регулярными перевозками пассажиров автомобильным </w:t>
            </w:r>
            <w:r w:rsidRPr="004E1AE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транспортом по муниципальным маршрутам с небольшой интенсивностью пассажиропотоков на территории Нижнеингашского района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63C1" w14:textId="77777777" w:rsidR="004E1AE0" w:rsidRPr="004E1AE0" w:rsidRDefault="004E1AE0" w:rsidP="004E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1AE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МКУ Нижнеингашского района «Учреждение по строительству, ЖКХ и транспорту»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CC4F" w14:textId="77777777" w:rsidR="004E1AE0" w:rsidRPr="004E1AE0" w:rsidRDefault="004E1AE0" w:rsidP="004E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1AE0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F3CD" w14:textId="77777777" w:rsidR="004E1AE0" w:rsidRPr="004E1AE0" w:rsidRDefault="004E1AE0" w:rsidP="004E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1AE0">
              <w:rPr>
                <w:rFonts w:ascii="Times New Roman" w:eastAsia="Times New Roman" w:hAnsi="Times New Roman" w:cs="Times New Roman"/>
                <w:color w:val="000000"/>
              </w:rPr>
              <w:t>408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D81E" w14:textId="77777777" w:rsidR="004E1AE0" w:rsidRPr="004E1AE0" w:rsidRDefault="004E1AE0" w:rsidP="004E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1AE0">
              <w:rPr>
                <w:rFonts w:ascii="Times New Roman" w:eastAsia="Times New Roman" w:hAnsi="Times New Roman" w:cs="Times New Roman"/>
                <w:color w:val="000000"/>
              </w:rPr>
              <w:t>610090010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A5CF" w14:textId="77777777" w:rsidR="004E1AE0" w:rsidRPr="004E1AE0" w:rsidRDefault="004E1AE0" w:rsidP="004E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1AE0">
              <w:rPr>
                <w:rFonts w:ascii="Times New Roman" w:eastAsia="Times New Roman" w:hAnsi="Times New Roman" w:cs="Times New Roman"/>
                <w:color w:val="000000"/>
              </w:rPr>
              <w:t>811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9E6F" w14:textId="77777777" w:rsidR="004E1AE0" w:rsidRPr="004E1AE0" w:rsidRDefault="004E1AE0" w:rsidP="004E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1AE0">
              <w:rPr>
                <w:rFonts w:ascii="Times New Roman" w:eastAsia="Times New Roman" w:hAnsi="Times New Roman" w:cs="Times New Roman"/>
                <w:color w:val="000000"/>
              </w:rPr>
              <w:t>15603,5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F6EB" w14:textId="77777777" w:rsidR="004E1AE0" w:rsidRPr="004E1AE0" w:rsidRDefault="004E1AE0" w:rsidP="004E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1AE0">
              <w:rPr>
                <w:rFonts w:ascii="Times New Roman" w:eastAsia="Times New Roman" w:hAnsi="Times New Roman" w:cs="Times New Roman"/>
                <w:color w:val="000000"/>
              </w:rPr>
              <w:t>15420,5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731C" w14:textId="77777777" w:rsidR="004E1AE0" w:rsidRPr="004E1AE0" w:rsidRDefault="004E1AE0" w:rsidP="004E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1AE0">
              <w:rPr>
                <w:rFonts w:ascii="Times New Roman" w:eastAsia="Times New Roman" w:hAnsi="Times New Roman" w:cs="Times New Roman"/>
                <w:color w:val="000000"/>
              </w:rPr>
              <w:t>15420,5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B591" w14:textId="77777777" w:rsidR="004E1AE0" w:rsidRPr="004E1AE0" w:rsidRDefault="004E1AE0" w:rsidP="004E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1AE0">
              <w:rPr>
                <w:rFonts w:ascii="Times New Roman" w:eastAsia="Times New Roman" w:hAnsi="Times New Roman" w:cs="Times New Roman"/>
                <w:color w:val="000000"/>
              </w:rPr>
              <w:t>46444,5</w:t>
            </w:r>
          </w:p>
        </w:tc>
        <w:tc>
          <w:tcPr>
            <w:tcW w:w="30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3E97" w14:textId="77777777" w:rsidR="004E1AE0" w:rsidRPr="004E1AE0" w:rsidRDefault="004E1AE0" w:rsidP="004E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1AE0">
              <w:rPr>
                <w:rFonts w:ascii="Times New Roman" w:eastAsia="Times New Roman" w:hAnsi="Times New Roman" w:cs="Times New Roman"/>
                <w:color w:val="000000"/>
              </w:rPr>
              <w:t>Количество выполненных рейсов: 2021 год – 15085, 2022 год – 15090, 2023 год – 15095.</w:t>
            </w:r>
          </w:p>
        </w:tc>
      </w:tr>
      <w:tr w:rsidR="004E1AE0" w:rsidRPr="004E1AE0" w14:paraId="26E4B210" w14:textId="77777777" w:rsidTr="002B31C0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92F8" w14:textId="77777777" w:rsidR="004E1AE0" w:rsidRPr="004E1AE0" w:rsidRDefault="004E1AE0" w:rsidP="004E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1AE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2922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1AE0">
              <w:rPr>
                <w:rFonts w:ascii="Times New Roman" w:eastAsia="Times New Roman" w:hAnsi="Times New Roman" w:cs="Times New Roman"/>
                <w:color w:val="000000"/>
              </w:rPr>
              <w:t xml:space="preserve">Итого по подпрограмме 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CC8E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1AE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16D7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1AE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F2E0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1AE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3AC4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1AE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3E4E" w14:textId="77777777" w:rsidR="004E1AE0" w:rsidRPr="004E1AE0" w:rsidRDefault="004E1AE0" w:rsidP="004E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1AE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0CA7" w14:textId="77777777" w:rsidR="004E1AE0" w:rsidRPr="004E1AE0" w:rsidRDefault="004E1AE0" w:rsidP="004E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1AE0">
              <w:rPr>
                <w:rFonts w:ascii="Times New Roman" w:eastAsia="Times New Roman" w:hAnsi="Times New Roman" w:cs="Times New Roman"/>
                <w:color w:val="000000"/>
              </w:rPr>
              <w:t>15603,5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4619" w14:textId="77777777" w:rsidR="004E1AE0" w:rsidRPr="004E1AE0" w:rsidRDefault="004E1AE0" w:rsidP="004E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1AE0">
              <w:rPr>
                <w:rFonts w:ascii="Times New Roman" w:eastAsia="Times New Roman" w:hAnsi="Times New Roman" w:cs="Times New Roman"/>
                <w:color w:val="000000"/>
              </w:rPr>
              <w:t>15420,5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0859" w14:textId="77777777" w:rsidR="004E1AE0" w:rsidRPr="004E1AE0" w:rsidRDefault="004E1AE0" w:rsidP="004E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1AE0">
              <w:rPr>
                <w:rFonts w:ascii="Times New Roman" w:eastAsia="Times New Roman" w:hAnsi="Times New Roman" w:cs="Times New Roman"/>
                <w:color w:val="000000"/>
              </w:rPr>
              <w:t>15420,5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FAF4" w14:textId="77777777" w:rsidR="004E1AE0" w:rsidRPr="004E1AE0" w:rsidRDefault="004E1AE0" w:rsidP="004E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1AE0">
              <w:rPr>
                <w:rFonts w:ascii="Times New Roman" w:eastAsia="Times New Roman" w:hAnsi="Times New Roman" w:cs="Times New Roman"/>
                <w:color w:val="000000"/>
              </w:rPr>
              <w:t>46444,5</w:t>
            </w:r>
          </w:p>
        </w:tc>
        <w:tc>
          <w:tcPr>
            <w:tcW w:w="30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1418" w14:textId="77777777" w:rsidR="004E1AE0" w:rsidRPr="004E1AE0" w:rsidRDefault="004E1AE0" w:rsidP="004E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1AE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2E8FE562" w14:textId="77777777" w:rsidR="004E1AE0" w:rsidRDefault="004E1AE0" w:rsidP="001A4FAE">
      <w:pPr>
        <w:rPr>
          <w:rFonts w:ascii="Times New Roman" w:hAnsi="Times New Roman" w:cs="Times New Roman"/>
          <w:sz w:val="20"/>
          <w:szCs w:val="20"/>
        </w:rPr>
      </w:pPr>
    </w:p>
    <w:p w14:paraId="615FA4B6" w14:textId="77777777" w:rsidR="00EE7DBD" w:rsidRDefault="00EE7DBD" w:rsidP="001A4FAE">
      <w:pPr>
        <w:rPr>
          <w:rFonts w:ascii="Times New Roman" w:hAnsi="Times New Roman" w:cs="Times New Roman"/>
          <w:sz w:val="20"/>
          <w:szCs w:val="20"/>
        </w:rPr>
      </w:pPr>
    </w:p>
    <w:p w14:paraId="2D3EB83B" w14:textId="77777777" w:rsidR="00EE7DBD" w:rsidRDefault="00EE7DBD" w:rsidP="001A4FAE">
      <w:pPr>
        <w:rPr>
          <w:rFonts w:ascii="Times New Roman" w:hAnsi="Times New Roman" w:cs="Times New Roman"/>
          <w:sz w:val="20"/>
          <w:szCs w:val="20"/>
        </w:rPr>
      </w:pPr>
    </w:p>
    <w:p w14:paraId="5A2E684E" w14:textId="77777777" w:rsidR="00EE7DBD" w:rsidRDefault="00EE7DBD" w:rsidP="001A4FAE">
      <w:pPr>
        <w:rPr>
          <w:rFonts w:ascii="Times New Roman" w:hAnsi="Times New Roman" w:cs="Times New Roman"/>
          <w:sz w:val="20"/>
          <w:szCs w:val="20"/>
        </w:rPr>
      </w:pPr>
    </w:p>
    <w:p w14:paraId="41644D01" w14:textId="77777777" w:rsidR="00EE7DBD" w:rsidRDefault="00EE7DBD" w:rsidP="001A4FAE">
      <w:pPr>
        <w:rPr>
          <w:rFonts w:ascii="Times New Roman" w:hAnsi="Times New Roman" w:cs="Times New Roman"/>
          <w:sz w:val="20"/>
          <w:szCs w:val="20"/>
        </w:rPr>
      </w:pPr>
    </w:p>
    <w:p w14:paraId="3FEB02F1" w14:textId="77777777" w:rsidR="00EE7DBD" w:rsidRDefault="00EE7DBD" w:rsidP="001A4FAE">
      <w:pPr>
        <w:rPr>
          <w:rFonts w:ascii="Times New Roman" w:hAnsi="Times New Roman" w:cs="Times New Roman"/>
          <w:sz w:val="20"/>
          <w:szCs w:val="20"/>
        </w:rPr>
      </w:pPr>
    </w:p>
    <w:p w14:paraId="35DCC0C0" w14:textId="77777777" w:rsidR="00EE7DBD" w:rsidRDefault="00EE7DBD" w:rsidP="001A4FAE">
      <w:pPr>
        <w:rPr>
          <w:rFonts w:ascii="Times New Roman" w:hAnsi="Times New Roman" w:cs="Times New Roman"/>
          <w:sz w:val="20"/>
          <w:szCs w:val="20"/>
        </w:rPr>
      </w:pPr>
    </w:p>
    <w:p w14:paraId="70DB607C" w14:textId="77777777" w:rsidR="00EE7DBD" w:rsidRDefault="00EE7DBD" w:rsidP="001A4FAE">
      <w:pPr>
        <w:rPr>
          <w:rFonts w:ascii="Times New Roman" w:hAnsi="Times New Roman" w:cs="Times New Roman"/>
          <w:sz w:val="20"/>
          <w:szCs w:val="20"/>
        </w:rPr>
      </w:pPr>
    </w:p>
    <w:p w14:paraId="2B1173FA" w14:textId="77777777" w:rsidR="00EE7DBD" w:rsidRDefault="00EE7DBD" w:rsidP="001A4FAE">
      <w:pPr>
        <w:rPr>
          <w:rFonts w:ascii="Times New Roman" w:hAnsi="Times New Roman" w:cs="Times New Roman"/>
          <w:sz w:val="20"/>
          <w:szCs w:val="20"/>
        </w:rPr>
      </w:pPr>
    </w:p>
    <w:p w14:paraId="579B0C45" w14:textId="77777777" w:rsidR="00EE7DBD" w:rsidRDefault="00EE7DBD" w:rsidP="001A4FAE">
      <w:pPr>
        <w:rPr>
          <w:rFonts w:ascii="Times New Roman" w:hAnsi="Times New Roman" w:cs="Times New Roman"/>
          <w:sz w:val="20"/>
          <w:szCs w:val="20"/>
        </w:rPr>
      </w:pPr>
    </w:p>
    <w:p w14:paraId="723293B9" w14:textId="77777777" w:rsidR="00EE7DBD" w:rsidRDefault="00EE7DBD" w:rsidP="001A4FAE">
      <w:pPr>
        <w:rPr>
          <w:rFonts w:ascii="Times New Roman" w:hAnsi="Times New Roman" w:cs="Times New Roman"/>
          <w:sz w:val="20"/>
          <w:szCs w:val="20"/>
        </w:rPr>
      </w:pPr>
    </w:p>
    <w:p w14:paraId="195A0630" w14:textId="77777777" w:rsidR="00EE7DBD" w:rsidRDefault="00EE7DBD" w:rsidP="001A4FAE">
      <w:pPr>
        <w:rPr>
          <w:rFonts w:ascii="Times New Roman" w:hAnsi="Times New Roman" w:cs="Times New Roman"/>
          <w:sz w:val="20"/>
          <w:szCs w:val="20"/>
        </w:rPr>
      </w:pPr>
    </w:p>
    <w:p w14:paraId="2DAC1B28" w14:textId="411113EF" w:rsidR="00EE7DBD" w:rsidRDefault="00EE7DBD" w:rsidP="001A4FAE">
      <w:pPr>
        <w:rPr>
          <w:rFonts w:ascii="Times New Roman" w:hAnsi="Times New Roman" w:cs="Times New Roman"/>
          <w:sz w:val="20"/>
          <w:szCs w:val="20"/>
        </w:rPr>
      </w:pPr>
    </w:p>
    <w:p w14:paraId="47368048" w14:textId="10E41670" w:rsidR="002B31C0" w:rsidRDefault="002B31C0" w:rsidP="001A4FAE">
      <w:pPr>
        <w:rPr>
          <w:rFonts w:ascii="Times New Roman" w:hAnsi="Times New Roman" w:cs="Times New Roman"/>
          <w:sz w:val="20"/>
          <w:szCs w:val="20"/>
        </w:rPr>
      </w:pPr>
    </w:p>
    <w:p w14:paraId="193D76B8" w14:textId="660034E0" w:rsidR="002B31C0" w:rsidRDefault="002B31C0" w:rsidP="001A4FAE">
      <w:pPr>
        <w:rPr>
          <w:rFonts w:ascii="Times New Roman" w:hAnsi="Times New Roman" w:cs="Times New Roman"/>
          <w:sz w:val="20"/>
          <w:szCs w:val="20"/>
        </w:rPr>
      </w:pPr>
    </w:p>
    <w:p w14:paraId="30F972E2" w14:textId="77777777" w:rsidR="002B31C0" w:rsidRDefault="002B31C0" w:rsidP="001A4FAE">
      <w:pPr>
        <w:rPr>
          <w:rFonts w:ascii="Times New Roman" w:hAnsi="Times New Roman" w:cs="Times New Roman"/>
          <w:sz w:val="20"/>
          <w:szCs w:val="20"/>
        </w:rPr>
      </w:pPr>
    </w:p>
    <w:p w14:paraId="3E9A9E74" w14:textId="77777777" w:rsidR="00EE7DBD" w:rsidRDefault="00EE7DBD" w:rsidP="001A4FA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6160" w:type="dxa"/>
        <w:tblLook w:val="04A0" w:firstRow="1" w:lastRow="0" w:firstColumn="1" w:lastColumn="0" w:noHBand="0" w:noVBand="1"/>
      </w:tblPr>
      <w:tblGrid>
        <w:gridCol w:w="513"/>
        <w:gridCol w:w="2889"/>
        <w:gridCol w:w="2410"/>
        <w:gridCol w:w="739"/>
        <w:gridCol w:w="711"/>
        <w:gridCol w:w="1329"/>
        <w:gridCol w:w="632"/>
        <w:gridCol w:w="931"/>
        <w:gridCol w:w="931"/>
        <w:gridCol w:w="970"/>
        <w:gridCol w:w="1267"/>
        <w:gridCol w:w="24"/>
        <w:gridCol w:w="2672"/>
        <w:gridCol w:w="142"/>
      </w:tblGrid>
      <w:tr w:rsidR="002B31C0" w:rsidRPr="00EE7DBD" w14:paraId="6ADA9453" w14:textId="77777777" w:rsidTr="002B31C0">
        <w:trPr>
          <w:gridAfter w:val="1"/>
          <w:wAfter w:w="142" w:type="dxa"/>
          <w:trHeight w:val="300"/>
        </w:trPr>
        <w:tc>
          <w:tcPr>
            <w:tcW w:w="5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A893" w14:textId="77777777" w:rsidR="002B31C0" w:rsidRPr="00EE7DBD" w:rsidRDefault="002B31C0" w:rsidP="002B31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2" w:name="RANGE!A1:L29"/>
            <w:bookmarkEnd w:id="2"/>
          </w:p>
        </w:tc>
        <w:tc>
          <w:tcPr>
            <w:tcW w:w="28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E07A" w14:textId="77777777" w:rsidR="002B31C0" w:rsidRPr="00EE7DBD" w:rsidRDefault="002B31C0" w:rsidP="002B31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7054" w14:textId="77777777" w:rsidR="002B31C0" w:rsidRPr="00EE7DBD" w:rsidRDefault="002B31C0" w:rsidP="002B31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0F58" w14:textId="77777777" w:rsidR="002B31C0" w:rsidRPr="00EE7DBD" w:rsidRDefault="002B31C0" w:rsidP="002B31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9217" w14:textId="77777777" w:rsidR="002B31C0" w:rsidRPr="00EE7DBD" w:rsidRDefault="002B31C0" w:rsidP="002B31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3E24" w14:textId="77777777" w:rsidR="002B31C0" w:rsidRPr="00EE7DBD" w:rsidRDefault="002B31C0" w:rsidP="002B31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D75A" w14:textId="77777777" w:rsidR="002B31C0" w:rsidRPr="00EE7DBD" w:rsidRDefault="002B31C0" w:rsidP="002B31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5D3B" w14:textId="77777777" w:rsidR="002B31C0" w:rsidRPr="00EE7DBD" w:rsidRDefault="002B31C0" w:rsidP="002B31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697D" w14:textId="77777777" w:rsidR="002B31C0" w:rsidRPr="00EE7DBD" w:rsidRDefault="002B31C0" w:rsidP="002B31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ABE12" w14:textId="0BF038AC" w:rsidR="002B31C0" w:rsidRPr="00EE7DBD" w:rsidRDefault="002B31C0" w:rsidP="002B3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6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86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B31C0" w:rsidRPr="00EE7DBD" w14:paraId="5CBBE0B1" w14:textId="77777777" w:rsidTr="002B31C0">
        <w:trPr>
          <w:gridAfter w:val="1"/>
          <w:wAfter w:w="142" w:type="dxa"/>
          <w:trHeight w:val="315"/>
        </w:trPr>
        <w:tc>
          <w:tcPr>
            <w:tcW w:w="5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79218C" w14:textId="77777777" w:rsidR="002B31C0" w:rsidRPr="00EE7DBD" w:rsidRDefault="002B31C0" w:rsidP="002B31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08D930" w14:textId="77777777" w:rsidR="002B31C0" w:rsidRPr="00EE7DBD" w:rsidRDefault="002B31C0" w:rsidP="002B31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8104C4" w14:textId="77777777" w:rsidR="002B31C0" w:rsidRPr="00EE7DBD" w:rsidRDefault="002B31C0" w:rsidP="002B31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A0B67D" w14:textId="77777777" w:rsidR="002B31C0" w:rsidRPr="00EE7DBD" w:rsidRDefault="002B31C0" w:rsidP="002B31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5805F" w14:textId="77777777" w:rsidR="002B31C0" w:rsidRPr="00EE7DBD" w:rsidRDefault="002B31C0" w:rsidP="002B31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9AA7BD" w14:textId="77777777" w:rsidR="002B31C0" w:rsidRPr="00EE7DBD" w:rsidRDefault="002B31C0" w:rsidP="002B31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21AE5C" w14:textId="77777777" w:rsidR="002B31C0" w:rsidRPr="00EE7DBD" w:rsidRDefault="002B31C0" w:rsidP="002B31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2B022C" w14:textId="77777777" w:rsidR="002B31C0" w:rsidRPr="00EE7DBD" w:rsidRDefault="002B31C0" w:rsidP="002B31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FF2A66" w14:textId="77777777" w:rsidR="002B31C0" w:rsidRPr="00EE7DBD" w:rsidRDefault="002B31C0" w:rsidP="002B31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A71C8" w14:textId="168BC400" w:rsidR="002B31C0" w:rsidRPr="00EE7DBD" w:rsidRDefault="002B31C0" w:rsidP="002B3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6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постановлению администрации Нижнеингашского района </w:t>
            </w:r>
          </w:p>
        </w:tc>
      </w:tr>
      <w:tr w:rsidR="002B31C0" w:rsidRPr="00EE7DBD" w14:paraId="79343898" w14:textId="77777777" w:rsidTr="002B31C0">
        <w:trPr>
          <w:gridAfter w:val="1"/>
          <w:wAfter w:w="142" w:type="dxa"/>
          <w:trHeight w:val="315"/>
        </w:trPr>
        <w:tc>
          <w:tcPr>
            <w:tcW w:w="5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A7DABE" w14:textId="77777777" w:rsidR="002B31C0" w:rsidRPr="00EE7DBD" w:rsidRDefault="002B31C0" w:rsidP="002B31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7F68D6" w14:textId="77777777" w:rsidR="002B31C0" w:rsidRPr="00EE7DBD" w:rsidRDefault="002B31C0" w:rsidP="002B31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E5D453" w14:textId="77777777" w:rsidR="002B31C0" w:rsidRPr="00EE7DBD" w:rsidRDefault="002B31C0" w:rsidP="002B31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5448" w14:textId="77777777" w:rsidR="002B31C0" w:rsidRPr="00EE7DBD" w:rsidRDefault="002B31C0" w:rsidP="002B31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215015" w14:textId="77777777" w:rsidR="002B31C0" w:rsidRPr="00EE7DBD" w:rsidRDefault="002B31C0" w:rsidP="002B31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0A0E44" w14:textId="77777777" w:rsidR="002B31C0" w:rsidRPr="00EE7DBD" w:rsidRDefault="002B31C0" w:rsidP="002B31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D24256" w14:textId="77777777" w:rsidR="002B31C0" w:rsidRPr="00EE7DBD" w:rsidRDefault="002B31C0" w:rsidP="002B31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47ABD8" w14:textId="77777777" w:rsidR="002B31C0" w:rsidRPr="00EE7DBD" w:rsidRDefault="002B31C0" w:rsidP="002B31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845B3" w14:textId="77777777" w:rsidR="002B31C0" w:rsidRPr="00EE7DBD" w:rsidRDefault="002B31C0" w:rsidP="002B31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6C1C3" w14:textId="70492A4B" w:rsidR="002B31C0" w:rsidRPr="00EE7DBD" w:rsidRDefault="002B31C0" w:rsidP="002B3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86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10.01.2022 № 03</w:t>
            </w:r>
          </w:p>
        </w:tc>
      </w:tr>
      <w:tr w:rsidR="00EE7DBD" w:rsidRPr="00EE7DBD" w14:paraId="657FDAE2" w14:textId="77777777" w:rsidTr="002B31C0">
        <w:trPr>
          <w:gridAfter w:val="1"/>
          <w:wAfter w:w="142" w:type="dxa"/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C087E" w14:textId="77777777" w:rsidR="00EE7DBD" w:rsidRPr="00EE7DBD" w:rsidRDefault="00EE7DBD" w:rsidP="00EE7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AB8E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41FF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C48E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4B3D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19DC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D754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7328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7D80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C0BE7" w14:textId="77777777" w:rsidR="002B31C0" w:rsidRDefault="002B31C0" w:rsidP="00EE7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73E8BA3" w14:textId="579E7A70" w:rsidR="00EE7DBD" w:rsidRPr="002B31C0" w:rsidRDefault="00EE7DBD" w:rsidP="00EE7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</w:p>
        </w:tc>
      </w:tr>
      <w:tr w:rsidR="00EE7DBD" w:rsidRPr="00EE7DBD" w14:paraId="64F9515F" w14:textId="77777777" w:rsidTr="002B31C0">
        <w:trPr>
          <w:gridAfter w:val="1"/>
          <w:wAfter w:w="142" w:type="dxa"/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CF4CD" w14:textId="77777777" w:rsidR="00EE7DBD" w:rsidRPr="00EE7DBD" w:rsidRDefault="00EE7DBD" w:rsidP="00EE7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6179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2252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6295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A9D8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BAC2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5E8B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F1EE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25D5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D2536" w14:textId="77777777" w:rsidR="00EE7DBD" w:rsidRPr="002B31C0" w:rsidRDefault="00EE7DBD" w:rsidP="00EE7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подпрограмме 2 «Дорожное хозяйство»</w:t>
            </w:r>
          </w:p>
        </w:tc>
      </w:tr>
      <w:tr w:rsidR="00EE7DBD" w:rsidRPr="00EE7DBD" w14:paraId="42E7ECAB" w14:textId="77777777" w:rsidTr="002B31C0">
        <w:trPr>
          <w:trHeight w:val="300"/>
        </w:trPr>
        <w:tc>
          <w:tcPr>
            <w:tcW w:w="161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391A9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ПЕРЕЧЕНЬ МЕРОПРИЯТИЙ</w:t>
            </w:r>
          </w:p>
        </w:tc>
      </w:tr>
      <w:tr w:rsidR="00EE7DBD" w:rsidRPr="00EE7DBD" w14:paraId="006AF317" w14:textId="77777777" w:rsidTr="002B31C0">
        <w:trPr>
          <w:trHeight w:val="300"/>
        </w:trPr>
        <w:tc>
          <w:tcPr>
            <w:tcW w:w="161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F21A7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 xml:space="preserve"> ПОДПРОГРАММЫ «ДОРОЖНОЕ ХОЗЯЙСТВО»</w:t>
            </w:r>
          </w:p>
        </w:tc>
      </w:tr>
      <w:tr w:rsidR="00EE7DBD" w:rsidRPr="00EE7DBD" w14:paraId="1CC94C2B" w14:textId="77777777" w:rsidTr="002B31C0">
        <w:trPr>
          <w:trHeight w:val="90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70A8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9274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Цели, задачи, мероприятия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650A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ГРБС</w:t>
            </w:r>
          </w:p>
        </w:tc>
        <w:tc>
          <w:tcPr>
            <w:tcW w:w="3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FA4A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Код бюджетной классификации</w:t>
            </w:r>
          </w:p>
        </w:tc>
        <w:tc>
          <w:tcPr>
            <w:tcW w:w="4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97B190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Расходы, в том числе по годам реализации муниципальной программы (тыс. руб.)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C27F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E7DBD" w:rsidRPr="00EE7DBD" w14:paraId="5331A790" w14:textId="77777777" w:rsidTr="002B31C0">
        <w:trPr>
          <w:trHeight w:val="46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D2C7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0F3C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3CDA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38AF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ГРБС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61FA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E7DBD">
              <w:rPr>
                <w:rFonts w:ascii="Times New Roman" w:eastAsia="Times New Roman" w:hAnsi="Times New Roman" w:cs="Times New Roman"/>
                <w:color w:val="000000"/>
              </w:rPr>
              <w:t>РзПр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637A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КЦСР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06E1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КВР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AB20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A5BE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4FED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1223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Итого на 2021-2023 годы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96C9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7DBD" w:rsidRPr="00EE7DBD" w14:paraId="7032EADE" w14:textId="77777777" w:rsidTr="002B31C0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139C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0869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7B96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025C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473C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8B08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A1A0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4A4C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10EA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A989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E661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E995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E7DBD" w:rsidRPr="00EE7DBD" w14:paraId="370CBEDB" w14:textId="77777777" w:rsidTr="002B31C0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3CA8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64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FC88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Цель: Обеспечение сохранности автомобильных дорог общего пользования местного значения</w:t>
            </w:r>
          </w:p>
        </w:tc>
      </w:tr>
      <w:tr w:rsidR="00EE7DBD" w:rsidRPr="00EE7DBD" w14:paraId="20A04133" w14:textId="77777777" w:rsidTr="002B31C0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9C0A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64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2C96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Задача: Проведение комплекса работ по содержанию и ремонту автомобильных дорог общего пользования местного значения</w:t>
            </w:r>
          </w:p>
        </w:tc>
      </w:tr>
      <w:tr w:rsidR="00EE7DBD" w:rsidRPr="00EE7DBD" w14:paraId="04D9C5D8" w14:textId="77777777" w:rsidTr="002B31C0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F8AD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D2B2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Мероприятие 1. Содержание автозимника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EC4D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 xml:space="preserve">Финансовое управление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268E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F498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5158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620081100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8CEA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AEDF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73,0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6DE4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73,0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853D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73,0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64F5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219,0</w:t>
            </w:r>
          </w:p>
        </w:tc>
        <w:tc>
          <w:tcPr>
            <w:tcW w:w="2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BEC9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Содержание 2,5 км автозимника ежегодно.</w:t>
            </w:r>
          </w:p>
        </w:tc>
      </w:tr>
      <w:tr w:rsidR="00EE7DBD" w:rsidRPr="00EE7DBD" w14:paraId="6E0415AF" w14:textId="77777777" w:rsidTr="002B31C0">
        <w:trPr>
          <w:trHeight w:val="12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9204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63CF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 xml:space="preserve"> Мероприятия 2. Доходы от уплаты акцизов автомобильного бензина, дизельного топлива, моторного масла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C7EA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МКУ Нижнеингашского района «Учреждение по строительств, ЖКХ и транспорту»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37B9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 133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7446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6085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620000100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A5E9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 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B316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163,3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2BDB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89,8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5ABB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93,3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A09C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346,4</w:t>
            </w:r>
          </w:p>
        </w:tc>
        <w:tc>
          <w:tcPr>
            <w:tcW w:w="2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50FF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Содержание дорог районного значения 18,1 км.</w:t>
            </w:r>
          </w:p>
        </w:tc>
      </w:tr>
      <w:tr w:rsidR="00EE7DBD" w:rsidRPr="00EE7DBD" w14:paraId="5C13769A" w14:textId="77777777" w:rsidTr="002B31C0">
        <w:trPr>
          <w:trHeight w:val="12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CC9E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8E8E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Мероприятие 3. Субсидия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D086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Финансовое управление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96F1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9BD5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ECA8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620075080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BE4D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521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5E92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7879,5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F5A2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8194,7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2597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8522,5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CE40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24596,7</w:t>
            </w:r>
          </w:p>
        </w:tc>
        <w:tc>
          <w:tcPr>
            <w:tcW w:w="2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302A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Содержание и ремонт 475, 885 км. Дорог</w:t>
            </w:r>
          </w:p>
        </w:tc>
      </w:tr>
      <w:tr w:rsidR="00EE7DBD" w:rsidRPr="00EE7DBD" w14:paraId="389758EF" w14:textId="77777777" w:rsidTr="002B31C0">
        <w:trPr>
          <w:trHeight w:val="118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C663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2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B900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Мероприятие </w:t>
            </w:r>
            <w:proofErr w:type="gramStart"/>
            <w:r w:rsidRPr="00EE7DBD">
              <w:rPr>
                <w:rFonts w:ascii="Times New Roman" w:eastAsia="Times New Roman" w:hAnsi="Times New Roman" w:cs="Times New Roman"/>
                <w:color w:val="000000"/>
              </w:rPr>
              <w:t>4.Субсидия</w:t>
            </w:r>
            <w:proofErr w:type="gramEnd"/>
            <w:r w:rsidRPr="00EE7DBD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муниципальных образований края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2AB6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Финансовое управление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6FBF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164 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ADE1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 0409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731F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620075090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32C5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521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867C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16214,9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117F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19214,9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15CB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19214,9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F2BA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54644,7</w:t>
            </w:r>
          </w:p>
        </w:tc>
        <w:tc>
          <w:tcPr>
            <w:tcW w:w="2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8536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Капитальный ремонт и ремонт автомобильных дорог общего пользования местного значения.</w:t>
            </w:r>
          </w:p>
        </w:tc>
      </w:tr>
      <w:tr w:rsidR="00EE7DBD" w:rsidRPr="00EE7DBD" w14:paraId="2C92CF91" w14:textId="77777777" w:rsidTr="002B31C0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AD75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12CF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569C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7561E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A6A0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806FD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00F6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EAA2C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146F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38D83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B45C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DD3B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2021-2,4 км.,</w:t>
            </w:r>
          </w:p>
        </w:tc>
      </w:tr>
      <w:tr w:rsidR="00EE7DBD" w:rsidRPr="00EE7DBD" w14:paraId="57181036" w14:textId="77777777" w:rsidTr="002B31C0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AAD2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2F628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A3B64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54384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1723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810B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48FB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91B0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D1DF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360D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42A0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CCEA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2022-2,6 км.,</w:t>
            </w:r>
          </w:p>
        </w:tc>
      </w:tr>
      <w:tr w:rsidR="00EE7DBD" w:rsidRPr="00EE7DBD" w14:paraId="5401E471" w14:textId="77777777" w:rsidTr="002B31C0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2D456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D696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D0F2F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C5DFC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5334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AD6BE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2398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B5FA1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05C0F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8A9C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A505F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3436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2023-2,8 км.,</w:t>
            </w:r>
          </w:p>
        </w:tc>
      </w:tr>
      <w:tr w:rsidR="00EE7DBD" w:rsidRPr="00EE7DBD" w14:paraId="08C351C9" w14:textId="77777777" w:rsidTr="002B31C0">
        <w:trPr>
          <w:trHeight w:val="127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A14F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A40DE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7770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МКУ Нижнеингашского района «Учреждение по строительств, ЖКХ и транспорту»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E805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 133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C39C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 0409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0F91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620075090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EF16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0EC9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3000,0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0F2A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5F15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4B2C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3000,0</w:t>
            </w:r>
          </w:p>
        </w:tc>
        <w:tc>
          <w:tcPr>
            <w:tcW w:w="2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A6B6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Капитальный ремонт и ремонт автомобильных дорог общего пользования местного значения.</w:t>
            </w:r>
          </w:p>
        </w:tc>
      </w:tr>
      <w:tr w:rsidR="00EE7DBD" w:rsidRPr="00EE7DBD" w14:paraId="4FBB37F7" w14:textId="77777777" w:rsidTr="002B31C0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5524D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3C59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FD24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53F9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C6814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17AF7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73C4F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6FB9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801EC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E7C00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7C77E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0F27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2021-2,4 км.,</w:t>
            </w:r>
          </w:p>
        </w:tc>
      </w:tr>
      <w:tr w:rsidR="00EE7DBD" w:rsidRPr="00EE7DBD" w14:paraId="08D9C841" w14:textId="77777777" w:rsidTr="002B31C0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ECEAD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BBBC8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C7F0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2BAF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CF2F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2C84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3BA1E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D59C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8ACD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BF1A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F2031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9FD0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2022-2,6 км.,</w:t>
            </w:r>
          </w:p>
        </w:tc>
      </w:tr>
      <w:tr w:rsidR="00EE7DBD" w:rsidRPr="00EE7DBD" w14:paraId="07176FC9" w14:textId="77777777" w:rsidTr="002B31C0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295A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1CF7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FD35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AD0C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B9A8C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4C9FF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60D02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DE99B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7BE04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19013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DC99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E685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2023-2,8 км.,</w:t>
            </w:r>
          </w:p>
        </w:tc>
      </w:tr>
      <w:tr w:rsidR="00EE7DBD" w:rsidRPr="00EE7DBD" w14:paraId="663CB26F" w14:textId="77777777" w:rsidTr="002B31C0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220D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10C3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Мероприятие 5. Субсидия бюджетам муниципальных образований на повышение безопасности дорожного движения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B99E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Финансовое управление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C5C1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5190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A9A0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062R31060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2E53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FFC4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292,4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E555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292,4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D3A2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292,4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BAF4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877,2</w:t>
            </w:r>
          </w:p>
        </w:tc>
        <w:tc>
          <w:tcPr>
            <w:tcW w:w="2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F8F4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Установка светофорной и дорожно-знаковой продукции, ограждений тротуаров не менее 1 ед. в год.</w:t>
            </w:r>
          </w:p>
        </w:tc>
      </w:tr>
      <w:tr w:rsidR="00EE7DBD" w:rsidRPr="00EE7DBD" w14:paraId="5E49533C" w14:textId="77777777" w:rsidTr="002B31C0">
        <w:trPr>
          <w:trHeight w:val="120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27A9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6858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Мероприятие </w:t>
            </w:r>
            <w:proofErr w:type="gramStart"/>
            <w:r w:rsidRPr="00EE7DBD">
              <w:rPr>
                <w:rFonts w:ascii="Times New Roman" w:eastAsia="Times New Roman" w:hAnsi="Times New Roman" w:cs="Times New Roman"/>
                <w:color w:val="000000"/>
              </w:rPr>
              <w:t>6.Софинансирование</w:t>
            </w:r>
            <w:proofErr w:type="gramEnd"/>
            <w:r w:rsidRPr="00EE7DBD">
              <w:rPr>
                <w:rFonts w:ascii="Times New Roman" w:eastAsia="Times New Roman" w:hAnsi="Times New Roman" w:cs="Times New Roman"/>
                <w:color w:val="000000"/>
              </w:rPr>
              <w:t xml:space="preserve"> субсидии бюджетам муниципальных образований края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CBAB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МКУ Нижнеингашского района «Учреждение по строительств, ЖКХ и транспорту»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0E7A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305D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409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5C05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06200S5090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E56F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C750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30,3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28CC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E0B1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C431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30,3</w:t>
            </w:r>
          </w:p>
        </w:tc>
        <w:tc>
          <w:tcPr>
            <w:tcW w:w="2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2FC4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Капитальный ремонт и ремонт автомобильных дорог общего пользования местного значения.</w:t>
            </w:r>
          </w:p>
        </w:tc>
      </w:tr>
      <w:tr w:rsidR="00EE7DBD" w:rsidRPr="00EE7DBD" w14:paraId="3CABF9BF" w14:textId="77777777" w:rsidTr="002B31C0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0741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21604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36347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941B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28636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37425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A7EE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60BEE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4ABAF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4D16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93038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850C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2021-2,4 км.,</w:t>
            </w:r>
          </w:p>
        </w:tc>
      </w:tr>
      <w:tr w:rsidR="00EE7DBD" w:rsidRPr="00EE7DBD" w14:paraId="7633041B" w14:textId="77777777" w:rsidTr="002B31C0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ECCE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15B34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48E7D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B3EE3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3D0A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99C7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3C69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C6F2D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1BB75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547E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34AC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8E96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2022-2,6 км.,</w:t>
            </w:r>
          </w:p>
        </w:tc>
      </w:tr>
      <w:tr w:rsidR="00EE7DBD" w:rsidRPr="00EE7DBD" w14:paraId="326C0B2C" w14:textId="77777777" w:rsidTr="002B31C0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6424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74F2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246C5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1F21E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26115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49F5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01FD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E1369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8E70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6315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A1B56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6BB6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2023-2,8 км.,</w:t>
            </w:r>
          </w:p>
        </w:tc>
      </w:tr>
      <w:tr w:rsidR="00EE7DBD" w:rsidRPr="00EE7DBD" w14:paraId="797FEF27" w14:textId="77777777" w:rsidTr="002B31C0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5998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086A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Итого по подпрограмме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AF6F" w14:textId="77777777" w:rsidR="00EE7DBD" w:rsidRPr="00EE7DBD" w:rsidRDefault="00EE7DBD" w:rsidP="00EE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28DD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83B8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1716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A0E7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85B4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27653,4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FE50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27864,8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3E8C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28196,1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4186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83714,3</w:t>
            </w:r>
          </w:p>
        </w:tc>
        <w:tc>
          <w:tcPr>
            <w:tcW w:w="2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8228" w14:textId="77777777" w:rsidR="00EE7DBD" w:rsidRPr="00EE7DBD" w:rsidRDefault="00EE7DBD" w:rsidP="00E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B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3C0694F8" w14:textId="77777777" w:rsidR="00EE7DBD" w:rsidRPr="00AD2DE1" w:rsidRDefault="00EE7DBD" w:rsidP="001A4FAE">
      <w:pPr>
        <w:rPr>
          <w:rFonts w:ascii="Times New Roman" w:hAnsi="Times New Roman" w:cs="Times New Roman"/>
          <w:sz w:val="20"/>
          <w:szCs w:val="20"/>
        </w:rPr>
      </w:pPr>
    </w:p>
    <w:sectPr w:rsidR="00EE7DBD" w:rsidRPr="00AD2DE1" w:rsidSect="00EE7DBD">
      <w:pgSz w:w="16838" w:h="11906" w:orient="landscape"/>
      <w:pgMar w:top="1135" w:right="850" w:bottom="993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F9532" w14:textId="77777777" w:rsidR="00145BFD" w:rsidRDefault="00145BFD" w:rsidP="00D56FB6">
      <w:pPr>
        <w:spacing w:after="0" w:line="240" w:lineRule="auto"/>
      </w:pPr>
      <w:r>
        <w:separator/>
      </w:r>
    </w:p>
  </w:endnote>
  <w:endnote w:type="continuationSeparator" w:id="0">
    <w:p w14:paraId="1CC077CA" w14:textId="77777777" w:rsidR="00145BFD" w:rsidRDefault="00145BFD" w:rsidP="00D5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C1FD5" w14:textId="77777777" w:rsidR="00145BFD" w:rsidRDefault="00145BFD" w:rsidP="00D56FB6">
      <w:pPr>
        <w:spacing w:after="0" w:line="240" w:lineRule="auto"/>
      </w:pPr>
      <w:r>
        <w:separator/>
      </w:r>
    </w:p>
  </w:footnote>
  <w:footnote w:type="continuationSeparator" w:id="0">
    <w:p w14:paraId="5F843AED" w14:textId="77777777" w:rsidR="00145BFD" w:rsidRDefault="00145BFD" w:rsidP="00D56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C307D"/>
    <w:multiLevelType w:val="hybridMultilevel"/>
    <w:tmpl w:val="C270FC78"/>
    <w:lvl w:ilvl="0" w:tplc="53066A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9A864E9"/>
    <w:multiLevelType w:val="hybridMultilevel"/>
    <w:tmpl w:val="800CC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461"/>
    <w:rsid w:val="00000F0A"/>
    <w:rsid w:val="000047DC"/>
    <w:rsid w:val="00016339"/>
    <w:rsid w:val="00026267"/>
    <w:rsid w:val="000277B8"/>
    <w:rsid w:val="00033090"/>
    <w:rsid w:val="00033EC0"/>
    <w:rsid w:val="00035E92"/>
    <w:rsid w:val="00040A27"/>
    <w:rsid w:val="0004177B"/>
    <w:rsid w:val="00052DB3"/>
    <w:rsid w:val="00054A35"/>
    <w:rsid w:val="0005606B"/>
    <w:rsid w:val="000618B2"/>
    <w:rsid w:val="00061E36"/>
    <w:rsid w:val="00063DB5"/>
    <w:rsid w:val="00064965"/>
    <w:rsid w:val="0006782A"/>
    <w:rsid w:val="00067B56"/>
    <w:rsid w:val="00070FAF"/>
    <w:rsid w:val="00073766"/>
    <w:rsid w:val="000749B3"/>
    <w:rsid w:val="0008381C"/>
    <w:rsid w:val="00085BC5"/>
    <w:rsid w:val="00087595"/>
    <w:rsid w:val="00087974"/>
    <w:rsid w:val="00087D20"/>
    <w:rsid w:val="00093DEA"/>
    <w:rsid w:val="000A1F62"/>
    <w:rsid w:val="000B1F7A"/>
    <w:rsid w:val="000B56FD"/>
    <w:rsid w:val="000B5BEF"/>
    <w:rsid w:val="000B7F8C"/>
    <w:rsid w:val="000E4D66"/>
    <w:rsid w:val="000F349B"/>
    <w:rsid w:val="000F759E"/>
    <w:rsid w:val="00101091"/>
    <w:rsid w:val="001015C0"/>
    <w:rsid w:val="0010262A"/>
    <w:rsid w:val="00112A67"/>
    <w:rsid w:val="0011364A"/>
    <w:rsid w:val="00114D1B"/>
    <w:rsid w:val="00123A15"/>
    <w:rsid w:val="00124F85"/>
    <w:rsid w:val="0013208F"/>
    <w:rsid w:val="001346A2"/>
    <w:rsid w:val="00140C1A"/>
    <w:rsid w:val="00145BFD"/>
    <w:rsid w:val="00146EA6"/>
    <w:rsid w:val="00162EA2"/>
    <w:rsid w:val="00165431"/>
    <w:rsid w:val="001716CC"/>
    <w:rsid w:val="001735CA"/>
    <w:rsid w:val="00174327"/>
    <w:rsid w:val="0017463E"/>
    <w:rsid w:val="00176407"/>
    <w:rsid w:val="0018218A"/>
    <w:rsid w:val="00182355"/>
    <w:rsid w:val="00183092"/>
    <w:rsid w:val="001831E5"/>
    <w:rsid w:val="00184D00"/>
    <w:rsid w:val="00187A47"/>
    <w:rsid w:val="0019107A"/>
    <w:rsid w:val="00191531"/>
    <w:rsid w:val="00193552"/>
    <w:rsid w:val="001A0508"/>
    <w:rsid w:val="001A4FAE"/>
    <w:rsid w:val="001A5226"/>
    <w:rsid w:val="001A6C89"/>
    <w:rsid w:val="001A7570"/>
    <w:rsid w:val="001B2A3B"/>
    <w:rsid w:val="001B3DE2"/>
    <w:rsid w:val="001B6052"/>
    <w:rsid w:val="001B7113"/>
    <w:rsid w:val="001C0C39"/>
    <w:rsid w:val="001C7EFB"/>
    <w:rsid w:val="001D0186"/>
    <w:rsid w:val="001D27F2"/>
    <w:rsid w:val="001D3AF0"/>
    <w:rsid w:val="001E271C"/>
    <w:rsid w:val="001E692F"/>
    <w:rsid w:val="001F117D"/>
    <w:rsid w:val="001F611C"/>
    <w:rsid w:val="002018A6"/>
    <w:rsid w:val="00204E25"/>
    <w:rsid w:val="00211ADB"/>
    <w:rsid w:val="002136BC"/>
    <w:rsid w:val="00213797"/>
    <w:rsid w:val="00220190"/>
    <w:rsid w:val="002215D0"/>
    <w:rsid w:val="0022433C"/>
    <w:rsid w:val="00224514"/>
    <w:rsid w:val="0022590E"/>
    <w:rsid w:val="00225DF3"/>
    <w:rsid w:val="00234EC7"/>
    <w:rsid w:val="00236B93"/>
    <w:rsid w:val="0023776B"/>
    <w:rsid w:val="00246003"/>
    <w:rsid w:val="00247453"/>
    <w:rsid w:val="0024748A"/>
    <w:rsid w:val="00252A00"/>
    <w:rsid w:val="00252D39"/>
    <w:rsid w:val="00252F07"/>
    <w:rsid w:val="0027233A"/>
    <w:rsid w:val="00276F5E"/>
    <w:rsid w:val="00277E94"/>
    <w:rsid w:val="00291903"/>
    <w:rsid w:val="002A0357"/>
    <w:rsid w:val="002B2325"/>
    <w:rsid w:val="002B31C0"/>
    <w:rsid w:val="002B7467"/>
    <w:rsid w:val="002C12CA"/>
    <w:rsid w:val="002C4122"/>
    <w:rsid w:val="002C41B5"/>
    <w:rsid w:val="002C5C05"/>
    <w:rsid w:val="002C5C06"/>
    <w:rsid w:val="002C7FE3"/>
    <w:rsid w:val="002D4284"/>
    <w:rsid w:val="002E63E0"/>
    <w:rsid w:val="002F04A3"/>
    <w:rsid w:val="002F0D8A"/>
    <w:rsid w:val="002F4DE2"/>
    <w:rsid w:val="002F7492"/>
    <w:rsid w:val="0030555B"/>
    <w:rsid w:val="0031104A"/>
    <w:rsid w:val="00316C2B"/>
    <w:rsid w:val="0031791B"/>
    <w:rsid w:val="00317E62"/>
    <w:rsid w:val="00327A41"/>
    <w:rsid w:val="00333B74"/>
    <w:rsid w:val="00335AB6"/>
    <w:rsid w:val="00350B91"/>
    <w:rsid w:val="00351879"/>
    <w:rsid w:val="003519DE"/>
    <w:rsid w:val="00352663"/>
    <w:rsid w:val="003556ED"/>
    <w:rsid w:val="00362300"/>
    <w:rsid w:val="003778D4"/>
    <w:rsid w:val="00377B27"/>
    <w:rsid w:val="00385858"/>
    <w:rsid w:val="003940E0"/>
    <w:rsid w:val="0039633C"/>
    <w:rsid w:val="003A45FD"/>
    <w:rsid w:val="003B15B4"/>
    <w:rsid w:val="003B549F"/>
    <w:rsid w:val="003B58F9"/>
    <w:rsid w:val="003C3571"/>
    <w:rsid w:val="003C58DD"/>
    <w:rsid w:val="003C5F3B"/>
    <w:rsid w:val="003D1746"/>
    <w:rsid w:val="003D1C89"/>
    <w:rsid w:val="003D372F"/>
    <w:rsid w:val="003D73B8"/>
    <w:rsid w:val="003E428F"/>
    <w:rsid w:val="003E756E"/>
    <w:rsid w:val="00401E36"/>
    <w:rsid w:val="00413D66"/>
    <w:rsid w:val="0041423E"/>
    <w:rsid w:val="004235DD"/>
    <w:rsid w:val="00424814"/>
    <w:rsid w:val="004251E2"/>
    <w:rsid w:val="00431DB2"/>
    <w:rsid w:val="00432773"/>
    <w:rsid w:val="004333DD"/>
    <w:rsid w:val="004363E7"/>
    <w:rsid w:val="00444EC6"/>
    <w:rsid w:val="0045207D"/>
    <w:rsid w:val="0045514E"/>
    <w:rsid w:val="00455209"/>
    <w:rsid w:val="00462264"/>
    <w:rsid w:val="00464A46"/>
    <w:rsid w:val="004740AE"/>
    <w:rsid w:val="00477B7B"/>
    <w:rsid w:val="004827BA"/>
    <w:rsid w:val="004845A0"/>
    <w:rsid w:val="00490F5C"/>
    <w:rsid w:val="00493827"/>
    <w:rsid w:val="004A0331"/>
    <w:rsid w:val="004A2AA6"/>
    <w:rsid w:val="004A5473"/>
    <w:rsid w:val="004A78A6"/>
    <w:rsid w:val="004B02D9"/>
    <w:rsid w:val="004B246B"/>
    <w:rsid w:val="004B2550"/>
    <w:rsid w:val="004B286D"/>
    <w:rsid w:val="004B5275"/>
    <w:rsid w:val="004C565B"/>
    <w:rsid w:val="004D7AEC"/>
    <w:rsid w:val="004E160A"/>
    <w:rsid w:val="004E1AE0"/>
    <w:rsid w:val="004E5402"/>
    <w:rsid w:val="004F0D72"/>
    <w:rsid w:val="004F1F76"/>
    <w:rsid w:val="004F28AF"/>
    <w:rsid w:val="004F4AB1"/>
    <w:rsid w:val="004F54F7"/>
    <w:rsid w:val="005010F9"/>
    <w:rsid w:val="00502C0E"/>
    <w:rsid w:val="00510C51"/>
    <w:rsid w:val="00515956"/>
    <w:rsid w:val="00520BEE"/>
    <w:rsid w:val="005217F0"/>
    <w:rsid w:val="005232F9"/>
    <w:rsid w:val="00530323"/>
    <w:rsid w:val="00530858"/>
    <w:rsid w:val="00530DC3"/>
    <w:rsid w:val="0053110F"/>
    <w:rsid w:val="00534277"/>
    <w:rsid w:val="00535E3D"/>
    <w:rsid w:val="0054001A"/>
    <w:rsid w:val="00543671"/>
    <w:rsid w:val="0054537B"/>
    <w:rsid w:val="005535A2"/>
    <w:rsid w:val="00557430"/>
    <w:rsid w:val="00562EFF"/>
    <w:rsid w:val="0056367A"/>
    <w:rsid w:val="00564B36"/>
    <w:rsid w:val="00564DCE"/>
    <w:rsid w:val="00570166"/>
    <w:rsid w:val="00574E20"/>
    <w:rsid w:val="00580B6E"/>
    <w:rsid w:val="005A0D90"/>
    <w:rsid w:val="005A48D8"/>
    <w:rsid w:val="005A59B1"/>
    <w:rsid w:val="005B119E"/>
    <w:rsid w:val="005B747D"/>
    <w:rsid w:val="005C509A"/>
    <w:rsid w:val="005C5461"/>
    <w:rsid w:val="005C6793"/>
    <w:rsid w:val="005D1722"/>
    <w:rsid w:val="005D4C10"/>
    <w:rsid w:val="005E0FD7"/>
    <w:rsid w:val="005E2AD7"/>
    <w:rsid w:val="005F091B"/>
    <w:rsid w:val="005F336C"/>
    <w:rsid w:val="005F78E2"/>
    <w:rsid w:val="00600084"/>
    <w:rsid w:val="00600D1C"/>
    <w:rsid w:val="00603CBA"/>
    <w:rsid w:val="00603D49"/>
    <w:rsid w:val="00605E00"/>
    <w:rsid w:val="00610E85"/>
    <w:rsid w:val="00611E4D"/>
    <w:rsid w:val="00622BF8"/>
    <w:rsid w:val="00622E48"/>
    <w:rsid w:val="00623DBB"/>
    <w:rsid w:val="006337E8"/>
    <w:rsid w:val="006339BD"/>
    <w:rsid w:val="00637300"/>
    <w:rsid w:val="006402DC"/>
    <w:rsid w:val="0064644B"/>
    <w:rsid w:val="00650548"/>
    <w:rsid w:val="00657E27"/>
    <w:rsid w:val="00666E52"/>
    <w:rsid w:val="006721B4"/>
    <w:rsid w:val="00672C38"/>
    <w:rsid w:val="006779FB"/>
    <w:rsid w:val="00677C00"/>
    <w:rsid w:val="00683196"/>
    <w:rsid w:val="00691383"/>
    <w:rsid w:val="00692B2E"/>
    <w:rsid w:val="006A1C18"/>
    <w:rsid w:val="006A3D1E"/>
    <w:rsid w:val="006B0E37"/>
    <w:rsid w:val="006B2A6C"/>
    <w:rsid w:val="006C126D"/>
    <w:rsid w:val="006C363B"/>
    <w:rsid w:val="006C6549"/>
    <w:rsid w:val="006C7AA0"/>
    <w:rsid w:val="006D3EFC"/>
    <w:rsid w:val="006D7390"/>
    <w:rsid w:val="006E622A"/>
    <w:rsid w:val="006F7324"/>
    <w:rsid w:val="00701374"/>
    <w:rsid w:val="00703F64"/>
    <w:rsid w:val="00705A9F"/>
    <w:rsid w:val="00707BDA"/>
    <w:rsid w:val="0071159A"/>
    <w:rsid w:val="00720B21"/>
    <w:rsid w:val="00731FBB"/>
    <w:rsid w:val="00732318"/>
    <w:rsid w:val="00732A18"/>
    <w:rsid w:val="00736E57"/>
    <w:rsid w:val="00740CBB"/>
    <w:rsid w:val="007448C9"/>
    <w:rsid w:val="007552EF"/>
    <w:rsid w:val="00762780"/>
    <w:rsid w:val="00765246"/>
    <w:rsid w:val="00765613"/>
    <w:rsid w:val="007714EE"/>
    <w:rsid w:val="00774852"/>
    <w:rsid w:val="00775EE3"/>
    <w:rsid w:val="00780B4A"/>
    <w:rsid w:val="00781F07"/>
    <w:rsid w:val="00783F99"/>
    <w:rsid w:val="00785EDB"/>
    <w:rsid w:val="00787876"/>
    <w:rsid w:val="00791BFC"/>
    <w:rsid w:val="0079307E"/>
    <w:rsid w:val="00796A49"/>
    <w:rsid w:val="007A125D"/>
    <w:rsid w:val="007B1D77"/>
    <w:rsid w:val="007B7CB3"/>
    <w:rsid w:val="007C7FC9"/>
    <w:rsid w:val="007D42E5"/>
    <w:rsid w:val="007D77D0"/>
    <w:rsid w:val="007E0722"/>
    <w:rsid w:val="007E096A"/>
    <w:rsid w:val="007F0A4A"/>
    <w:rsid w:val="007F0DA3"/>
    <w:rsid w:val="007F13EE"/>
    <w:rsid w:val="007F22C9"/>
    <w:rsid w:val="007F244F"/>
    <w:rsid w:val="007F3730"/>
    <w:rsid w:val="00800527"/>
    <w:rsid w:val="008005CC"/>
    <w:rsid w:val="00803C23"/>
    <w:rsid w:val="00804595"/>
    <w:rsid w:val="00805EF6"/>
    <w:rsid w:val="00814561"/>
    <w:rsid w:val="008272C7"/>
    <w:rsid w:val="008339CC"/>
    <w:rsid w:val="00835C27"/>
    <w:rsid w:val="008413BD"/>
    <w:rsid w:val="00842FA5"/>
    <w:rsid w:val="00845772"/>
    <w:rsid w:val="00847350"/>
    <w:rsid w:val="00850206"/>
    <w:rsid w:val="00852D43"/>
    <w:rsid w:val="008576B7"/>
    <w:rsid w:val="00857E2F"/>
    <w:rsid w:val="00857F03"/>
    <w:rsid w:val="008652AE"/>
    <w:rsid w:val="00865F67"/>
    <w:rsid w:val="00870AC3"/>
    <w:rsid w:val="008711AF"/>
    <w:rsid w:val="00873881"/>
    <w:rsid w:val="00874EDD"/>
    <w:rsid w:val="00882143"/>
    <w:rsid w:val="0088551B"/>
    <w:rsid w:val="00886D71"/>
    <w:rsid w:val="00886DDB"/>
    <w:rsid w:val="00887CA2"/>
    <w:rsid w:val="008A0429"/>
    <w:rsid w:val="008A3BC1"/>
    <w:rsid w:val="008A51D3"/>
    <w:rsid w:val="008A6600"/>
    <w:rsid w:val="008B348C"/>
    <w:rsid w:val="008C2F5D"/>
    <w:rsid w:val="008C5FA9"/>
    <w:rsid w:val="008D0767"/>
    <w:rsid w:val="008D1001"/>
    <w:rsid w:val="008D3536"/>
    <w:rsid w:val="008D358C"/>
    <w:rsid w:val="008D5763"/>
    <w:rsid w:val="008D7ADE"/>
    <w:rsid w:val="008E2A2B"/>
    <w:rsid w:val="008E3B13"/>
    <w:rsid w:val="008F215A"/>
    <w:rsid w:val="008F2E6C"/>
    <w:rsid w:val="008F4C4D"/>
    <w:rsid w:val="008F5491"/>
    <w:rsid w:val="008F66DB"/>
    <w:rsid w:val="00906043"/>
    <w:rsid w:val="0091285B"/>
    <w:rsid w:val="00915AD3"/>
    <w:rsid w:val="009207FC"/>
    <w:rsid w:val="009254C8"/>
    <w:rsid w:val="00927832"/>
    <w:rsid w:val="0093496E"/>
    <w:rsid w:val="009374FA"/>
    <w:rsid w:val="00941542"/>
    <w:rsid w:val="00945F55"/>
    <w:rsid w:val="00946BF8"/>
    <w:rsid w:val="00946E26"/>
    <w:rsid w:val="00950C10"/>
    <w:rsid w:val="0095320E"/>
    <w:rsid w:val="0095369E"/>
    <w:rsid w:val="0096012D"/>
    <w:rsid w:val="00962B97"/>
    <w:rsid w:val="00962D45"/>
    <w:rsid w:val="00963EFE"/>
    <w:rsid w:val="00976459"/>
    <w:rsid w:val="00982B05"/>
    <w:rsid w:val="00987D63"/>
    <w:rsid w:val="009B20E6"/>
    <w:rsid w:val="009E384C"/>
    <w:rsid w:val="009E3A7C"/>
    <w:rsid w:val="00A00391"/>
    <w:rsid w:val="00A076C0"/>
    <w:rsid w:val="00A11E4B"/>
    <w:rsid w:val="00A14D76"/>
    <w:rsid w:val="00A1513B"/>
    <w:rsid w:val="00A15EBE"/>
    <w:rsid w:val="00A16A58"/>
    <w:rsid w:val="00A22167"/>
    <w:rsid w:val="00A23FB2"/>
    <w:rsid w:val="00A268D1"/>
    <w:rsid w:val="00A3496F"/>
    <w:rsid w:val="00A364F9"/>
    <w:rsid w:val="00A40663"/>
    <w:rsid w:val="00A43329"/>
    <w:rsid w:val="00A43427"/>
    <w:rsid w:val="00A46635"/>
    <w:rsid w:val="00A50A16"/>
    <w:rsid w:val="00A54BAD"/>
    <w:rsid w:val="00A6016F"/>
    <w:rsid w:val="00A64042"/>
    <w:rsid w:val="00A64CB7"/>
    <w:rsid w:val="00A75233"/>
    <w:rsid w:val="00A7756D"/>
    <w:rsid w:val="00A93D6B"/>
    <w:rsid w:val="00AA2E05"/>
    <w:rsid w:val="00AA4029"/>
    <w:rsid w:val="00AA56C2"/>
    <w:rsid w:val="00AB4674"/>
    <w:rsid w:val="00AB73BC"/>
    <w:rsid w:val="00AC4716"/>
    <w:rsid w:val="00AC60E4"/>
    <w:rsid w:val="00AD2DE1"/>
    <w:rsid w:val="00AD3043"/>
    <w:rsid w:val="00AD3EB0"/>
    <w:rsid w:val="00AE422C"/>
    <w:rsid w:val="00AE4548"/>
    <w:rsid w:val="00AE4580"/>
    <w:rsid w:val="00AF4485"/>
    <w:rsid w:val="00AF47BA"/>
    <w:rsid w:val="00B01F1E"/>
    <w:rsid w:val="00B02691"/>
    <w:rsid w:val="00B042B9"/>
    <w:rsid w:val="00B10252"/>
    <w:rsid w:val="00B21482"/>
    <w:rsid w:val="00B2267D"/>
    <w:rsid w:val="00B27C73"/>
    <w:rsid w:val="00B309EB"/>
    <w:rsid w:val="00B33333"/>
    <w:rsid w:val="00B41451"/>
    <w:rsid w:val="00B42DD4"/>
    <w:rsid w:val="00B4356A"/>
    <w:rsid w:val="00B44FA2"/>
    <w:rsid w:val="00B47D5A"/>
    <w:rsid w:val="00B52ABE"/>
    <w:rsid w:val="00B55F1F"/>
    <w:rsid w:val="00B56E8C"/>
    <w:rsid w:val="00B64416"/>
    <w:rsid w:val="00B76819"/>
    <w:rsid w:val="00B82702"/>
    <w:rsid w:val="00B908AA"/>
    <w:rsid w:val="00B90D1E"/>
    <w:rsid w:val="00B91759"/>
    <w:rsid w:val="00B94A3C"/>
    <w:rsid w:val="00BA0E09"/>
    <w:rsid w:val="00BC7DB7"/>
    <w:rsid w:val="00BD214A"/>
    <w:rsid w:val="00BD2BFA"/>
    <w:rsid w:val="00BD6773"/>
    <w:rsid w:val="00BD78A9"/>
    <w:rsid w:val="00BE03FA"/>
    <w:rsid w:val="00BE588C"/>
    <w:rsid w:val="00BF784D"/>
    <w:rsid w:val="00BF7F76"/>
    <w:rsid w:val="00C00702"/>
    <w:rsid w:val="00C03034"/>
    <w:rsid w:val="00C062B0"/>
    <w:rsid w:val="00C069B6"/>
    <w:rsid w:val="00C07545"/>
    <w:rsid w:val="00C174DA"/>
    <w:rsid w:val="00C20F0D"/>
    <w:rsid w:val="00C2217D"/>
    <w:rsid w:val="00C24EFF"/>
    <w:rsid w:val="00C301CE"/>
    <w:rsid w:val="00C31BFC"/>
    <w:rsid w:val="00C332FB"/>
    <w:rsid w:val="00C35106"/>
    <w:rsid w:val="00C36AB9"/>
    <w:rsid w:val="00C43F74"/>
    <w:rsid w:val="00C460A9"/>
    <w:rsid w:val="00C5417F"/>
    <w:rsid w:val="00C6071D"/>
    <w:rsid w:val="00C62FB9"/>
    <w:rsid w:val="00C7002E"/>
    <w:rsid w:val="00C73741"/>
    <w:rsid w:val="00C743B6"/>
    <w:rsid w:val="00C802C6"/>
    <w:rsid w:val="00C803E0"/>
    <w:rsid w:val="00C8546F"/>
    <w:rsid w:val="00CA5499"/>
    <w:rsid w:val="00CA5DB2"/>
    <w:rsid w:val="00CA7169"/>
    <w:rsid w:val="00CB1643"/>
    <w:rsid w:val="00CB1A7F"/>
    <w:rsid w:val="00CB4C34"/>
    <w:rsid w:val="00CD5285"/>
    <w:rsid w:val="00CD7C96"/>
    <w:rsid w:val="00CE766B"/>
    <w:rsid w:val="00CF1CCB"/>
    <w:rsid w:val="00CF53F3"/>
    <w:rsid w:val="00D002B4"/>
    <w:rsid w:val="00D0220E"/>
    <w:rsid w:val="00D052DE"/>
    <w:rsid w:val="00D07F47"/>
    <w:rsid w:val="00D1616D"/>
    <w:rsid w:val="00D265FF"/>
    <w:rsid w:val="00D30922"/>
    <w:rsid w:val="00D30DA3"/>
    <w:rsid w:val="00D46280"/>
    <w:rsid w:val="00D56FB6"/>
    <w:rsid w:val="00D66986"/>
    <w:rsid w:val="00D820AA"/>
    <w:rsid w:val="00D85810"/>
    <w:rsid w:val="00D90EC2"/>
    <w:rsid w:val="00D9130E"/>
    <w:rsid w:val="00D96F92"/>
    <w:rsid w:val="00DA3300"/>
    <w:rsid w:val="00DA358A"/>
    <w:rsid w:val="00DB07D5"/>
    <w:rsid w:val="00DC34CF"/>
    <w:rsid w:val="00DC688B"/>
    <w:rsid w:val="00DC7E2A"/>
    <w:rsid w:val="00DD4556"/>
    <w:rsid w:val="00DE746B"/>
    <w:rsid w:val="00DE79A4"/>
    <w:rsid w:val="00DF0421"/>
    <w:rsid w:val="00E0257A"/>
    <w:rsid w:val="00E03B85"/>
    <w:rsid w:val="00E04615"/>
    <w:rsid w:val="00E07447"/>
    <w:rsid w:val="00E1454E"/>
    <w:rsid w:val="00E1607A"/>
    <w:rsid w:val="00E25C6D"/>
    <w:rsid w:val="00E25EA3"/>
    <w:rsid w:val="00E54E6B"/>
    <w:rsid w:val="00E561AD"/>
    <w:rsid w:val="00E57674"/>
    <w:rsid w:val="00E650B2"/>
    <w:rsid w:val="00E67891"/>
    <w:rsid w:val="00E71C9D"/>
    <w:rsid w:val="00E8122C"/>
    <w:rsid w:val="00E82A97"/>
    <w:rsid w:val="00E83D0F"/>
    <w:rsid w:val="00E85D90"/>
    <w:rsid w:val="00E942B8"/>
    <w:rsid w:val="00EB1735"/>
    <w:rsid w:val="00EC023B"/>
    <w:rsid w:val="00EC053B"/>
    <w:rsid w:val="00EC2885"/>
    <w:rsid w:val="00EC51F6"/>
    <w:rsid w:val="00ED2C1B"/>
    <w:rsid w:val="00ED6FEC"/>
    <w:rsid w:val="00EE09C9"/>
    <w:rsid w:val="00EE0C09"/>
    <w:rsid w:val="00EE34A0"/>
    <w:rsid w:val="00EE4C4D"/>
    <w:rsid w:val="00EE5807"/>
    <w:rsid w:val="00EE6C4F"/>
    <w:rsid w:val="00EE7DBD"/>
    <w:rsid w:val="00EF0FFE"/>
    <w:rsid w:val="00F001B0"/>
    <w:rsid w:val="00F0154B"/>
    <w:rsid w:val="00F02F58"/>
    <w:rsid w:val="00F03105"/>
    <w:rsid w:val="00F05E9D"/>
    <w:rsid w:val="00F072D8"/>
    <w:rsid w:val="00F11D85"/>
    <w:rsid w:val="00F148DD"/>
    <w:rsid w:val="00F14C9B"/>
    <w:rsid w:val="00F157A6"/>
    <w:rsid w:val="00F17812"/>
    <w:rsid w:val="00F17881"/>
    <w:rsid w:val="00F22CCF"/>
    <w:rsid w:val="00F22F83"/>
    <w:rsid w:val="00F2789A"/>
    <w:rsid w:val="00F311B1"/>
    <w:rsid w:val="00F479BF"/>
    <w:rsid w:val="00F53CD8"/>
    <w:rsid w:val="00F63636"/>
    <w:rsid w:val="00F7791E"/>
    <w:rsid w:val="00F961FD"/>
    <w:rsid w:val="00FA0579"/>
    <w:rsid w:val="00FA0D9D"/>
    <w:rsid w:val="00FA11F2"/>
    <w:rsid w:val="00FB1822"/>
    <w:rsid w:val="00FB3205"/>
    <w:rsid w:val="00FB3C83"/>
    <w:rsid w:val="00FC1A40"/>
    <w:rsid w:val="00FC27DC"/>
    <w:rsid w:val="00FC3112"/>
    <w:rsid w:val="00FC450D"/>
    <w:rsid w:val="00FC58FE"/>
    <w:rsid w:val="00FC5E7B"/>
    <w:rsid w:val="00FC70D5"/>
    <w:rsid w:val="00FD1AFF"/>
    <w:rsid w:val="00FE2513"/>
    <w:rsid w:val="00FE5462"/>
    <w:rsid w:val="00FF3F9A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2A702"/>
  <w15:docId w15:val="{72EA6D20-5FBD-405C-A698-9A19F13A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5461"/>
    <w:pPr>
      <w:ind w:left="720"/>
    </w:pPr>
    <w:rPr>
      <w:rFonts w:ascii="Calibri" w:eastAsia="Calibri" w:hAnsi="Calibri" w:cs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C5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46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F2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56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6FB6"/>
  </w:style>
  <w:style w:type="paragraph" w:styleId="a8">
    <w:name w:val="footer"/>
    <w:basedOn w:val="a"/>
    <w:link w:val="a9"/>
    <w:uiPriority w:val="99"/>
    <w:unhideWhenUsed/>
    <w:rsid w:val="00D56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6FB6"/>
  </w:style>
  <w:style w:type="paragraph" w:customStyle="1" w:styleId="ConsPlusNormal">
    <w:name w:val="ConsPlusNormal"/>
    <w:link w:val="ConsPlusNormal0"/>
    <w:rsid w:val="00783F9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1">
    <w:name w:val="Абзац списка1"/>
    <w:basedOn w:val="a"/>
    <w:rsid w:val="0031104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ConsPlusNormal0">
    <w:name w:val="ConsPlusNormal Знак"/>
    <w:link w:val="ConsPlusNormal"/>
    <w:locked/>
    <w:rsid w:val="00D66986"/>
    <w:rPr>
      <w:rFonts w:ascii="Tahoma" w:hAnsi="Tahoma" w:cs="Tahoma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026267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26267"/>
    <w:rPr>
      <w:color w:val="800080"/>
      <w:u w:val="single"/>
    </w:rPr>
  </w:style>
  <w:style w:type="paragraph" w:customStyle="1" w:styleId="msonormal0">
    <w:name w:val="msonormal"/>
    <w:basedOn w:val="a"/>
    <w:rsid w:val="0002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02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02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nt7">
    <w:name w:val="font7"/>
    <w:basedOn w:val="a"/>
    <w:rsid w:val="0002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DD5"/>
      <w:sz w:val="18"/>
      <w:szCs w:val="18"/>
    </w:rPr>
  </w:style>
  <w:style w:type="paragraph" w:customStyle="1" w:styleId="font8">
    <w:name w:val="font8"/>
    <w:basedOn w:val="a"/>
    <w:rsid w:val="0002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DD5"/>
      <w:sz w:val="20"/>
      <w:szCs w:val="20"/>
    </w:rPr>
  </w:style>
  <w:style w:type="paragraph" w:customStyle="1" w:styleId="xl65">
    <w:name w:val="xl65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02626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026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0262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026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026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02626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02626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026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26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262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0262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262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262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026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026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026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262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026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262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026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0262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026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A14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4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B9D25-D58B-4E38-B0B7-A59802170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2194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</dc:creator>
  <cp:lastModifiedBy>User</cp:lastModifiedBy>
  <cp:revision>2</cp:revision>
  <cp:lastPrinted>2022-01-10T05:27:00Z</cp:lastPrinted>
  <dcterms:created xsi:type="dcterms:W3CDTF">2022-01-10T05:27:00Z</dcterms:created>
  <dcterms:modified xsi:type="dcterms:W3CDTF">2022-01-10T05:27:00Z</dcterms:modified>
</cp:coreProperties>
</file>